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5D6E" w14:textId="03DE6056" w:rsidR="00343101" w:rsidRPr="00E17015" w:rsidRDefault="00343101" w:rsidP="00343101">
      <w:pPr>
        <w:rPr>
          <w:rFonts w:cs="Arial"/>
        </w:rPr>
      </w:pPr>
      <w:r w:rsidRPr="00E17015">
        <w:rPr>
          <w:rFonts w:cs="Arial"/>
          <w:b/>
          <w:sz w:val="28"/>
          <w:szCs w:val="28"/>
        </w:rPr>
        <w:t>Dagindeling babygroep</w:t>
      </w:r>
      <w:r w:rsidRPr="00E17015">
        <w:rPr>
          <w:rFonts w:cs="Arial"/>
          <w:b/>
          <w:sz w:val="28"/>
          <w:szCs w:val="28"/>
        </w:rPr>
        <w:tab/>
      </w:r>
      <w:r w:rsidRPr="00E17015">
        <w:rPr>
          <w:rFonts w:cs="Arial"/>
          <w:b/>
          <w:sz w:val="28"/>
          <w:szCs w:val="28"/>
        </w:rPr>
        <w:tab/>
        <w:t>(ochtend)</w:t>
      </w:r>
      <w:r w:rsidR="00B22BBF" w:rsidRPr="00E17015">
        <w:rPr>
          <w:rFonts w:cs="Arial"/>
          <w:b/>
          <w:sz w:val="28"/>
          <w:szCs w:val="28"/>
        </w:rPr>
        <w:tab/>
      </w:r>
      <w:r w:rsidR="00B22BBF" w:rsidRPr="00E17015">
        <w:rPr>
          <w:rFonts w:cs="Arial"/>
        </w:rPr>
        <w:tab/>
      </w:r>
      <w:r w:rsidR="00495166" w:rsidRPr="00E17015">
        <w:rPr>
          <w:rFonts w:cs="Arial"/>
        </w:rPr>
        <w:t xml:space="preserve">versie: </w:t>
      </w:r>
      <w:r w:rsidR="00DD4FE6">
        <w:rPr>
          <w:rFonts w:cs="Arial"/>
        </w:rPr>
        <w:t>28/02/2024</w:t>
      </w:r>
    </w:p>
    <w:p w14:paraId="675D0420" w14:textId="77777777" w:rsidR="008B16AA" w:rsidRDefault="008B16AA">
      <w:pPr>
        <w:rPr>
          <w:rFonts w:cs="Arial"/>
          <w:sz w:val="24"/>
          <w:szCs w:val="24"/>
        </w:rPr>
      </w:pPr>
    </w:p>
    <w:p w14:paraId="76741E2E" w14:textId="52CCF3EB" w:rsidR="008B16AA" w:rsidRDefault="008B16AA" w:rsidP="008B16AA">
      <w:pPr>
        <w:rPr>
          <w:rFonts w:cs="Arial"/>
          <w:b/>
        </w:rPr>
      </w:pPr>
      <w:r>
        <w:rPr>
          <w:rFonts w:cs="Arial"/>
          <w:b/>
        </w:rPr>
        <w:t xml:space="preserve">6.45 - 8.00  (gebouw openen en ontvangst kinderen) </w:t>
      </w:r>
    </w:p>
    <w:p w14:paraId="5FB6D3C1" w14:textId="2DA6D090" w:rsidR="008B16AA" w:rsidRDefault="008B16AA" w:rsidP="008B16AA">
      <w:pPr>
        <w:rPr>
          <w:rFonts w:cs="Arial"/>
        </w:rPr>
      </w:pPr>
      <w:r>
        <w:rPr>
          <w:rFonts w:cs="Arial"/>
        </w:rPr>
        <w:t>De leidster die om 6.45 opent, maakt het gebouw in orde (zie lijst met taken in de keuken)</w:t>
      </w:r>
      <w:r>
        <w:rPr>
          <w:rFonts w:cs="Arial"/>
          <w:sz w:val="16"/>
          <w:szCs w:val="16"/>
        </w:rPr>
        <w:t>.</w:t>
      </w:r>
      <w:r>
        <w:rPr>
          <w:rFonts w:cs="Arial"/>
        </w:rPr>
        <w:t xml:space="preserve"> Om 7.00 arriveert een tweede leidster. Vanaf 7.00 ontvangt de ene leidster baby’s in het babylokaal en de andere leidster ontvangt dan dreumesen</w:t>
      </w:r>
      <w:r w:rsidR="00DD4FE6">
        <w:rPr>
          <w:rFonts w:cs="Arial"/>
        </w:rPr>
        <w:t>, verticalen</w:t>
      </w:r>
      <w:r>
        <w:rPr>
          <w:rFonts w:cs="Arial"/>
        </w:rPr>
        <w:t xml:space="preserve"> en peuters in het peuterlokaal.  </w:t>
      </w:r>
      <w:r w:rsidR="006B7450">
        <w:rPr>
          <w:rFonts w:cs="Arial"/>
        </w:rPr>
        <w:t xml:space="preserve">De ontvangen kinderen worden afgevinkt in de daglijst (tijd+paraaf). </w:t>
      </w:r>
      <w:r>
        <w:rPr>
          <w:rFonts w:cs="Arial"/>
        </w:rPr>
        <w:t xml:space="preserve"> Op de daglijsten en/of in de groepsagenda’s, worden eventuele bijzonderheden, die de ouders doorgeven, genoteerd.</w:t>
      </w:r>
    </w:p>
    <w:p w14:paraId="03E67580" w14:textId="77777777" w:rsidR="008B16AA" w:rsidRDefault="008B16AA" w:rsidP="008B16AA">
      <w:pPr>
        <w:rPr>
          <w:rFonts w:cs="Arial"/>
        </w:rPr>
      </w:pPr>
    </w:p>
    <w:p w14:paraId="3B364F92" w14:textId="77777777" w:rsidR="004642D8" w:rsidRPr="00E17015" w:rsidRDefault="004642D8" w:rsidP="004642D8">
      <w:pPr>
        <w:rPr>
          <w:rFonts w:cs="Arial"/>
          <w:b/>
        </w:rPr>
      </w:pPr>
      <w:r w:rsidRPr="00E17015">
        <w:rPr>
          <w:rFonts w:cs="Arial"/>
          <w:b/>
        </w:rPr>
        <w:t>8.00 - 9.15  (ontvangst late kinderen)</w:t>
      </w:r>
    </w:p>
    <w:p w14:paraId="2D9763FD" w14:textId="76B23944" w:rsidR="004642D8" w:rsidRPr="00E17015" w:rsidRDefault="00187B10" w:rsidP="004642D8">
      <w:pPr>
        <w:rPr>
          <w:rFonts w:cs="Arial"/>
        </w:rPr>
      </w:pPr>
      <w:r w:rsidRPr="00E17015">
        <w:rPr>
          <w:rFonts w:cs="Arial"/>
        </w:rPr>
        <w:t xml:space="preserve">Er worden nog late kinderen ontvangen. Ze worden afgevinkt </w:t>
      </w:r>
      <w:r w:rsidR="00AA65E4">
        <w:rPr>
          <w:rFonts w:cs="Arial"/>
        </w:rPr>
        <w:t>(</w:t>
      </w:r>
      <w:r w:rsidR="006B7450">
        <w:rPr>
          <w:rFonts w:cs="Arial"/>
        </w:rPr>
        <w:t>tijd+</w:t>
      </w:r>
      <w:r w:rsidR="00AA65E4">
        <w:rPr>
          <w:rFonts w:cs="Arial"/>
        </w:rPr>
        <w:t xml:space="preserve">paraaf) </w:t>
      </w:r>
      <w:r w:rsidRPr="00E17015">
        <w:rPr>
          <w:rFonts w:cs="Arial"/>
        </w:rPr>
        <w:t xml:space="preserve">op de daglijst. </w:t>
      </w:r>
      <w:r w:rsidR="0015489B" w:rsidRPr="00E17015">
        <w:rPr>
          <w:rFonts w:cs="Arial"/>
        </w:rPr>
        <w:t>Sommigen gaan dir</w:t>
      </w:r>
      <w:r w:rsidR="0029003D" w:rsidRPr="00E17015">
        <w:rPr>
          <w:rFonts w:cs="Arial"/>
        </w:rPr>
        <w:t>ect naar bed. Er liggen al kinderen te slapen en de rest zit in een wipstoeltje, in de box of speelt op de vloer.</w:t>
      </w:r>
    </w:p>
    <w:p w14:paraId="23E3B37C" w14:textId="77777777" w:rsidR="004642D8" w:rsidRPr="00E17015" w:rsidRDefault="004642D8">
      <w:pPr>
        <w:rPr>
          <w:rFonts w:cs="Arial"/>
        </w:rPr>
      </w:pPr>
    </w:p>
    <w:p w14:paraId="716955F7" w14:textId="77777777" w:rsidR="00E276AA" w:rsidRPr="00E17015" w:rsidRDefault="00343101">
      <w:pPr>
        <w:rPr>
          <w:rFonts w:cs="Arial"/>
          <w:b/>
        </w:rPr>
      </w:pPr>
      <w:r w:rsidRPr="00E17015">
        <w:rPr>
          <w:rFonts w:cs="Arial"/>
          <w:b/>
        </w:rPr>
        <w:t>9.00   (</w:t>
      </w:r>
      <w:r w:rsidR="00B23940" w:rsidRPr="00E17015">
        <w:rPr>
          <w:rFonts w:cs="Arial"/>
          <w:b/>
        </w:rPr>
        <w:t xml:space="preserve">voorbereiding </w:t>
      </w:r>
      <w:r w:rsidR="00603A37" w:rsidRPr="00E17015">
        <w:rPr>
          <w:rFonts w:cs="Arial"/>
          <w:b/>
        </w:rPr>
        <w:t>ochtend</w:t>
      </w:r>
      <w:r w:rsidR="00B23940" w:rsidRPr="00E17015">
        <w:rPr>
          <w:rFonts w:cs="Arial"/>
          <w:b/>
        </w:rPr>
        <w:t>kring</w:t>
      </w:r>
      <w:r w:rsidR="00B92F97" w:rsidRPr="00E17015">
        <w:rPr>
          <w:rFonts w:cs="Arial"/>
          <w:b/>
        </w:rPr>
        <w:t>)</w:t>
      </w:r>
    </w:p>
    <w:p w14:paraId="7113CE3A" w14:textId="77777777" w:rsidR="00B317E4" w:rsidRPr="00E17015" w:rsidRDefault="00041679">
      <w:pPr>
        <w:rPr>
          <w:rFonts w:cs="Arial"/>
        </w:rPr>
      </w:pPr>
      <w:r>
        <w:rPr>
          <w:rFonts w:cs="Arial"/>
        </w:rPr>
        <w:t xml:space="preserve">Een leidster haalt spullen voor in de ochtendkring uit de keuken, in een serveerbak. </w:t>
      </w:r>
      <w:r w:rsidR="00343101" w:rsidRPr="003A58C4">
        <w:rPr>
          <w:rFonts w:cs="Arial"/>
        </w:rPr>
        <w:t xml:space="preserve">Een </w:t>
      </w:r>
      <w:r w:rsidR="00DD2952" w:rsidRPr="003A58C4">
        <w:rPr>
          <w:rFonts w:cs="Arial"/>
        </w:rPr>
        <w:t>leidster</w:t>
      </w:r>
      <w:r w:rsidR="00343101" w:rsidRPr="00E17015">
        <w:rPr>
          <w:rFonts w:cs="Arial"/>
        </w:rPr>
        <w:t xml:space="preserve"> maakt </w:t>
      </w:r>
      <w:r w:rsidR="00DD2952" w:rsidRPr="00E17015">
        <w:rPr>
          <w:rFonts w:cs="Arial"/>
        </w:rPr>
        <w:t xml:space="preserve">fruithapjes en </w:t>
      </w:r>
      <w:r>
        <w:rPr>
          <w:rFonts w:cs="Arial"/>
        </w:rPr>
        <w:t>water</w:t>
      </w:r>
      <w:r w:rsidR="00DD2952" w:rsidRPr="00E17015">
        <w:rPr>
          <w:rFonts w:cs="Arial"/>
        </w:rPr>
        <w:t xml:space="preserve"> voor in de kring klaar</w:t>
      </w:r>
      <w:r>
        <w:rPr>
          <w:rFonts w:cs="Arial"/>
        </w:rPr>
        <w:t>.</w:t>
      </w:r>
    </w:p>
    <w:p w14:paraId="1FDB7DAF" w14:textId="77777777" w:rsidR="00343101" w:rsidRPr="00E17015" w:rsidRDefault="00343101">
      <w:pPr>
        <w:rPr>
          <w:rFonts w:cs="Arial"/>
        </w:rPr>
      </w:pPr>
    </w:p>
    <w:p w14:paraId="42716ABB" w14:textId="77777777" w:rsidR="005A1EBF" w:rsidRPr="00E17015" w:rsidRDefault="005A1EBF">
      <w:pPr>
        <w:rPr>
          <w:rFonts w:cs="Arial"/>
          <w:b/>
        </w:rPr>
      </w:pPr>
      <w:r w:rsidRPr="00E17015">
        <w:rPr>
          <w:rFonts w:cs="Arial"/>
          <w:b/>
        </w:rPr>
        <w:t>9.</w:t>
      </w:r>
      <w:r w:rsidR="00DD2952" w:rsidRPr="00E17015">
        <w:rPr>
          <w:rFonts w:cs="Arial"/>
          <w:b/>
        </w:rPr>
        <w:t>15</w:t>
      </w:r>
      <w:r w:rsidR="00E46112" w:rsidRPr="00E17015">
        <w:rPr>
          <w:rFonts w:cs="Arial"/>
          <w:b/>
        </w:rPr>
        <w:t xml:space="preserve"> - </w:t>
      </w:r>
      <w:r w:rsidR="00DD2952" w:rsidRPr="00E17015">
        <w:rPr>
          <w:rFonts w:cs="Arial"/>
          <w:b/>
        </w:rPr>
        <w:t>9.45</w:t>
      </w:r>
      <w:r w:rsidR="00B92F97" w:rsidRPr="00E17015">
        <w:rPr>
          <w:rFonts w:cs="Arial"/>
          <w:b/>
        </w:rPr>
        <w:t xml:space="preserve">  (</w:t>
      </w:r>
      <w:r w:rsidR="00E11F5D" w:rsidRPr="00E17015">
        <w:rPr>
          <w:rFonts w:cs="Arial"/>
          <w:b/>
        </w:rPr>
        <w:t>Ochtendkring</w:t>
      </w:r>
      <w:r w:rsidR="00B92F97" w:rsidRPr="00E17015">
        <w:rPr>
          <w:rFonts w:cs="Arial"/>
          <w:b/>
        </w:rPr>
        <w:t>)</w:t>
      </w:r>
    </w:p>
    <w:p w14:paraId="14185EB4" w14:textId="77777777" w:rsidR="00760C1A" w:rsidRPr="00E17015" w:rsidRDefault="00BA304A">
      <w:pPr>
        <w:rPr>
          <w:rFonts w:cs="Arial"/>
          <w:sz w:val="16"/>
          <w:szCs w:val="16"/>
        </w:rPr>
      </w:pPr>
      <w:r w:rsidRPr="00E17015">
        <w:rPr>
          <w:rFonts w:cs="Arial"/>
        </w:rPr>
        <w:t xml:space="preserve">De </w:t>
      </w:r>
      <w:r w:rsidR="00DD2952" w:rsidRPr="00E17015">
        <w:rPr>
          <w:rFonts w:cs="Arial"/>
        </w:rPr>
        <w:t xml:space="preserve">grotere </w:t>
      </w:r>
      <w:r w:rsidRPr="00E17015">
        <w:rPr>
          <w:rFonts w:cs="Arial"/>
        </w:rPr>
        <w:t>kinderen</w:t>
      </w:r>
      <w:r w:rsidR="00E31BC5">
        <w:rPr>
          <w:rFonts w:cs="Arial"/>
        </w:rPr>
        <w:t xml:space="preserve"> worden </w:t>
      </w:r>
      <w:r w:rsidRPr="00E17015">
        <w:rPr>
          <w:rFonts w:cs="Arial"/>
        </w:rPr>
        <w:t>aan de tafel</w:t>
      </w:r>
      <w:r w:rsidR="00EA66BE" w:rsidRPr="00E17015">
        <w:rPr>
          <w:rFonts w:cs="Arial"/>
        </w:rPr>
        <w:t xml:space="preserve"> </w:t>
      </w:r>
      <w:r w:rsidR="00E31BC5">
        <w:rPr>
          <w:rFonts w:cs="Arial"/>
        </w:rPr>
        <w:t>gezet</w:t>
      </w:r>
      <w:r w:rsidR="00EA66BE" w:rsidRPr="00E17015">
        <w:rPr>
          <w:rFonts w:cs="Arial"/>
        </w:rPr>
        <w:t xml:space="preserve"> in een kinderstoel</w:t>
      </w:r>
      <w:r w:rsidR="00E31BC5">
        <w:rPr>
          <w:rFonts w:cs="Arial"/>
        </w:rPr>
        <w:t xml:space="preserve"> en hun </w:t>
      </w:r>
      <w:r w:rsidR="00C76E1C" w:rsidRPr="00E17015">
        <w:rPr>
          <w:rFonts w:cs="Arial"/>
        </w:rPr>
        <w:t xml:space="preserve">handjes </w:t>
      </w:r>
      <w:r w:rsidR="00E31BC5">
        <w:rPr>
          <w:rFonts w:cs="Arial"/>
        </w:rPr>
        <w:t xml:space="preserve">worden </w:t>
      </w:r>
      <w:r w:rsidR="00C76E1C" w:rsidRPr="00E17015">
        <w:rPr>
          <w:rFonts w:cs="Arial"/>
        </w:rPr>
        <w:t>afgepoetst</w:t>
      </w:r>
      <w:r w:rsidR="003A58C4">
        <w:rPr>
          <w:rFonts w:cs="Arial"/>
        </w:rPr>
        <w:t xml:space="preserve"> met </w:t>
      </w:r>
      <w:r w:rsidR="00041679">
        <w:rPr>
          <w:rFonts w:cs="Arial"/>
        </w:rPr>
        <w:t xml:space="preserve">aparte </w:t>
      </w:r>
      <w:r w:rsidR="003A58C4">
        <w:rPr>
          <w:rFonts w:cs="Arial"/>
        </w:rPr>
        <w:t>schone washandjes</w:t>
      </w:r>
      <w:r w:rsidR="00C76E1C" w:rsidRPr="00E17015">
        <w:rPr>
          <w:rFonts w:cs="Arial"/>
        </w:rPr>
        <w:t>.</w:t>
      </w:r>
      <w:r w:rsidR="00006DE9" w:rsidRPr="00E17015">
        <w:rPr>
          <w:rFonts w:cs="Arial"/>
        </w:rPr>
        <w:t xml:space="preserve"> </w:t>
      </w:r>
      <w:r w:rsidR="00C76E1C" w:rsidRPr="00E17015">
        <w:rPr>
          <w:rFonts w:cs="Arial"/>
        </w:rPr>
        <w:t xml:space="preserve">Vervolgens </w:t>
      </w:r>
      <w:r w:rsidR="00A92FBB" w:rsidRPr="00E17015">
        <w:rPr>
          <w:rFonts w:cs="Arial"/>
        </w:rPr>
        <w:t>eten</w:t>
      </w:r>
      <w:r w:rsidR="00006DE9" w:rsidRPr="00E17015">
        <w:rPr>
          <w:rFonts w:cs="Arial"/>
        </w:rPr>
        <w:t xml:space="preserve"> ze</w:t>
      </w:r>
      <w:r w:rsidR="00A92FBB" w:rsidRPr="00E17015">
        <w:rPr>
          <w:rFonts w:cs="Arial"/>
        </w:rPr>
        <w:t xml:space="preserve"> zelfstandig een </w:t>
      </w:r>
      <w:r w:rsidR="00041679">
        <w:rPr>
          <w:rFonts w:cs="Arial"/>
        </w:rPr>
        <w:t>maisstengel.</w:t>
      </w:r>
      <w:r w:rsidR="00A92FBB" w:rsidRPr="00E17015">
        <w:rPr>
          <w:rFonts w:cs="Arial"/>
        </w:rPr>
        <w:t xml:space="preserve"> De leidsters voeren </w:t>
      </w:r>
      <w:r w:rsidR="00041679">
        <w:rPr>
          <w:rFonts w:cs="Arial"/>
        </w:rPr>
        <w:t xml:space="preserve">sommigen </w:t>
      </w:r>
      <w:r w:rsidR="00A92FBB" w:rsidRPr="00E17015">
        <w:rPr>
          <w:rFonts w:cs="Arial"/>
        </w:rPr>
        <w:t>een fruithapje en begeleiden</w:t>
      </w:r>
      <w:r w:rsidR="00041679">
        <w:rPr>
          <w:rFonts w:cs="Arial"/>
        </w:rPr>
        <w:t xml:space="preserve"> </w:t>
      </w:r>
      <w:r w:rsidR="00A92FBB" w:rsidRPr="00E17015">
        <w:rPr>
          <w:rFonts w:cs="Arial"/>
        </w:rPr>
        <w:t xml:space="preserve">het zelfstandig </w:t>
      </w:r>
      <w:r w:rsidR="00041679">
        <w:rPr>
          <w:rFonts w:cs="Arial"/>
        </w:rPr>
        <w:t xml:space="preserve">eten en </w:t>
      </w:r>
      <w:r w:rsidR="00A92FBB" w:rsidRPr="00E17015">
        <w:rPr>
          <w:rFonts w:cs="Arial"/>
        </w:rPr>
        <w:t>drinken uit de tuitbeker.</w:t>
      </w:r>
      <w:r w:rsidR="004642D8" w:rsidRPr="00E17015">
        <w:rPr>
          <w:rFonts w:cs="Arial"/>
        </w:rPr>
        <w:t xml:space="preserve"> </w:t>
      </w:r>
      <w:r w:rsidR="00C76E1C" w:rsidRPr="00E17015">
        <w:rPr>
          <w:rFonts w:cs="Arial"/>
        </w:rPr>
        <w:t xml:space="preserve">Veel kleine kinderen liggen dan te slapen of spelen in een box of op de vloer. </w:t>
      </w:r>
      <w:r w:rsidR="00FC4D17" w:rsidRPr="00E17015">
        <w:rPr>
          <w:rFonts w:cs="Arial"/>
        </w:rPr>
        <w:t xml:space="preserve"> </w:t>
      </w:r>
    </w:p>
    <w:p w14:paraId="05F5DFE8" w14:textId="77777777" w:rsidR="00C11B4F" w:rsidRPr="00E17015" w:rsidRDefault="00C11B4F">
      <w:pPr>
        <w:rPr>
          <w:rFonts w:cs="Arial"/>
        </w:rPr>
      </w:pPr>
    </w:p>
    <w:p w14:paraId="449B89D1" w14:textId="77777777" w:rsidR="00E276AA" w:rsidRPr="00E17015" w:rsidRDefault="00240270">
      <w:pPr>
        <w:rPr>
          <w:rFonts w:cs="Arial"/>
          <w:b/>
        </w:rPr>
      </w:pPr>
      <w:r w:rsidRPr="00E17015">
        <w:rPr>
          <w:rFonts w:cs="Arial"/>
          <w:b/>
        </w:rPr>
        <w:t>9.45 (</w:t>
      </w:r>
      <w:r w:rsidR="00511DF3" w:rsidRPr="00E17015">
        <w:rPr>
          <w:rFonts w:cs="Arial"/>
          <w:b/>
        </w:rPr>
        <w:t xml:space="preserve">handen poetsen, </w:t>
      </w:r>
      <w:r w:rsidR="00803922" w:rsidRPr="00E17015">
        <w:rPr>
          <w:rFonts w:cs="Arial"/>
          <w:b/>
        </w:rPr>
        <w:t>spullen</w:t>
      </w:r>
      <w:r w:rsidR="00623E22" w:rsidRPr="00E17015">
        <w:rPr>
          <w:rFonts w:cs="Arial"/>
          <w:b/>
        </w:rPr>
        <w:t xml:space="preserve"> kring</w:t>
      </w:r>
      <w:r w:rsidR="00803922" w:rsidRPr="00E17015">
        <w:rPr>
          <w:rFonts w:cs="Arial"/>
          <w:b/>
        </w:rPr>
        <w:t xml:space="preserve"> opruimen</w:t>
      </w:r>
      <w:r w:rsidR="00B92F97" w:rsidRPr="00E17015">
        <w:rPr>
          <w:rFonts w:cs="Arial"/>
          <w:b/>
        </w:rPr>
        <w:t>)</w:t>
      </w:r>
    </w:p>
    <w:p w14:paraId="1E02FC28" w14:textId="77777777" w:rsidR="0047119A" w:rsidRPr="00E17015" w:rsidRDefault="00141E38">
      <w:pPr>
        <w:rPr>
          <w:rFonts w:cs="Arial"/>
          <w:sz w:val="16"/>
          <w:szCs w:val="16"/>
        </w:rPr>
      </w:pPr>
      <w:r w:rsidRPr="00E17015">
        <w:rPr>
          <w:rFonts w:cs="Arial"/>
        </w:rPr>
        <w:t>Als al</w:t>
      </w:r>
      <w:r w:rsidR="00240270" w:rsidRPr="00E17015">
        <w:rPr>
          <w:rFonts w:cs="Arial"/>
        </w:rPr>
        <w:t>le kinderen klaar zijn worden</w:t>
      </w:r>
      <w:r w:rsidRPr="00E17015">
        <w:rPr>
          <w:rFonts w:cs="Arial"/>
        </w:rPr>
        <w:t xml:space="preserve"> handjes</w:t>
      </w:r>
      <w:r w:rsidR="00AC35F9" w:rsidRPr="00E17015">
        <w:rPr>
          <w:rFonts w:cs="Arial"/>
        </w:rPr>
        <w:t xml:space="preserve"> en</w:t>
      </w:r>
      <w:r w:rsidRPr="00E17015">
        <w:rPr>
          <w:rFonts w:cs="Arial"/>
        </w:rPr>
        <w:t xml:space="preserve"> </w:t>
      </w:r>
      <w:r w:rsidR="00240270" w:rsidRPr="00E17015">
        <w:rPr>
          <w:rFonts w:cs="Arial"/>
        </w:rPr>
        <w:t xml:space="preserve">gezicht </w:t>
      </w:r>
      <w:r w:rsidRPr="00E17015">
        <w:rPr>
          <w:rFonts w:cs="Arial"/>
        </w:rPr>
        <w:t xml:space="preserve">afgepoetst met </w:t>
      </w:r>
      <w:r w:rsidR="00041679">
        <w:rPr>
          <w:rFonts w:cs="Arial"/>
        </w:rPr>
        <w:t xml:space="preserve">aparte </w:t>
      </w:r>
      <w:r w:rsidR="003A58C4">
        <w:rPr>
          <w:rFonts w:cs="Arial"/>
        </w:rPr>
        <w:t>nieuwe</w:t>
      </w:r>
      <w:r w:rsidR="00240270" w:rsidRPr="00E17015">
        <w:rPr>
          <w:rFonts w:cs="Arial"/>
        </w:rPr>
        <w:t xml:space="preserve"> </w:t>
      </w:r>
      <w:r w:rsidRPr="00E17015">
        <w:rPr>
          <w:rFonts w:cs="Arial"/>
        </w:rPr>
        <w:t xml:space="preserve">schone washandjes.  </w:t>
      </w:r>
      <w:r w:rsidR="00AF0CEE" w:rsidRPr="00E17015">
        <w:rPr>
          <w:rFonts w:cs="Arial"/>
        </w:rPr>
        <w:t xml:space="preserve">De vuile spullen van de kring en de spullen uit de koelkast worden weggebracht en </w:t>
      </w:r>
      <w:r w:rsidR="00186307" w:rsidRPr="00E17015">
        <w:rPr>
          <w:rFonts w:cs="Arial"/>
        </w:rPr>
        <w:t xml:space="preserve">er komen gelijk </w:t>
      </w:r>
      <w:r w:rsidR="00AF0CEE" w:rsidRPr="00E17015">
        <w:rPr>
          <w:rFonts w:cs="Arial"/>
        </w:rPr>
        <w:t>spullen voor het middageten mee terug</w:t>
      </w:r>
      <w:r w:rsidR="00186307" w:rsidRPr="00E17015">
        <w:rPr>
          <w:rFonts w:cs="Arial"/>
        </w:rPr>
        <w:t xml:space="preserve"> uit de keuken. </w:t>
      </w:r>
    </w:p>
    <w:p w14:paraId="73904D37" w14:textId="77777777" w:rsidR="0047119A" w:rsidRPr="00E17015" w:rsidRDefault="0047119A">
      <w:pPr>
        <w:rPr>
          <w:rFonts w:cs="Arial"/>
        </w:rPr>
      </w:pPr>
    </w:p>
    <w:p w14:paraId="01EF2A26" w14:textId="77777777" w:rsidR="00E37B94" w:rsidRPr="00E17015" w:rsidRDefault="00E37B94">
      <w:pPr>
        <w:rPr>
          <w:rFonts w:cs="Arial"/>
          <w:b/>
        </w:rPr>
      </w:pPr>
      <w:r w:rsidRPr="00E17015">
        <w:rPr>
          <w:rFonts w:cs="Arial"/>
          <w:b/>
        </w:rPr>
        <w:t>10.</w:t>
      </w:r>
      <w:r w:rsidR="00240270" w:rsidRPr="00E17015">
        <w:rPr>
          <w:rFonts w:cs="Arial"/>
          <w:b/>
        </w:rPr>
        <w:t>00</w:t>
      </w:r>
      <w:r w:rsidR="000E1839" w:rsidRPr="00E17015">
        <w:rPr>
          <w:rFonts w:cs="Arial"/>
          <w:b/>
        </w:rPr>
        <w:t xml:space="preserve"> - </w:t>
      </w:r>
      <w:r w:rsidR="00343101" w:rsidRPr="00E17015">
        <w:rPr>
          <w:rFonts w:cs="Arial"/>
          <w:b/>
        </w:rPr>
        <w:t xml:space="preserve">10.30 </w:t>
      </w:r>
      <w:r w:rsidR="00B23940" w:rsidRPr="00E17015">
        <w:rPr>
          <w:rFonts w:cs="Arial"/>
          <w:b/>
        </w:rPr>
        <w:t>(</w:t>
      </w:r>
      <w:r w:rsidR="002B09B7" w:rsidRPr="00E17015">
        <w:rPr>
          <w:rFonts w:cs="Arial"/>
          <w:b/>
        </w:rPr>
        <w:t>vaste verschoonbeurt</w:t>
      </w:r>
      <w:r w:rsidR="00B23940" w:rsidRPr="00E17015">
        <w:rPr>
          <w:rFonts w:cs="Arial"/>
          <w:b/>
        </w:rPr>
        <w:t>)</w:t>
      </w:r>
    </w:p>
    <w:p w14:paraId="4F30AE53" w14:textId="77777777" w:rsidR="00511DF3" w:rsidRPr="00E17015" w:rsidRDefault="00041679">
      <w:pPr>
        <w:rPr>
          <w:rFonts w:cs="Arial"/>
        </w:rPr>
      </w:pPr>
      <w:r>
        <w:rPr>
          <w:rFonts w:cs="Arial"/>
        </w:rPr>
        <w:t>Van a</w:t>
      </w:r>
      <w:r w:rsidR="00511DF3" w:rsidRPr="00E17015">
        <w:rPr>
          <w:rFonts w:cs="Arial"/>
        </w:rPr>
        <w:t>lle kinderen die niet op bed liggen word</w:t>
      </w:r>
      <w:r>
        <w:rPr>
          <w:rFonts w:cs="Arial"/>
        </w:rPr>
        <w:t>t de luier</w:t>
      </w:r>
      <w:r w:rsidR="00511DF3" w:rsidRPr="00E17015">
        <w:rPr>
          <w:rFonts w:cs="Arial"/>
        </w:rPr>
        <w:t xml:space="preserve"> gecontroleerd en zonodig verschoond. </w:t>
      </w:r>
      <w:r w:rsidR="0055047F" w:rsidRPr="00E17015">
        <w:rPr>
          <w:rFonts w:cs="Arial"/>
        </w:rPr>
        <w:t>Sommige</w:t>
      </w:r>
      <w:r w:rsidR="00A77CE8" w:rsidRPr="00E17015">
        <w:rPr>
          <w:rFonts w:cs="Arial"/>
        </w:rPr>
        <w:t xml:space="preserve"> kinderen gaan vervolgens naar bed.</w:t>
      </w:r>
      <w:r>
        <w:rPr>
          <w:rFonts w:cs="Arial"/>
        </w:rPr>
        <w:t xml:space="preserve"> Anderen komen uit bed.</w:t>
      </w:r>
    </w:p>
    <w:p w14:paraId="199C7AAD" w14:textId="77777777" w:rsidR="00511DF3" w:rsidRPr="00E17015" w:rsidRDefault="00511DF3">
      <w:pPr>
        <w:rPr>
          <w:rFonts w:cs="Arial"/>
        </w:rPr>
      </w:pPr>
    </w:p>
    <w:p w14:paraId="231B0522" w14:textId="77777777" w:rsidR="00CF135C" w:rsidRPr="00E17015" w:rsidRDefault="00CF135C" w:rsidP="00CF135C">
      <w:pPr>
        <w:rPr>
          <w:rFonts w:cs="Arial"/>
          <w:b/>
        </w:rPr>
      </w:pPr>
      <w:r w:rsidRPr="00E17015">
        <w:rPr>
          <w:rFonts w:cs="Arial"/>
          <w:b/>
        </w:rPr>
        <w:t>11.</w:t>
      </w:r>
      <w:r w:rsidR="00F33DAB" w:rsidRPr="00E17015">
        <w:rPr>
          <w:rFonts w:cs="Arial"/>
          <w:b/>
        </w:rPr>
        <w:t>15 -12.00</w:t>
      </w:r>
      <w:r w:rsidRPr="00E17015">
        <w:rPr>
          <w:rFonts w:cs="Arial"/>
          <w:b/>
        </w:rPr>
        <w:t xml:space="preserve">   (middageten)</w:t>
      </w:r>
    </w:p>
    <w:p w14:paraId="5EA0AB5D" w14:textId="77777777" w:rsidR="00041679" w:rsidRPr="00E17015" w:rsidRDefault="00041679" w:rsidP="00041679">
      <w:pPr>
        <w:rPr>
          <w:rFonts w:cs="Arial"/>
        </w:rPr>
      </w:pPr>
      <w:r w:rsidRPr="00E17015">
        <w:rPr>
          <w:rFonts w:cs="Arial"/>
        </w:rPr>
        <w:t>Een leidster of stagiaire haalt, in een serveerbak, brood</w:t>
      </w:r>
      <w:r>
        <w:rPr>
          <w:rFonts w:cs="Arial"/>
        </w:rPr>
        <w:t xml:space="preserve"> en</w:t>
      </w:r>
      <w:r w:rsidRPr="00E17015">
        <w:rPr>
          <w:rFonts w:cs="Arial"/>
        </w:rPr>
        <w:t xml:space="preserve"> beleg uit de keuken. Op de groep smeert ze vervolgens brood voor tussen de middag.</w:t>
      </w:r>
    </w:p>
    <w:p w14:paraId="54DAE999" w14:textId="77777777" w:rsidR="00944F6F" w:rsidRPr="00E17015" w:rsidRDefault="00CF135C">
      <w:pPr>
        <w:rPr>
          <w:rFonts w:cs="Arial"/>
          <w:sz w:val="16"/>
          <w:szCs w:val="16"/>
        </w:rPr>
      </w:pPr>
      <w:r w:rsidRPr="00E17015">
        <w:rPr>
          <w:rFonts w:cs="Arial"/>
        </w:rPr>
        <w:t xml:space="preserve">De </w:t>
      </w:r>
      <w:r w:rsidR="00A77CE8" w:rsidRPr="00E17015">
        <w:rPr>
          <w:rFonts w:cs="Arial"/>
        </w:rPr>
        <w:t xml:space="preserve">grotere </w:t>
      </w:r>
      <w:r w:rsidRPr="00E17015">
        <w:rPr>
          <w:rFonts w:cs="Arial"/>
        </w:rPr>
        <w:t xml:space="preserve">kinderen </w:t>
      </w:r>
      <w:r w:rsidR="001B1B22">
        <w:rPr>
          <w:rFonts w:cs="Arial"/>
        </w:rPr>
        <w:t xml:space="preserve">worden aan tafel gezet </w:t>
      </w:r>
      <w:r w:rsidR="00A77CE8" w:rsidRPr="00E17015">
        <w:rPr>
          <w:rFonts w:cs="Arial"/>
        </w:rPr>
        <w:t>in een kinderstoel</w:t>
      </w:r>
      <w:r w:rsidR="00FC4D17" w:rsidRPr="00E17015">
        <w:rPr>
          <w:rFonts w:cs="Arial"/>
        </w:rPr>
        <w:t xml:space="preserve"> en de leidsters poetsen</w:t>
      </w:r>
      <w:r w:rsidRPr="00E17015">
        <w:rPr>
          <w:rFonts w:cs="Arial"/>
        </w:rPr>
        <w:t xml:space="preserve"> </w:t>
      </w:r>
      <w:r w:rsidR="00FC4D17" w:rsidRPr="00E17015">
        <w:rPr>
          <w:rFonts w:cs="Arial"/>
        </w:rPr>
        <w:t>hun</w:t>
      </w:r>
      <w:r w:rsidRPr="00E17015">
        <w:rPr>
          <w:rFonts w:cs="Arial"/>
        </w:rPr>
        <w:t xml:space="preserve"> handjes </w:t>
      </w:r>
      <w:r w:rsidR="00FC4D17" w:rsidRPr="00E17015">
        <w:rPr>
          <w:rFonts w:cs="Arial"/>
        </w:rPr>
        <w:t>af</w:t>
      </w:r>
      <w:r w:rsidR="001B1B22">
        <w:rPr>
          <w:rFonts w:cs="Arial"/>
        </w:rPr>
        <w:t>, met aparte schone washandjes</w:t>
      </w:r>
      <w:r w:rsidR="00FC4D17" w:rsidRPr="00E17015">
        <w:rPr>
          <w:rFonts w:cs="Arial"/>
        </w:rPr>
        <w:t>.</w:t>
      </w:r>
      <w:r w:rsidRPr="00E17015">
        <w:rPr>
          <w:rFonts w:cs="Arial"/>
        </w:rPr>
        <w:t xml:space="preserve"> </w:t>
      </w:r>
      <w:r w:rsidR="00A77CE8" w:rsidRPr="00E17015">
        <w:rPr>
          <w:rFonts w:cs="Arial"/>
        </w:rPr>
        <w:t>De leidsters voeren</w:t>
      </w:r>
      <w:r w:rsidR="00AD4A44" w:rsidRPr="00E17015">
        <w:rPr>
          <w:rFonts w:cs="Arial"/>
        </w:rPr>
        <w:t xml:space="preserve"> hen brood met </w:t>
      </w:r>
      <w:r w:rsidR="00802975" w:rsidRPr="00E17015">
        <w:rPr>
          <w:rFonts w:cs="Arial"/>
        </w:rPr>
        <w:t xml:space="preserve">een </w:t>
      </w:r>
      <w:r w:rsidR="00AD4A44" w:rsidRPr="00E17015">
        <w:rPr>
          <w:rFonts w:cs="Arial"/>
        </w:rPr>
        <w:t xml:space="preserve">vorkje en </w:t>
      </w:r>
      <w:r w:rsidR="00F021CF" w:rsidRPr="00E17015">
        <w:rPr>
          <w:rFonts w:cs="Arial"/>
        </w:rPr>
        <w:t xml:space="preserve">helpen </w:t>
      </w:r>
      <w:r w:rsidR="00AD4A44" w:rsidRPr="00E17015">
        <w:rPr>
          <w:rFonts w:cs="Arial"/>
        </w:rPr>
        <w:t xml:space="preserve">daarna </w:t>
      </w:r>
      <w:r w:rsidR="00F021CF" w:rsidRPr="00E17015">
        <w:rPr>
          <w:rFonts w:cs="Arial"/>
        </w:rPr>
        <w:t xml:space="preserve">met </w:t>
      </w:r>
      <w:r w:rsidR="00AD4A44" w:rsidRPr="00E17015">
        <w:rPr>
          <w:rFonts w:cs="Arial"/>
        </w:rPr>
        <w:t>het drinken</w:t>
      </w:r>
      <w:r w:rsidR="00B15916" w:rsidRPr="00E17015">
        <w:rPr>
          <w:rFonts w:cs="Arial"/>
        </w:rPr>
        <w:t xml:space="preserve"> van melk</w:t>
      </w:r>
      <w:r w:rsidR="0039799B" w:rsidRPr="00E17015">
        <w:rPr>
          <w:rFonts w:cs="Arial"/>
        </w:rPr>
        <w:t xml:space="preserve"> of </w:t>
      </w:r>
      <w:r w:rsidR="001B1B22">
        <w:rPr>
          <w:rFonts w:cs="Arial"/>
        </w:rPr>
        <w:t>water</w:t>
      </w:r>
      <w:r w:rsidR="00AD4A44" w:rsidRPr="00E17015">
        <w:rPr>
          <w:rFonts w:cs="Arial"/>
        </w:rPr>
        <w:t xml:space="preserve"> </w:t>
      </w:r>
      <w:r w:rsidR="00F021CF" w:rsidRPr="00E17015">
        <w:rPr>
          <w:rFonts w:cs="Arial"/>
        </w:rPr>
        <w:t>of ze geven flesvoeding</w:t>
      </w:r>
      <w:r w:rsidR="00AD4A44" w:rsidRPr="00E17015">
        <w:rPr>
          <w:rFonts w:cs="Arial"/>
        </w:rPr>
        <w:t>.</w:t>
      </w:r>
      <w:r w:rsidR="003D746A" w:rsidRPr="00E17015">
        <w:rPr>
          <w:rFonts w:cs="Arial"/>
        </w:rPr>
        <w:t xml:space="preserve"> </w:t>
      </w:r>
      <w:r w:rsidR="001B1B22">
        <w:rPr>
          <w:rFonts w:cs="Arial"/>
        </w:rPr>
        <w:t>Sommige kinderen eten al zelfstandig en worden daarin begeleid.</w:t>
      </w:r>
    </w:p>
    <w:p w14:paraId="6D40721D" w14:textId="77777777" w:rsidR="007E53B6" w:rsidRPr="00E17015" w:rsidRDefault="007E53B6">
      <w:pPr>
        <w:rPr>
          <w:rFonts w:cs="Arial"/>
        </w:rPr>
      </w:pPr>
    </w:p>
    <w:p w14:paraId="5C66B313" w14:textId="77777777" w:rsidR="00E37B94" w:rsidRPr="00E17015" w:rsidRDefault="00D5378E">
      <w:pPr>
        <w:rPr>
          <w:rFonts w:cs="Arial"/>
          <w:b/>
        </w:rPr>
      </w:pPr>
      <w:r w:rsidRPr="00E17015">
        <w:rPr>
          <w:rFonts w:cs="Arial"/>
          <w:b/>
        </w:rPr>
        <w:t>12.00</w:t>
      </w:r>
      <w:r w:rsidR="00E11F5D" w:rsidRPr="00E17015">
        <w:rPr>
          <w:rFonts w:cs="Arial"/>
          <w:b/>
        </w:rPr>
        <w:t xml:space="preserve">  (handen </w:t>
      </w:r>
      <w:r w:rsidR="00D652E7" w:rsidRPr="00E17015">
        <w:rPr>
          <w:rFonts w:cs="Arial"/>
          <w:b/>
        </w:rPr>
        <w:t>poetsen</w:t>
      </w:r>
      <w:r w:rsidR="00E11F5D" w:rsidRPr="00E17015">
        <w:rPr>
          <w:rFonts w:cs="Arial"/>
          <w:b/>
        </w:rPr>
        <w:t>, verschonen en spullen middageten opruimen)</w:t>
      </w:r>
    </w:p>
    <w:p w14:paraId="6AF0D982" w14:textId="77777777" w:rsidR="00C76E1C" w:rsidRPr="00E17015" w:rsidRDefault="00AD4A44" w:rsidP="0094134B">
      <w:pPr>
        <w:rPr>
          <w:rFonts w:cs="Arial"/>
        </w:rPr>
      </w:pPr>
      <w:r w:rsidRPr="00E17015">
        <w:rPr>
          <w:rFonts w:cs="Arial"/>
        </w:rPr>
        <w:t>H</w:t>
      </w:r>
      <w:r w:rsidR="00141E38" w:rsidRPr="00E17015">
        <w:rPr>
          <w:rFonts w:cs="Arial"/>
        </w:rPr>
        <w:t xml:space="preserve">anden </w:t>
      </w:r>
      <w:r w:rsidRPr="00E17015">
        <w:rPr>
          <w:rFonts w:cs="Arial"/>
        </w:rPr>
        <w:t xml:space="preserve">en gezicht </w:t>
      </w:r>
      <w:r w:rsidR="00141E38" w:rsidRPr="00E17015">
        <w:rPr>
          <w:rFonts w:cs="Arial"/>
        </w:rPr>
        <w:t xml:space="preserve">worden gepoetst met </w:t>
      </w:r>
      <w:r w:rsidRPr="00E17015">
        <w:rPr>
          <w:rFonts w:cs="Arial"/>
        </w:rPr>
        <w:t xml:space="preserve">voor ieder </w:t>
      </w:r>
      <w:r w:rsidR="00141E38" w:rsidRPr="00E17015">
        <w:rPr>
          <w:rFonts w:cs="Arial"/>
        </w:rPr>
        <w:t xml:space="preserve">een schoon washandje. </w:t>
      </w:r>
      <w:r w:rsidR="001B1B22">
        <w:rPr>
          <w:rFonts w:cs="Arial"/>
        </w:rPr>
        <w:t>Van k</w:t>
      </w:r>
      <w:r w:rsidR="00D5378E" w:rsidRPr="00E17015">
        <w:rPr>
          <w:rFonts w:cs="Arial"/>
        </w:rPr>
        <w:t>inderen die</w:t>
      </w:r>
      <w:r w:rsidR="00FD2244" w:rsidRPr="00E17015">
        <w:rPr>
          <w:rFonts w:cs="Arial"/>
        </w:rPr>
        <w:t xml:space="preserve"> tussen de middag</w:t>
      </w:r>
      <w:r w:rsidR="00D5378E" w:rsidRPr="00E17015">
        <w:rPr>
          <w:rFonts w:cs="Arial"/>
        </w:rPr>
        <w:t xml:space="preserve"> naar huis gaan</w:t>
      </w:r>
      <w:r w:rsidR="00F36D64" w:rsidRPr="00E17015">
        <w:rPr>
          <w:rFonts w:cs="Arial"/>
        </w:rPr>
        <w:t xml:space="preserve"> </w:t>
      </w:r>
      <w:r w:rsidR="00402967" w:rsidRPr="00E17015">
        <w:rPr>
          <w:rFonts w:cs="Arial"/>
        </w:rPr>
        <w:t>word</w:t>
      </w:r>
      <w:r w:rsidR="001B1B22">
        <w:rPr>
          <w:rFonts w:cs="Arial"/>
        </w:rPr>
        <w:t>t de luier gecontroleerd</w:t>
      </w:r>
      <w:r w:rsidR="00402967" w:rsidRPr="00E17015">
        <w:rPr>
          <w:rFonts w:cs="Arial"/>
        </w:rPr>
        <w:t xml:space="preserve"> en zonodig verschoond. </w:t>
      </w:r>
      <w:r w:rsidR="00CA6540" w:rsidRPr="00E17015">
        <w:rPr>
          <w:rFonts w:cs="Arial"/>
        </w:rPr>
        <w:t xml:space="preserve"> </w:t>
      </w:r>
      <w:r w:rsidR="001D3B6B" w:rsidRPr="00E17015">
        <w:rPr>
          <w:rFonts w:cs="Arial"/>
        </w:rPr>
        <w:t>De vuile spullen van het middageten en de spullen uit de koelkast worden weggebracht</w:t>
      </w:r>
      <w:r w:rsidR="009F7709" w:rsidRPr="00E17015">
        <w:rPr>
          <w:rFonts w:cs="Arial"/>
        </w:rPr>
        <w:t>.</w:t>
      </w:r>
      <w:r w:rsidR="006D7D7C" w:rsidRPr="00E17015">
        <w:rPr>
          <w:rFonts w:cs="Arial"/>
        </w:rPr>
        <w:t xml:space="preserve"> </w:t>
      </w:r>
      <w:r w:rsidR="00F50E03" w:rsidRPr="00E17015">
        <w:rPr>
          <w:rFonts w:cs="Arial"/>
        </w:rPr>
        <w:t xml:space="preserve">Kinderen die maar één keer slapen en </w:t>
      </w:r>
      <w:r w:rsidR="001D6AF9" w:rsidRPr="00E17015">
        <w:rPr>
          <w:rFonts w:cs="Arial"/>
        </w:rPr>
        <w:t xml:space="preserve">ook </w:t>
      </w:r>
      <w:r w:rsidR="00F50E03" w:rsidRPr="00E17015">
        <w:rPr>
          <w:rFonts w:cs="Arial"/>
        </w:rPr>
        <w:t>'s-middags blijven, gaan nu naar bed.</w:t>
      </w:r>
    </w:p>
    <w:p w14:paraId="34D548DD" w14:textId="77777777" w:rsidR="0094134B" w:rsidRPr="00E17015" w:rsidRDefault="00C76E1C" w:rsidP="0094134B">
      <w:pPr>
        <w:rPr>
          <w:rFonts w:cs="Arial"/>
        </w:rPr>
      </w:pPr>
      <w:r w:rsidRPr="00E17015">
        <w:rPr>
          <w:rFonts w:cs="Arial"/>
        </w:rPr>
        <w:br w:type="page"/>
      </w:r>
      <w:r w:rsidR="00402967" w:rsidRPr="00E17015">
        <w:rPr>
          <w:rFonts w:cs="Arial"/>
          <w:b/>
          <w:sz w:val="28"/>
          <w:szCs w:val="28"/>
        </w:rPr>
        <w:lastRenderedPageBreak/>
        <w:t>Dag</w:t>
      </w:r>
      <w:r w:rsidR="000259CB" w:rsidRPr="00E17015">
        <w:rPr>
          <w:rFonts w:cs="Arial"/>
          <w:b/>
          <w:sz w:val="28"/>
          <w:szCs w:val="28"/>
        </w:rPr>
        <w:t>indeling</w:t>
      </w:r>
      <w:r w:rsidR="00402967" w:rsidRPr="00E17015">
        <w:rPr>
          <w:rFonts w:cs="Arial"/>
          <w:b/>
          <w:sz w:val="28"/>
          <w:szCs w:val="28"/>
        </w:rPr>
        <w:t xml:space="preserve"> </w:t>
      </w:r>
      <w:r w:rsidR="004E77BB" w:rsidRPr="00E17015">
        <w:rPr>
          <w:rFonts w:cs="Arial"/>
          <w:b/>
          <w:sz w:val="28"/>
          <w:szCs w:val="28"/>
        </w:rPr>
        <w:t>baby</w:t>
      </w:r>
      <w:r w:rsidR="0094134B" w:rsidRPr="00E17015">
        <w:rPr>
          <w:rFonts w:cs="Arial"/>
          <w:b/>
          <w:sz w:val="28"/>
          <w:szCs w:val="28"/>
        </w:rPr>
        <w:t>groep</w:t>
      </w:r>
      <w:r w:rsidR="0094134B" w:rsidRPr="00E17015">
        <w:rPr>
          <w:rFonts w:cs="Arial"/>
          <w:b/>
          <w:sz w:val="28"/>
          <w:szCs w:val="28"/>
        </w:rPr>
        <w:tab/>
      </w:r>
      <w:r w:rsidR="00402967" w:rsidRPr="00E17015">
        <w:rPr>
          <w:rFonts w:cs="Arial"/>
          <w:b/>
          <w:sz w:val="28"/>
          <w:szCs w:val="28"/>
        </w:rPr>
        <w:tab/>
      </w:r>
      <w:r w:rsidR="00402967" w:rsidRPr="00E17015">
        <w:rPr>
          <w:rFonts w:cs="Arial"/>
          <w:b/>
          <w:sz w:val="28"/>
          <w:szCs w:val="28"/>
        </w:rPr>
        <w:tab/>
      </w:r>
      <w:r w:rsidR="00402967" w:rsidRPr="00E17015">
        <w:rPr>
          <w:rFonts w:cs="Arial"/>
          <w:b/>
          <w:sz w:val="28"/>
          <w:szCs w:val="28"/>
        </w:rPr>
        <w:tab/>
      </w:r>
      <w:r w:rsidR="00402967" w:rsidRPr="00E17015">
        <w:rPr>
          <w:rFonts w:cs="Arial"/>
          <w:b/>
          <w:sz w:val="28"/>
          <w:szCs w:val="28"/>
        </w:rPr>
        <w:tab/>
      </w:r>
      <w:r w:rsidR="0094134B" w:rsidRPr="00E17015">
        <w:rPr>
          <w:rFonts w:cs="Arial"/>
          <w:b/>
          <w:sz w:val="28"/>
          <w:szCs w:val="28"/>
        </w:rPr>
        <w:t>(middag)</w:t>
      </w:r>
    </w:p>
    <w:p w14:paraId="75590AD7" w14:textId="77777777" w:rsidR="0094134B" w:rsidRPr="00E17015" w:rsidRDefault="0094134B">
      <w:pPr>
        <w:rPr>
          <w:rFonts w:cs="Arial"/>
        </w:rPr>
      </w:pPr>
    </w:p>
    <w:p w14:paraId="7401E206" w14:textId="77777777" w:rsidR="00D5378E" w:rsidRPr="00E17015" w:rsidRDefault="00D5378E">
      <w:pPr>
        <w:rPr>
          <w:rFonts w:cs="Arial"/>
          <w:b/>
        </w:rPr>
      </w:pPr>
      <w:r w:rsidRPr="00E17015">
        <w:rPr>
          <w:rFonts w:cs="Arial"/>
          <w:b/>
        </w:rPr>
        <w:t>12.30 - 13.30</w:t>
      </w:r>
      <w:r w:rsidR="00CE659B" w:rsidRPr="00E17015">
        <w:rPr>
          <w:rFonts w:cs="Arial"/>
          <w:b/>
        </w:rPr>
        <w:t xml:space="preserve">   (kinderen worden gehaald en gebracht</w:t>
      </w:r>
      <w:r w:rsidR="002B09B7" w:rsidRPr="00E17015">
        <w:rPr>
          <w:rFonts w:cs="Arial"/>
          <w:b/>
        </w:rPr>
        <w:t xml:space="preserve"> en vaste verschoonbeurt</w:t>
      </w:r>
      <w:r w:rsidR="00CE659B" w:rsidRPr="00E17015">
        <w:rPr>
          <w:rFonts w:cs="Arial"/>
          <w:b/>
        </w:rPr>
        <w:t>)</w:t>
      </w:r>
    </w:p>
    <w:p w14:paraId="0748ED34" w14:textId="0A215A12" w:rsidR="006810D4" w:rsidRPr="00E17015" w:rsidRDefault="0047119A">
      <w:pPr>
        <w:rPr>
          <w:rFonts w:cs="Arial"/>
          <w:sz w:val="16"/>
          <w:szCs w:val="16"/>
        </w:rPr>
      </w:pPr>
      <w:r w:rsidRPr="00E17015">
        <w:rPr>
          <w:rFonts w:cs="Arial"/>
        </w:rPr>
        <w:t xml:space="preserve">Er worden kinderen gehaald en gebracht. </w:t>
      </w:r>
      <w:r w:rsidR="007B1E47" w:rsidRPr="00E17015">
        <w:rPr>
          <w:rFonts w:cs="Arial"/>
        </w:rPr>
        <w:t>Dit wordt weer bijgehouden op de daglijst</w:t>
      </w:r>
      <w:r w:rsidR="0001376E">
        <w:rPr>
          <w:rFonts w:cs="Arial"/>
        </w:rPr>
        <w:t xml:space="preserve"> (tijd+paraaf)</w:t>
      </w:r>
      <w:r w:rsidR="007B1E47" w:rsidRPr="00E17015">
        <w:rPr>
          <w:rFonts w:cs="Arial"/>
        </w:rPr>
        <w:t>.</w:t>
      </w:r>
      <w:r w:rsidR="0016237C">
        <w:rPr>
          <w:rFonts w:cs="Arial"/>
        </w:rPr>
        <w:t xml:space="preserve"> </w:t>
      </w:r>
      <w:r w:rsidR="002B09B7" w:rsidRPr="00E17015">
        <w:rPr>
          <w:rFonts w:cs="Arial"/>
        </w:rPr>
        <w:t xml:space="preserve"> Vanaf ongeveer 12.45</w:t>
      </w:r>
      <w:r w:rsidR="00006DE9" w:rsidRPr="00E17015">
        <w:rPr>
          <w:rFonts w:cs="Arial"/>
        </w:rPr>
        <w:t>, wanneer het niet te druk meer is met halen en brengen,</w:t>
      </w:r>
      <w:r w:rsidR="002B09B7" w:rsidRPr="00E17015">
        <w:rPr>
          <w:rFonts w:cs="Arial"/>
        </w:rPr>
        <w:t xml:space="preserve"> worden kinderen die wakker zijn geco</w:t>
      </w:r>
      <w:r w:rsidR="00A47B5C" w:rsidRPr="00E17015">
        <w:rPr>
          <w:rFonts w:cs="Arial"/>
        </w:rPr>
        <w:t>ntroleerd en zo</w:t>
      </w:r>
      <w:r w:rsidR="00006DE9" w:rsidRPr="00E17015">
        <w:rPr>
          <w:rFonts w:cs="Arial"/>
        </w:rPr>
        <w:t>nodig verschoond.</w:t>
      </w:r>
    </w:p>
    <w:p w14:paraId="13C0A275" w14:textId="77777777" w:rsidR="006810D4" w:rsidRPr="00E17015" w:rsidRDefault="006810D4">
      <w:pPr>
        <w:rPr>
          <w:rFonts w:cs="Arial"/>
        </w:rPr>
      </w:pPr>
    </w:p>
    <w:p w14:paraId="60252FAE" w14:textId="77777777" w:rsidR="007E3D42" w:rsidRPr="00E17015" w:rsidRDefault="00EE3422">
      <w:pPr>
        <w:rPr>
          <w:rFonts w:cs="Arial"/>
          <w:b/>
        </w:rPr>
      </w:pPr>
      <w:r w:rsidRPr="00E17015">
        <w:rPr>
          <w:rFonts w:cs="Arial"/>
          <w:b/>
        </w:rPr>
        <w:t>14.30</w:t>
      </w:r>
      <w:r w:rsidR="00B1110D" w:rsidRPr="00E17015">
        <w:rPr>
          <w:rFonts w:cs="Arial"/>
          <w:b/>
        </w:rPr>
        <w:t xml:space="preserve"> - 15.00</w:t>
      </w:r>
      <w:r w:rsidR="00E11F5D" w:rsidRPr="00E17015">
        <w:rPr>
          <w:rFonts w:cs="Arial"/>
          <w:b/>
        </w:rPr>
        <w:t xml:space="preserve">   (Middagkring)</w:t>
      </w:r>
    </w:p>
    <w:p w14:paraId="0DA30380" w14:textId="77777777" w:rsidR="00302DD6" w:rsidRDefault="00302DD6" w:rsidP="00302DD6">
      <w:pPr>
        <w:rPr>
          <w:rFonts w:cs="Arial"/>
        </w:rPr>
      </w:pPr>
      <w:r>
        <w:rPr>
          <w:rFonts w:cs="Arial"/>
        </w:rPr>
        <w:t>Een leidster haalt spullen voor de middagkring uit de keuken, in een serveerbak.</w:t>
      </w:r>
    </w:p>
    <w:p w14:paraId="41C9FE72" w14:textId="77777777" w:rsidR="00302DD6" w:rsidRPr="00E17015" w:rsidRDefault="00302DD6" w:rsidP="00302DD6">
      <w:pPr>
        <w:rPr>
          <w:rFonts w:cs="Arial"/>
        </w:rPr>
      </w:pPr>
      <w:r w:rsidRPr="00E17015">
        <w:rPr>
          <w:rFonts w:cs="Arial"/>
        </w:rPr>
        <w:t>Een leidster maakt fruithapjes en</w:t>
      </w:r>
      <w:r>
        <w:rPr>
          <w:rFonts w:cs="Arial"/>
        </w:rPr>
        <w:t xml:space="preserve"> water</w:t>
      </w:r>
      <w:r w:rsidRPr="00E17015">
        <w:rPr>
          <w:rFonts w:cs="Arial"/>
        </w:rPr>
        <w:t xml:space="preserve"> voor in de kring klaar</w:t>
      </w:r>
      <w:r>
        <w:rPr>
          <w:rFonts w:cs="Arial"/>
        </w:rPr>
        <w:t>.</w:t>
      </w:r>
    </w:p>
    <w:p w14:paraId="7D33370C" w14:textId="77777777" w:rsidR="007460CB" w:rsidRDefault="00006DE9" w:rsidP="00006DE9">
      <w:pPr>
        <w:rPr>
          <w:rFonts w:cs="Arial"/>
        </w:rPr>
      </w:pPr>
      <w:r w:rsidRPr="00E17015">
        <w:rPr>
          <w:rFonts w:cs="Arial"/>
        </w:rPr>
        <w:t>De grotere kinderen</w:t>
      </w:r>
      <w:r w:rsidR="00302DD6">
        <w:rPr>
          <w:rFonts w:cs="Arial"/>
        </w:rPr>
        <w:t xml:space="preserve"> worden aan tafel gezet</w:t>
      </w:r>
      <w:r w:rsidRPr="00E17015">
        <w:rPr>
          <w:rFonts w:cs="Arial"/>
        </w:rPr>
        <w:t xml:space="preserve"> in een kinderstoel.  Eerst worden hun handjes afgepoetst</w:t>
      </w:r>
      <w:r w:rsidR="00302DD6">
        <w:rPr>
          <w:rFonts w:cs="Arial"/>
        </w:rPr>
        <w:t>, met aparte schone washandjes</w:t>
      </w:r>
      <w:r w:rsidRPr="00E17015">
        <w:rPr>
          <w:rFonts w:cs="Arial"/>
        </w:rPr>
        <w:t xml:space="preserve">. Vervolgens eten ze zelfstandig een </w:t>
      </w:r>
      <w:r w:rsidR="007460CB">
        <w:rPr>
          <w:rFonts w:cs="Arial"/>
        </w:rPr>
        <w:t>maisstengel</w:t>
      </w:r>
      <w:r w:rsidRPr="00E17015">
        <w:rPr>
          <w:rFonts w:cs="Arial"/>
        </w:rPr>
        <w:t>. De leidsters voeren</w:t>
      </w:r>
      <w:r w:rsidR="000D3A36">
        <w:rPr>
          <w:rFonts w:cs="Arial"/>
        </w:rPr>
        <w:t xml:space="preserve"> sommigen</w:t>
      </w:r>
      <w:r w:rsidRPr="00E17015">
        <w:rPr>
          <w:rFonts w:cs="Arial"/>
        </w:rPr>
        <w:t xml:space="preserve"> een fruithapje en begeleiden het zelfstandig </w:t>
      </w:r>
      <w:r w:rsidR="000D3A36">
        <w:rPr>
          <w:rFonts w:cs="Arial"/>
        </w:rPr>
        <w:t xml:space="preserve">eten en </w:t>
      </w:r>
      <w:r w:rsidRPr="00E17015">
        <w:rPr>
          <w:rFonts w:cs="Arial"/>
        </w:rPr>
        <w:t xml:space="preserve">drinken uit de tuitbeker. </w:t>
      </w:r>
    </w:p>
    <w:p w14:paraId="30D3CD2F" w14:textId="77777777" w:rsidR="00006DE9" w:rsidRPr="00E17015" w:rsidRDefault="00006DE9" w:rsidP="00006DE9">
      <w:pPr>
        <w:rPr>
          <w:rFonts w:cs="Arial"/>
          <w:sz w:val="16"/>
          <w:szCs w:val="16"/>
        </w:rPr>
      </w:pPr>
      <w:r w:rsidRPr="00E17015">
        <w:rPr>
          <w:rFonts w:cs="Arial"/>
        </w:rPr>
        <w:t xml:space="preserve">Veel kleine kinderen liggen dan te slapen of spelen in een box of op de vloer.  </w:t>
      </w:r>
    </w:p>
    <w:p w14:paraId="4873476F" w14:textId="77777777" w:rsidR="00B1110D" w:rsidRPr="00E17015" w:rsidRDefault="00B1110D">
      <w:pPr>
        <w:rPr>
          <w:rFonts w:cs="Arial"/>
        </w:rPr>
      </w:pPr>
    </w:p>
    <w:p w14:paraId="0988527B" w14:textId="77777777" w:rsidR="00320E03" w:rsidRPr="00E17015" w:rsidRDefault="001E5CBA">
      <w:pPr>
        <w:rPr>
          <w:rFonts w:cs="Arial"/>
          <w:b/>
        </w:rPr>
      </w:pPr>
      <w:r w:rsidRPr="00E17015">
        <w:rPr>
          <w:rFonts w:cs="Arial"/>
          <w:b/>
        </w:rPr>
        <w:t>15.</w:t>
      </w:r>
      <w:r w:rsidR="00B1110D" w:rsidRPr="00E17015">
        <w:rPr>
          <w:rFonts w:cs="Arial"/>
          <w:b/>
        </w:rPr>
        <w:t>00</w:t>
      </w:r>
      <w:r w:rsidR="00623E22" w:rsidRPr="00E17015">
        <w:rPr>
          <w:rFonts w:cs="Arial"/>
          <w:b/>
        </w:rPr>
        <w:t xml:space="preserve"> (</w:t>
      </w:r>
      <w:r w:rsidR="00F028B8" w:rsidRPr="00E17015">
        <w:rPr>
          <w:rFonts w:cs="Arial"/>
          <w:b/>
        </w:rPr>
        <w:t>handen poetsen</w:t>
      </w:r>
      <w:r w:rsidR="00623E22" w:rsidRPr="00E17015">
        <w:rPr>
          <w:rFonts w:cs="Arial"/>
          <w:b/>
        </w:rPr>
        <w:t xml:space="preserve"> </w:t>
      </w:r>
      <w:r w:rsidR="00B1110D" w:rsidRPr="00E17015">
        <w:rPr>
          <w:rFonts w:cs="Arial"/>
          <w:b/>
        </w:rPr>
        <w:t xml:space="preserve">en </w:t>
      </w:r>
      <w:r w:rsidR="00623E22" w:rsidRPr="00E17015">
        <w:rPr>
          <w:rFonts w:cs="Arial"/>
          <w:b/>
        </w:rPr>
        <w:t>spullen kring opruimen)</w:t>
      </w:r>
    </w:p>
    <w:p w14:paraId="4DD0F467" w14:textId="77777777" w:rsidR="00E35847" w:rsidRPr="00E17015" w:rsidRDefault="00E35847" w:rsidP="00E35847">
      <w:pPr>
        <w:rPr>
          <w:rFonts w:cs="Arial"/>
          <w:sz w:val="16"/>
          <w:szCs w:val="16"/>
        </w:rPr>
      </w:pPr>
      <w:r w:rsidRPr="00E17015">
        <w:rPr>
          <w:rFonts w:cs="Arial"/>
        </w:rPr>
        <w:t xml:space="preserve">Als alle kinderen klaar zijn worden handjes </w:t>
      </w:r>
      <w:r w:rsidR="00AC35F9" w:rsidRPr="00E17015">
        <w:rPr>
          <w:rFonts w:cs="Arial"/>
        </w:rPr>
        <w:t xml:space="preserve">en </w:t>
      </w:r>
      <w:r w:rsidRPr="00E17015">
        <w:rPr>
          <w:rFonts w:cs="Arial"/>
        </w:rPr>
        <w:t>gezicht afgepoetst met aparte schone washandjes.  De vuile spullen van de kring en de spullen uit de koelkast worden weggebracht.</w:t>
      </w:r>
    </w:p>
    <w:p w14:paraId="643CE457" w14:textId="77777777" w:rsidR="008F4040" w:rsidRPr="00E17015" w:rsidRDefault="008F4040" w:rsidP="00F97E73">
      <w:pPr>
        <w:rPr>
          <w:rFonts w:cs="Arial"/>
        </w:rPr>
      </w:pPr>
    </w:p>
    <w:p w14:paraId="0F10BE0B" w14:textId="77777777" w:rsidR="008F4040" w:rsidRPr="00E17015" w:rsidRDefault="00F028B8" w:rsidP="00F97E73">
      <w:pPr>
        <w:rPr>
          <w:rFonts w:cs="Arial"/>
          <w:b/>
        </w:rPr>
      </w:pPr>
      <w:r w:rsidRPr="00E17015">
        <w:rPr>
          <w:rFonts w:cs="Arial"/>
          <w:b/>
        </w:rPr>
        <w:t>1</w:t>
      </w:r>
      <w:r w:rsidR="00A07807" w:rsidRPr="00E17015">
        <w:rPr>
          <w:rFonts w:cs="Arial"/>
          <w:b/>
        </w:rPr>
        <w:t>5</w:t>
      </w:r>
      <w:r w:rsidRPr="00E17015">
        <w:rPr>
          <w:rFonts w:cs="Arial"/>
          <w:b/>
        </w:rPr>
        <w:t>.30</w:t>
      </w:r>
      <w:r w:rsidR="008F4040" w:rsidRPr="00E17015">
        <w:rPr>
          <w:rFonts w:cs="Arial"/>
          <w:b/>
        </w:rPr>
        <w:t xml:space="preserve"> - 1</w:t>
      </w:r>
      <w:r w:rsidR="00A07807" w:rsidRPr="00E17015">
        <w:rPr>
          <w:rFonts w:cs="Arial"/>
          <w:b/>
        </w:rPr>
        <w:t>6.30</w:t>
      </w:r>
      <w:r w:rsidR="00623E22" w:rsidRPr="00E17015">
        <w:rPr>
          <w:rFonts w:cs="Arial"/>
          <w:b/>
        </w:rPr>
        <w:t xml:space="preserve">  (</w:t>
      </w:r>
      <w:r w:rsidR="00A07807" w:rsidRPr="00E17015">
        <w:rPr>
          <w:rFonts w:cs="Arial"/>
          <w:b/>
        </w:rPr>
        <w:t xml:space="preserve">groentehapje, </w:t>
      </w:r>
      <w:r w:rsidR="000E2209" w:rsidRPr="00E17015">
        <w:rPr>
          <w:rFonts w:cs="Arial"/>
          <w:b/>
        </w:rPr>
        <w:t>bedjes opmaken</w:t>
      </w:r>
      <w:r w:rsidR="00A07807" w:rsidRPr="00E17015">
        <w:rPr>
          <w:rFonts w:cs="Arial"/>
          <w:b/>
        </w:rPr>
        <w:t>, vaste verschoonbeurt</w:t>
      </w:r>
      <w:r w:rsidR="00623E22" w:rsidRPr="00E17015">
        <w:rPr>
          <w:rFonts w:cs="Arial"/>
          <w:b/>
        </w:rPr>
        <w:t>)</w:t>
      </w:r>
    </w:p>
    <w:p w14:paraId="105756B5" w14:textId="77777777" w:rsidR="005277C9" w:rsidRPr="00E17015" w:rsidRDefault="007460CB">
      <w:pPr>
        <w:rPr>
          <w:rFonts w:cs="Arial"/>
        </w:rPr>
      </w:pPr>
      <w:r>
        <w:rPr>
          <w:rFonts w:cs="Arial"/>
        </w:rPr>
        <w:t xml:space="preserve">Bedjes die </w:t>
      </w:r>
      <w:r w:rsidR="00C54963" w:rsidRPr="00E17015">
        <w:rPr>
          <w:rFonts w:cs="Arial"/>
        </w:rPr>
        <w:t xml:space="preserve">de komende dagdelen </w:t>
      </w:r>
      <w:r w:rsidR="00C7632C" w:rsidRPr="00E17015">
        <w:rPr>
          <w:rFonts w:cs="Arial"/>
        </w:rPr>
        <w:t>nodig</w:t>
      </w:r>
      <w:r>
        <w:rPr>
          <w:rFonts w:cs="Arial"/>
        </w:rPr>
        <w:t xml:space="preserve"> zijn </w:t>
      </w:r>
      <w:r w:rsidR="00C7632C" w:rsidRPr="00E17015">
        <w:rPr>
          <w:rFonts w:cs="Arial"/>
        </w:rPr>
        <w:t>voor een ander kind, word</w:t>
      </w:r>
      <w:r>
        <w:rPr>
          <w:rFonts w:cs="Arial"/>
        </w:rPr>
        <w:t>en</w:t>
      </w:r>
      <w:r w:rsidR="00E147D5" w:rsidRPr="00E17015">
        <w:rPr>
          <w:rFonts w:cs="Arial"/>
        </w:rPr>
        <w:t xml:space="preserve"> verschoond. </w:t>
      </w:r>
      <w:r>
        <w:rPr>
          <w:rFonts w:cs="Arial"/>
        </w:rPr>
        <w:t>Van k</w:t>
      </w:r>
      <w:r w:rsidR="00F028B8" w:rsidRPr="00E17015">
        <w:rPr>
          <w:rFonts w:cs="Arial"/>
        </w:rPr>
        <w:t>inderen</w:t>
      </w:r>
      <w:r w:rsidR="00A07807" w:rsidRPr="00E17015">
        <w:rPr>
          <w:rFonts w:cs="Arial"/>
        </w:rPr>
        <w:t xml:space="preserve"> die wakker zijn</w:t>
      </w:r>
      <w:r>
        <w:rPr>
          <w:rFonts w:cs="Arial"/>
        </w:rPr>
        <w:t xml:space="preserve">, wordt de luier gecontroleerd en </w:t>
      </w:r>
      <w:r w:rsidR="00F028B8" w:rsidRPr="00E17015">
        <w:rPr>
          <w:rFonts w:cs="Arial"/>
        </w:rPr>
        <w:t xml:space="preserve">zonodig verschoond. </w:t>
      </w:r>
      <w:r w:rsidR="000E1839" w:rsidRPr="00E17015">
        <w:rPr>
          <w:rFonts w:cs="Arial"/>
        </w:rPr>
        <w:t xml:space="preserve"> </w:t>
      </w:r>
      <w:r w:rsidR="00A07807" w:rsidRPr="00E17015">
        <w:rPr>
          <w:rFonts w:cs="Arial"/>
        </w:rPr>
        <w:t>Sommigen eten een groentehapje.</w:t>
      </w:r>
    </w:p>
    <w:p w14:paraId="01A625C4" w14:textId="77777777" w:rsidR="001845F1" w:rsidRPr="00E17015" w:rsidRDefault="001845F1">
      <w:pPr>
        <w:rPr>
          <w:rFonts w:cs="Arial"/>
        </w:rPr>
      </w:pPr>
    </w:p>
    <w:p w14:paraId="5E0372AB" w14:textId="77777777" w:rsidR="005F613C" w:rsidRPr="00E17015" w:rsidRDefault="005F613C" w:rsidP="005F613C">
      <w:pPr>
        <w:rPr>
          <w:rFonts w:cs="Arial"/>
          <w:b/>
        </w:rPr>
      </w:pPr>
      <w:r w:rsidRPr="00E17015">
        <w:rPr>
          <w:rFonts w:cs="Arial"/>
          <w:b/>
        </w:rPr>
        <w:t>17.00 - 18.00  (kinderen worden opgehaald, opruimen, voorbereiding volgende dag)</w:t>
      </w:r>
    </w:p>
    <w:p w14:paraId="4552F93E" w14:textId="7F76E434" w:rsidR="00294E60" w:rsidRDefault="005F613C" w:rsidP="005F613C">
      <w:pPr>
        <w:rPr>
          <w:rFonts w:cs="Arial"/>
        </w:rPr>
      </w:pPr>
      <w:r w:rsidRPr="00E17015">
        <w:rPr>
          <w:rFonts w:cs="Arial"/>
        </w:rPr>
        <w:t>De kinderen worden opgehaald. Opgehaalde kinderen worden afgevinkt op de daglijst</w:t>
      </w:r>
      <w:r w:rsidR="00DA7EDD">
        <w:rPr>
          <w:rFonts w:cs="Arial"/>
        </w:rPr>
        <w:t xml:space="preserve"> (tijd</w:t>
      </w:r>
      <w:r w:rsidR="0001376E">
        <w:rPr>
          <w:rFonts w:cs="Arial"/>
        </w:rPr>
        <w:t>+paraaf</w:t>
      </w:r>
      <w:r w:rsidR="00DA7EDD">
        <w:rPr>
          <w:rFonts w:cs="Arial"/>
        </w:rPr>
        <w:t>)</w:t>
      </w:r>
      <w:r w:rsidRPr="00E17015">
        <w:rPr>
          <w:rFonts w:cs="Arial"/>
        </w:rPr>
        <w:t xml:space="preserve">.  </w:t>
      </w:r>
      <w:r w:rsidR="00294E60">
        <w:rPr>
          <w:rFonts w:cs="Arial"/>
        </w:rPr>
        <w:t>De leidsters ruimen vanaf 17.50 het lokaal op en leggen spullen gereed voor de volgende dag.</w:t>
      </w:r>
      <w:r w:rsidR="00B237FB">
        <w:rPr>
          <w:rFonts w:cs="Arial"/>
        </w:rPr>
        <w:t xml:space="preserve"> Zonodig worden nog bedjes verschoond. Gebruikt klein speelgoed van die dag gaat in een waszak (die later in de wasmachine gaat).</w:t>
      </w:r>
    </w:p>
    <w:p w14:paraId="1B308CC7" w14:textId="77777777" w:rsidR="00294E60" w:rsidRDefault="00294E60" w:rsidP="005F613C">
      <w:pPr>
        <w:rPr>
          <w:rFonts w:cs="Arial"/>
        </w:rPr>
      </w:pPr>
      <w:r>
        <w:rPr>
          <w:rFonts w:cs="Arial"/>
        </w:rPr>
        <w:t>Zodra het laatste kind is opgehaald, zetten ze de meubels gereed voor de schoonmaak.</w:t>
      </w:r>
    </w:p>
    <w:p w14:paraId="30956C2F" w14:textId="77777777" w:rsidR="00294E60" w:rsidRDefault="00294E60" w:rsidP="005F613C">
      <w:pPr>
        <w:rPr>
          <w:rFonts w:cs="Arial"/>
        </w:rPr>
      </w:pPr>
    </w:p>
    <w:p w14:paraId="6F642242" w14:textId="77777777" w:rsidR="005F613C" w:rsidRPr="00E17015" w:rsidRDefault="005F613C" w:rsidP="005F613C">
      <w:pPr>
        <w:rPr>
          <w:rFonts w:cs="Arial"/>
          <w:b/>
        </w:rPr>
      </w:pPr>
      <w:r w:rsidRPr="00E17015">
        <w:rPr>
          <w:rFonts w:cs="Arial"/>
          <w:b/>
        </w:rPr>
        <w:t>18.00 - 18.30 (gebouw sluiten)</w:t>
      </w:r>
    </w:p>
    <w:p w14:paraId="6F834059" w14:textId="77777777" w:rsidR="00090AB3" w:rsidRDefault="00090AB3" w:rsidP="00090AB3">
      <w:pPr>
        <w:rPr>
          <w:rFonts w:cs="Arial"/>
        </w:rPr>
      </w:pPr>
      <w:r>
        <w:rPr>
          <w:rFonts w:cs="Arial"/>
        </w:rPr>
        <w:t xml:space="preserve">Ramen sluiten, met uitzondering van tochtraampje boven. Vuilniszakken wegbrengen. Afwasmachine uitruimen. Serveerbakken voor de volgende dag gereed zetten. Wasmachine en drager uitzetten. </w:t>
      </w:r>
    </w:p>
    <w:p w14:paraId="194898A3" w14:textId="77777777" w:rsidR="005F613C" w:rsidRPr="00E17015" w:rsidRDefault="005F613C" w:rsidP="005F613C">
      <w:pPr>
        <w:rPr>
          <w:rFonts w:cs="Arial"/>
          <w:sz w:val="16"/>
          <w:szCs w:val="16"/>
        </w:rPr>
      </w:pPr>
    </w:p>
    <w:p w14:paraId="111453E6" w14:textId="77777777" w:rsidR="001845F1" w:rsidRPr="00E17015" w:rsidRDefault="001845F1">
      <w:pPr>
        <w:rPr>
          <w:rFonts w:cs="Arial"/>
        </w:rPr>
      </w:pPr>
    </w:p>
    <w:p w14:paraId="03FB70AF" w14:textId="1BB66254" w:rsidR="00D56DE8" w:rsidRPr="00E17015" w:rsidRDefault="00D56DE8" w:rsidP="00D56DE8">
      <w:pPr>
        <w:rPr>
          <w:rFonts w:cs="Arial"/>
        </w:rPr>
      </w:pPr>
      <w:r w:rsidRPr="00E17015">
        <w:rPr>
          <w:rFonts w:cs="Arial"/>
          <w:b/>
          <w:sz w:val="28"/>
          <w:szCs w:val="28"/>
        </w:rPr>
        <w:t>Dagindeling babygroep</w:t>
      </w:r>
      <w:r w:rsidRPr="00E17015">
        <w:rPr>
          <w:rFonts w:cs="Arial"/>
          <w:b/>
          <w:sz w:val="28"/>
          <w:szCs w:val="28"/>
        </w:rPr>
        <w:tab/>
      </w:r>
      <w:r w:rsidRPr="00E17015">
        <w:rPr>
          <w:rFonts w:cs="Arial"/>
          <w:b/>
          <w:sz w:val="28"/>
          <w:szCs w:val="28"/>
        </w:rPr>
        <w:tab/>
        <w:t>(de hele dag door)</w:t>
      </w:r>
    </w:p>
    <w:p w14:paraId="601E9CC0" w14:textId="77777777" w:rsidR="00E147D5" w:rsidRPr="00E17015" w:rsidRDefault="00E147D5">
      <w:pPr>
        <w:rPr>
          <w:rFonts w:cs="Arial"/>
          <w:b/>
        </w:rPr>
      </w:pPr>
    </w:p>
    <w:p w14:paraId="11704DEA" w14:textId="77777777" w:rsidR="00977332" w:rsidRPr="00E17015" w:rsidRDefault="00977332">
      <w:pPr>
        <w:rPr>
          <w:rFonts w:cs="Arial"/>
        </w:rPr>
      </w:pPr>
      <w:r w:rsidRPr="00E17015">
        <w:rPr>
          <w:rFonts w:cs="Arial"/>
        </w:rPr>
        <w:t xml:space="preserve">Tussen </w:t>
      </w:r>
      <w:r w:rsidR="00D56DE8" w:rsidRPr="00E17015">
        <w:rPr>
          <w:rFonts w:cs="Arial"/>
        </w:rPr>
        <w:t>de voorgaande, min of meer,</w:t>
      </w:r>
      <w:r w:rsidRPr="00E17015">
        <w:rPr>
          <w:rFonts w:cs="Arial"/>
        </w:rPr>
        <w:t xml:space="preserve"> vaste punten door gebeurt het volgende.</w:t>
      </w:r>
    </w:p>
    <w:p w14:paraId="1C69CD85" w14:textId="77777777" w:rsidR="00977332" w:rsidRPr="00E17015" w:rsidRDefault="00977332">
      <w:pPr>
        <w:rPr>
          <w:rFonts w:cs="Arial"/>
        </w:rPr>
      </w:pPr>
    </w:p>
    <w:p w14:paraId="21FE340C" w14:textId="77777777" w:rsidR="001C037C" w:rsidRPr="00E17015" w:rsidRDefault="001C037C">
      <w:pPr>
        <w:rPr>
          <w:rFonts w:cs="Arial"/>
          <w:b/>
        </w:rPr>
      </w:pPr>
      <w:r w:rsidRPr="00E17015">
        <w:rPr>
          <w:rFonts w:cs="Arial"/>
          <w:b/>
        </w:rPr>
        <w:t>slapen</w:t>
      </w:r>
    </w:p>
    <w:p w14:paraId="301F63D6" w14:textId="77777777" w:rsidR="00D56DE8" w:rsidRPr="00E17015" w:rsidRDefault="00977332">
      <w:pPr>
        <w:rPr>
          <w:rFonts w:cs="Arial"/>
        </w:rPr>
      </w:pPr>
      <w:r w:rsidRPr="00E17015">
        <w:rPr>
          <w:rFonts w:cs="Arial"/>
        </w:rPr>
        <w:t xml:space="preserve">Baby's worden zoveel mogelijk in bed gelegd op de tijden die hun ouders wensen.  </w:t>
      </w:r>
      <w:r w:rsidR="008F23FB" w:rsidRPr="00E17015">
        <w:rPr>
          <w:rFonts w:cs="Arial"/>
        </w:rPr>
        <w:t>Hun slaaptijd varieert van 15 min. tot 3,5 uur.  De leidsters laten ze in bed liggen zolang ze slapen.  Ze worden alleen door de leidsters gewekt</w:t>
      </w:r>
      <w:r w:rsidR="001845F1" w:rsidRPr="00E17015">
        <w:rPr>
          <w:rFonts w:cs="Arial"/>
        </w:rPr>
        <w:t>, wanneer anders het</w:t>
      </w:r>
      <w:r w:rsidR="00A43D59" w:rsidRPr="00E17015">
        <w:rPr>
          <w:rFonts w:cs="Arial"/>
        </w:rPr>
        <w:t xml:space="preserve"> door de ouders opgegeven voedingstijd</w:t>
      </w:r>
      <w:r w:rsidR="001845F1" w:rsidRPr="00E17015">
        <w:rPr>
          <w:rFonts w:cs="Arial"/>
        </w:rPr>
        <w:t>stip</w:t>
      </w:r>
      <w:r w:rsidR="00A43D59" w:rsidRPr="00E17015">
        <w:rPr>
          <w:rFonts w:cs="Arial"/>
        </w:rPr>
        <w:t xml:space="preserve"> met meer dan een uur zou worden overschreden.  </w:t>
      </w:r>
    </w:p>
    <w:p w14:paraId="3F45DA6A" w14:textId="77777777" w:rsidR="00F964D0" w:rsidRPr="00E17015" w:rsidRDefault="00F964D0">
      <w:pPr>
        <w:rPr>
          <w:rFonts w:cs="Arial"/>
        </w:rPr>
      </w:pPr>
      <w:r w:rsidRPr="00E17015">
        <w:rPr>
          <w:rFonts w:cs="Arial"/>
        </w:rPr>
        <w:t>Ze worden, tegen ophaaltijd, niet allemaal op een vaste tijd gewekt.  Wanneer ze rond ophaaltijd slapen blijven ze liggen tot de ouders arriveren.</w:t>
      </w:r>
      <w:r w:rsidR="00FD1B87" w:rsidRPr="00E17015">
        <w:rPr>
          <w:rFonts w:cs="Arial"/>
        </w:rPr>
        <w:t xml:space="preserve">  Ze worden dan vaak, onder begeleiding van een leidster, door de ouders uit bed gehaald.  Wanneer een leidster de ouders ziet aankomen doet ze het alvast zelf.</w:t>
      </w:r>
    </w:p>
    <w:p w14:paraId="75D8EDE5" w14:textId="77777777" w:rsidR="00E147D5" w:rsidRPr="00E17015" w:rsidRDefault="00A43D59">
      <w:pPr>
        <w:rPr>
          <w:rFonts w:cs="Arial"/>
        </w:rPr>
      </w:pPr>
      <w:r w:rsidRPr="00E17015">
        <w:rPr>
          <w:rFonts w:cs="Arial"/>
        </w:rPr>
        <w:t>De oud</w:t>
      </w:r>
      <w:r w:rsidR="006D79BB" w:rsidRPr="00E17015">
        <w:rPr>
          <w:rFonts w:cs="Arial"/>
        </w:rPr>
        <w:t>ste</w:t>
      </w:r>
      <w:r w:rsidRPr="00E17015">
        <w:rPr>
          <w:rFonts w:cs="Arial"/>
        </w:rPr>
        <w:t xml:space="preserve"> kinderen slapen meestal 1 keer per dag, de jongsten meerdere keren per dagdeel.</w:t>
      </w:r>
    </w:p>
    <w:p w14:paraId="1E2B5EC8" w14:textId="77777777" w:rsidR="00E147D5" w:rsidRPr="00E17015" w:rsidRDefault="00E147D5">
      <w:pPr>
        <w:rPr>
          <w:rFonts w:cs="Arial"/>
        </w:rPr>
      </w:pPr>
    </w:p>
    <w:p w14:paraId="00DFEA6A" w14:textId="77777777" w:rsidR="001C037C" w:rsidRPr="00E17015" w:rsidRDefault="001C037C">
      <w:pPr>
        <w:rPr>
          <w:rFonts w:cs="Arial"/>
          <w:b/>
        </w:rPr>
      </w:pPr>
      <w:r w:rsidRPr="00E17015">
        <w:rPr>
          <w:rFonts w:cs="Arial"/>
          <w:b/>
        </w:rPr>
        <w:t>verschonen</w:t>
      </w:r>
    </w:p>
    <w:p w14:paraId="29308A20" w14:textId="77777777" w:rsidR="007A358A" w:rsidRPr="00E17015" w:rsidRDefault="007A358A">
      <w:pPr>
        <w:rPr>
          <w:rFonts w:cs="Arial"/>
        </w:rPr>
      </w:pPr>
      <w:r w:rsidRPr="00E17015">
        <w:rPr>
          <w:rFonts w:cs="Arial"/>
        </w:rPr>
        <w:t xml:space="preserve">Buitenom de 3 vaste verschoonbeurten </w:t>
      </w:r>
      <w:r w:rsidR="004704DC" w:rsidRPr="00E17015">
        <w:rPr>
          <w:rFonts w:cs="Arial"/>
        </w:rPr>
        <w:t xml:space="preserve">(10.00, 12.45, 16.00) </w:t>
      </w:r>
      <w:r w:rsidRPr="00E17015">
        <w:rPr>
          <w:rFonts w:cs="Arial"/>
        </w:rPr>
        <w:t>wordt de luier van de kinderen niet gecontroleerd.  Ze worden wel tussentijds verschoond wanneer een leidster merkt dat ze erg nat zijn of gepoept heb</w:t>
      </w:r>
      <w:r w:rsidR="00933291" w:rsidRPr="00E17015">
        <w:rPr>
          <w:rFonts w:cs="Arial"/>
        </w:rPr>
        <w:t>ben.</w:t>
      </w:r>
    </w:p>
    <w:p w14:paraId="462FA825" w14:textId="77777777" w:rsidR="001C037C" w:rsidRPr="00E17015" w:rsidRDefault="001C037C">
      <w:pPr>
        <w:rPr>
          <w:rFonts w:cs="Arial"/>
        </w:rPr>
      </w:pPr>
    </w:p>
    <w:p w14:paraId="2D527377" w14:textId="77777777" w:rsidR="001C037C" w:rsidRPr="00E17015" w:rsidRDefault="001C037C">
      <w:pPr>
        <w:rPr>
          <w:rFonts w:cs="Arial"/>
          <w:b/>
        </w:rPr>
      </w:pPr>
      <w:r w:rsidRPr="00E17015">
        <w:rPr>
          <w:rFonts w:cs="Arial"/>
          <w:b/>
        </w:rPr>
        <w:t>voeding</w:t>
      </w:r>
    </w:p>
    <w:p w14:paraId="4F245A1F" w14:textId="39F214C5" w:rsidR="007A358A" w:rsidRPr="00E17015" w:rsidRDefault="007A358A">
      <w:pPr>
        <w:rPr>
          <w:rFonts w:cs="Arial"/>
        </w:rPr>
      </w:pPr>
      <w:r w:rsidRPr="00E17015">
        <w:rPr>
          <w:rFonts w:cs="Arial"/>
        </w:rPr>
        <w:t>De kinderen</w:t>
      </w:r>
      <w:r w:rsidR="00DA7EDD">
        <w:rPr>
          <w:rFonts w:cs="Arial"/>
        </w:rPr>
        <w:t>,</w:t>
      </w:r>
      <w:r w:rsidRPr="00E17015">
        <w:rPr>
          <w:rFonts w:cs="Arial"/>
        </w:rPr>
        <w:t xml:space="preserve"> die </w:t>
      </w:r>
      <w:r w:rsidR="00933291" w:rsidRPr="00E17015">
        <w:rPr>
          <w:rFonts w:cs="Arial"/>
        </w:rPr>
        <w:t xml:space="preserve">nog </w:t>
      </w:r>
      <w:r w:rsidRPr="00E17015">
        <w:rPr>
          <w:rFonts w:cs="Arial"/>
        </w:rPr>
        <w:t>niet mee</w:t>
      </w:r>
      <w:r w:rsidR="00933291" w:rsidRPr="00E17015">
        <w:rPr>
          <w:rFonts w:cs="Arial"/>
        </w:rPr>
        <w:t xml:space="preserve"> kunnen </w:t>
      </w:r>
      <w:r w:rsidRPr="00E17015">
        <w:rPr>
          <w:rFonts w:cs="Arial"/>
        </w:rPr>
        <w:t>doen aan kring of middageten</w:t>
      </w:r>
      <w:r w:rsidR="00DA7EDD">
        <w:rPr>
          <w:rFonts w:cs="Arial"/>
        </w:rPr>
        <w:t>,</w:t>
      </w:r>
      <w:r w:rsidRPr="00E17015">
        <w:rPr>
          <w:rFonts w:cs="Arial"/>
        </w:rPr>
        <w:t xml:space="preserve"> krijgen voeding </w:t>
      </w:r>
      <w:r w:rsidR="001C037C" w:rsidRPr="00E17015">
        <w:rPr>
          <w:rFonts w:cs="Arial"/>
        </w:rPr>
        <w:t>(fles/fruit/groente)</w:t>
      </w:r>
      <w:r w:rsidR="00933291" w:rsidRPr="00E17015">
        <w:rPr>
          <w:rFonts w:cs="Arial"/>
        </w:rPr>
        <w:t xml:space="preserve">, </w:t>
      </w:r>
      <w:r w:rsidR="001C037C" w:rsidRPr="00E17015">
        <w:rPr>
          <w:rFonts w:cs="Arial"/>
        </w:rPr>
        <w:t xml:space="preserve"> </w:t>
      </w:r>
      <w:r w:rsidRPr="00E17015">
        <w:rPr>
          <w:rFonts w:cs="Arial"/>
        </w:rPr>
        <w:t>op d</w:t>
      </w:r>
      <w:r w:rsidR="001C037C" w:rsidRPr="00E17015">
        <w:rPr>
          <w:rFonts w:cs="Arial"/>
        </w:rPr>
        <w:t>e t</w:t>
      </w:r>
      <w:r w:rsidR="00933291" w:rsidRPr="00E17015">
        <w:rPr>
          <w:rFonts w:cs="Arial"/>
        </w:rPr>
        <w:t xml:space="preserve">ijden die hun ouders wensen. Wanneer een kind slaapt, wordt </w:t>
      </w:r>
      <w:r w:rsidR="00FD1B87" w:rsidRPr="00E17015">
        <w:rPr>
          <w:rFonts w:cs="Arial"/>
        </w:rPr>
        <w:t>de</w:t>
      </w:r>
      <w:r w:rsidR="00575EC1" w:rsidRPr="00E17015">
        <w:rPr>
          <w:rFonts w:cs="Arial"/>
        </w:rPr>
        <w:t>ze</w:t>
      </w:r>
      <w:r w:rsidR="00FD1B87" w:rsidRPr="00E17015">
        <w:rPr>
          <w:rFonts w:cs="Arial"/>
        </w:rPr>
        <w:t xml:space="preserve"> voeding </w:t>
      </w:r>
      <w:r w:rsidR="00933291" w:rsidRPr="00E17015">
        <w:rPr>
          <w:rFonts w:cs="Arial"/>
        </w:rPr>
        <w:t>maximaal een uur uitgesteld</w:t>
      </w:r>
      <w:r w:rsidR="00B237FB">
        <w:rPr>
          <w:rFonts w:cs="Arial"/>
        </w:rPr>
        <w:t xml:space="preserve"> (in overleg met de ouders)</w:t>
      </w:r>
      <w:r w:rsidR="00933291" w:rsidRPr="00E17015">
        <w:rPr>
          <w:rFonts w:cs="Arial"/>
        </w:rPr>
        <w:t>.</w:t>
      </w:r>
    </w:p>
    <w:p w14:paraId="40A23273" w14:textId="77777777" w:rsidR="007A358A" w:rsidRPr="00E17015" w:rsidRDefault="007A358A">
      <w:pPr>
        <w:rPr>
          <w:rFonts w:cs="Arial"/>
        </w:rPr>
      </w:pPr>
    </w:p>
    <w:p w14:paraId="297641CA" w14:textId="77777777" w:rsidR="00E7403D" w:rsidRPr="00E17015" w:rsidRDefault="00E7403D">
      <w:pPr>
        <w:rPr>
          <w:rFonts w:cs="Arial"/>
        </w:rPr>
      </w:pPr>
    </w:p>
    <w:p w14:paraId="38C6BE52" w14:textId="77777777" w:rsidR="005A1EBF" w:rsidRPr="00E17015" w:rsidRDefault="0083206A">
      <w:pPr>
        <w:rPr>
          <w:rFonts w:cs="Arial"/>
          <w:b/>
          <w:sz w:val="32"/>
          <w:szCs w:val="32"/>
        </w:rPr>
      </w:pPr>
      <w:r w:rsidRPr="00E17015">
        <w:rPr>
          <w:rFonts w:cs="Arial"/>
        </w:rPr>
        <w:br w:type="page"/>
      </w:r>
      <w:r w:rsidR="00EB7804" w:rsidRPr="00E17015">
        <w:rPr>
          <w:rFonts w:cs="Arial"/>
          <w:b/>
          <w:sz w:val="32"/>
          <w:szCs w:val="32"/>
        </w:rPr>
        <w:lastRenderedPageBreak/>
        <w:t>Werki</w:t>
      </w:r>
      <w:r w:rsidRPr="00E17015">
        <w:rPr>
          <w:rFonts w:cs="Arial"/>
          <w:b/>
          <w:sz w:val="32"/>
          <w:szCs w:val="32"/>
        </w:rPr>
        <w:t>nstructies</w:t>
      </w:r>
      <w:r w:rsidR="004E77BB" w:rsidRPr="00E17015">
        <w:rPr>
          <w:rFonts w:cs="Arial"/>
          <w:b/>
          <w:sz w:val="32"/>
          <w:szCs w:val="32"/>
        </w:rPr>
        <w:t xml:space="preserve"> babygroep</w:t>
      </w:r>
      <w:r w:rsidR="00906617" w:rsidRPr="00E17015">
        <w:rPr>
          <w:rFonts w:cs="Arial"/>
          <w:b/>
          <w:sz w:val="32"/>
          <w:szCs w:val="32"/>
        </w:rPr>
        <w:t xml:space="preserve"> </w:t>
      </w:r>
    </w:p>
    <w:p w14:paraId="3B8024C2" w14:textId="77777777" w:rsidR="004E12D1" w:rsidRPr="00E17015" w:rsidRDefault="004E12D1" w:rsidP="004E12D1">
      <w:pPr>
        <w:rPr>
          <w:rFonts w:cs="Arial"/>
          <w:b/>
          <w:sz w:val="24"/>
          <w:szCs w:val="24"/>
        </w:rPr>
      </w:pPr>
    </w:p>
    <w:p w14:paraId="3E0EFF91" w14:textId="77777777" w:rsidR="004E12D1" w:rsidRPr="00E17015" w:rsidRDefault="004E12D1" w:rsidP="004E12D1">
      <w:pPr>
        <w:rPr>
          <w:rFonts w:cs="Arial"/>
          <w:b/>
        </w:rPr>
      </w:pPr>
      <w:r w:rsidRPr="00E17015">
        <w:rPr>
          <w:rFonts w:cs="Arial"/>
          <w:b/>
        </w:rPr>
        <w:t>Dagelijks:</w:t>
      </w:r>
    </w:p>
    <w:p w14:paraId="606F3664" w14:textId="77777777" w:rsidR="004E12D1" w:rsidRPr="00E17015" w:rsidRDefault="004E12D1" w:rsidP="004E12D1">
      <w:pPr>
        <w:rPr>
          <w:rFonts w:cs="Arial"/>
        </w:rPr>
      </w:pPr>
      <w:r w:rsidRPr="00E17015">
        <w:rPr>
          <w:rFonts w:cs="Arial"/>
        </w:rPr>
        <w:t>Gebouw openen/gereed maken</w:t>
      </w:r>
      <w:r w:rsidRPr="00E17015">
        <w:rPr>
          <w:rFonts w:cs="Arial"/>
        </w:rPr>
        <w:tab/>
      </w:r>
      <w:r w:rsidRPr="00E17015">
        <w:rPr>
          <w:rFonts w:cs="Arial"/>
        </w:rPr>
        <w:tab/>
      </w:r>
      <w:r w:rsidRPr="00E17015">
        <w:rPr>
          <w:rFonts w:cs="Arial"/>
        </w:rPr>
        <w:tab/>
      </w:r>
      <w:r w:rsidRPr="00E17015">
        <w:rPr>
          <w:rFonts w:cs="Arial"/>
        </w:rPr>
        <w:tab/>
        <w:t xml:space="preserve"> </w:t>
      </w:r>
      <w:r w:rsidR="00E1499F" w:rsidRPr="00E17015">
        <w:rPr>
          <w:rFonts w:cs="Arial"/>
        </w:rPr>
        <w:tab/>
      </w:r>
      <w:r w:rsidR="00E1499F" w:rsidRPr="00E17015">
        <w:rPr>
          <w:rFonts w:cs="Arial"/>
        </w:rPr>
        <w:tab/>
      </w:r>
      <w:r w:rsidR="00E1499F" w:rsidRPr="00E17015">
        <w:rPr>
          <w:rFonts w:cs="Arial"/>
        </w:rPr>
        <w:tab/>
        <w:t xml:space="preserve"> 5</w:t>
      </w:r>
    </w:p>
    <w:p w14:paraId="25867691" w14:textId="77777777" w:rsidR="00E1499F" w:rsidRPr="00E17015" w:rsidRDefault="00E1499F" w:rsidP="00E1499F">
      <w:pPr>
        <w:rPr>
          <w:rFonts w:cs="Arial"/>
        </w:rPr>
      </w:pPr>
      <w:r w:rsidRPr="00E17015">
        <w:rPr>
          <w:rFonts w:cs="Arial"/>
        </w:rPr>
        <w:t>Babylokaal gereed maken</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t xml:space="preserve"> 5</w:t>
      </w:r>
    </w:p>
    <w:p w14:paraId="327F6328" w14:textId="77777777" w:rsidR="004E12D1" w:rsidRPr="00E17015" w:rsidRDefault="004E12D1" w:rsidP="004E12D1">
      <w:pPr>
        <w:rPr>
          <w:rFonts w:cs="Arial"/>
        </w:rPr>
      </w:pPr>
      <w:r w:rsidRPr="00E17015">
        <w:rPr>
          <w:rFonts w:cs="Arial"/>
        </w:rPr>
        <w:t>Vroege ontvangst kinderen in baby-lokaal</w:t>
      </w:r>
      <w:r w:rsidRPr="00E17015">
        <w:rPr>
          <w:rFonts w:cs="Arial"/>
        </w:rPr>
        <w:tab/>
      </w:r>
      <w:r w:rsidRPr="00E17015">
        <w:rPr>
          <w:rFonts w:cs="Arial"/>
        </w:rPr>
        <w:tab/>
        <w:t xml:space="preserve"> </w:t>
      </w:r>
      <w:r w:rsidR="00E1499F" w:rsidRPr="00E17015">
        <w:rPr>
          <w:rFonts w:cs="Arial"/>
        </w:rPr>
        <w:tab/>
      </w:r>
      <w:r w:rsidR="00E1499F" w:rsidRPr="00E17015">
        <w:rPr>
          <w:rFonts w:cs="Arial"/>
        </w:rPr>
        <w:tab/>
      </w:r>
      <w:r w:rsidR="00E1499F" w:rsidRPr="00E17015">
        <w:rPr>
          <w:rFonts w:cs="Arial"/>
        </w:rPr>
        <w:tab/>
        <w:t xml:space="preserve"> 6</w:t>
      </w:r>
    </w:p>
    <w:p w14:paraId="5C0BBE23" w14:textId="77777777" w:rsidR="004E12D1" w:rsidRPr="00E17015" w:rsidRDefault="004E12D1" w:rsidP="004E12D1">
      <w:pPr>
        <w:rPr>
          <w:rFonts w:cs="Arial"/>
        </w:rPr>
      </w:pPr>
      <w:r w:rsidRPr="00E17015">
        <w:rPr>
          <w:rFonts w:cs="Arial"/>
        </w:rPr>
        <w:t>Ontvangst kinderen op de groep</w:t>
      </w:r>
      <w:r w:rsidRPr="00E17015">
        <w:rPr>
          <w:rFonts w:cs="Arial"/>
        </w:rPr>
        <w:tab/>
      </w:r>
      <w:r w:rsidRPr="00E17015">
        <w:rPr>
          <w:rFonts w:cs="Arial"/>
        </w:rPr>
        <w:tab/>
      </w:r>
      <w:r w:rsidRPr="00E17015">
        <w:rPr>
          <w:rFonts w:cs="Arial"/>
        </w:rPr>
        <w:tab/>
        <w:t xml:space="preserve"> </w:t>
      </w:r>
      <w:r w:rsidR="00C15B80" w:rsidRPr="00E17015">
        <w:rPr>
          <w:rFonts w:cs="Arial"/>
        </w:rPr>
        <w:tab/>
      </w:r>
      <w:r w:rsidR="00C15B80" w:rsidRPr="00E17015">
        <w:rPr>
          <w:rFonts w:cs="Arial"/>
        </w:rPr>
        <w:tab/>
      </w:r>
      <w:r w:rsidR="00C15B80" w:rsidRPr="00E17015">
        <w:rPr>
          <w:rFonts w:cs="Arial"/>
        </w:rPr>
        <w:tab/>
        <w:t xml:space="preserve"> 7</w:t>
      </w:r>
    </w:p>
    <w:p w14:paraId="498A1EEE" w14:textId="77777777" w:rsidR="004E12D1" w:rsidRPr="00E17015" w:rsidRDefault="004E12D1" w:rsidP="004E12D1">
      <w:pPr>
        <w:rPr>
          <w:rFonts w:cs="Arial"/>
        </w:rPr>
      </w:pPr>
      <w:r w:rsidRPr="00E17015">
        <w:rPr>
          <w:rFonts w:cs="Arial"/>
        </w:rPr>
        <w:t>Meegebracht speelgoed, knuffels en spenen</w:t>
      </w:r>
      <w:r w:rsidRPr="00E17015">
        <w:rPr>
          <w:rFonts w:cs="Arial"/>
        </w:rPr>
        <w:tab/>
      </w:r>
      <w:r w:rsidRPr="00E17015">
        <w:rPr>
          <w:rFonts w:cs="Arial"/>
        </w:rPr>
        <w:tab/>
        <w:t xml:space="preserve"> </w:t>
      </w:r>
      <w:r w:rsidR="00E1499F" w:rsidRPr="00E17015">
        <w:rPr>
          <w:rFonts w:cs="Arial"/>
        </w:rPr>
        <w:tab/>
      </w:r>
      <w:r w:rsidR="00E1499F" w:rsidRPr="00E17015">
        <w:rPr>
          <w:rFonts w:cs="Arial"/>
        </w:rPr>
        <w:tab/>
      </w:r>
      <w:r w:rsidR="00E1499F" w:rsidRPr="00E17015">
        <w:rPr>
          <w:rFonts w:cs="Arial"/>
        </w:rPr>
        <w:tab/>
        <w:t xml:space="preserve"> 7</w:t>
      </w:r>
    </w:p>
    <w:p w14:paraId="52D15E9C" w14:textId="77777777" w:rsidR="004E12D1" w:rsidRPr="00E17015" w:rsidRDefault="004E12D1" w:rsidP="004E12D1">
      <w:pPr>
        <w:rPr>
          <w:rFonts w:cs="Arial"/>
        </w:rPr>
      </w:pPr>
    </w:p>
    <w:p w14:paraId="452771D2" w14:textId="77777777" w:rsidR="004E12D1" w:rsidRPr="00E17015" w:rsidRDefault="00E1499F" w:rsidP="004E12D1">
      <w:pPr>
        <w:rPr>
          <w:rFonts w:cs="Arial"/>
        </w:rPr>
      </w:pPr>
      <w:r w:rsidRPr="00E17015">
        <w:rPr>
          <w:rFonts w:cs="Arial"/>
        </w:rPr>
        <w:t>Fruithapjes en drinken maken in de keuken</w:t>
      </w:r>
      <w:r w:rsidR="004E12D1" w:rsidRPr="00E17015">
        <w:rPr>
          <w:rFonts w:cs="Arial"/>
        </w:rPr>
        <w:tab/>
      </w:r>
      <w:r w:rsidR="004E12D1" w:rsidRPr="00E17015">
        <w:rPr>
          <w:rFonts w:cs="Arial"/>
        </w:rPr>
        <w:tab/>
        <w:t xml:space="preserve"> </w:t>
      </w:r>
      <w:r w:rsidRPr="00E17015">
        <w:rPr>
          <w:rFonts w:cs="Arial"/>
        </w:rPr>
        <w:tab/>
      </w:r>
      <w:r w:rsidRPr="00E17015">
        <w:rPr>
          <w:rFonts w:cs="Arial"/>
        </w:rPr>
        <w:tab/>
      </w:r>
      <w:r w:rsidRPr="00E17015">
        <w:rPr>
          <w:rFonts w:cs="Arial"/>
        </w:rPr>
        <w:tab/>
        <w:t xml:space="preserve"> 8</w:t>
      </w:r>
    </w:p>
    <w:p w14:paraId="15465564" w14:textId="77777777" w:rsidR="004E12D1" w:rsidRPr="00E17015" w:rsidRDefault="004E12D1" w:rsidP="004E12D1">
      <w:pPr>
        <w:rPr>
          <w:rFonts w:cs="Arial"/>
        </w:rPr>
      </w:pPr>
      <w:r w:rsidRPr="00E17015">
        <w:rPr>
          <w:rFonts w:cs="Arial"/>
        </w:rPr>
        <w:t>In de kring</w:t>
      </w:r>
      <w:r w:rsidRPr="00E17015">
        <w:rPr>
          <w:rFonts w:cs="Arial"/>
        </w:rPr>
        <w:tab/>
      </w:r>
      <w:r w:rsidR="00E1499F" w:rsidRPr="00E17015">
        <w:rPr>
          <w:rFonts w:cs="Arial"/>
        </w:rPr>
        <w:tab/>
      </w:r>
      <w:r w:rsidR="00E1499F" w:rsidRPr="00E17015">
        <w:rPr>
          <w:rFonts w:cs="Arial"/>
        </w:rPr>
        <w:tab/>
      </w:r>
      <w:r w:rsidR="00E1499F" w:rsidRPr="00E17015">
        <w:rPr>
          <w:rFonts w:cs="Arial"/>
        </w:rPr>
        <w:tab/>
      </w:r>
      <w:r w:rsidR="00E1499F" w:rsidRPr="00E17015">
        <w:rPr>
          <w:rFonts w:cs="Arial"/>
        </w:rPr>
        <w:tab/>
      </w:r>
      <w:r w:rsidR="00E1499F" w:rsidRPr="00E17015">
        <w:rPr>
          <w:rFonts w:cs="Arial"/>
        </w:rPr>
        <w:tab/>
      </w:r>
      <w:r w:rsidR="00E1499F" w:rsidRPr="00E17015">
        <w:rPr>
          <w:rFonts w:cs="Arial"/>
        </w:rPr>
        <w:tab/>
      </w:r>
      <w:r w:rsidR="00E1499F" w:rsidRPr="00E17015">
        <w:rPr>
          <w:rFonts w:cs="Arial"/>
        </w:rPr>
        <w:tab/>
      </w:r>
      <w:r w:rsidR="00E1499F" w:rsidRPr="00E17015">
        <w:rPr>
          <w:rFonts w:cs="Arial"/>
        </w:rPr>
        <w:tab/>
        <w:t xml:space="preserve"> 9</w:t>
      </w:r>
    </w:p>
    <w:p w14:paraId="46469779" w14:textId="77777777" w:rsidR="00957C2A" w:rsidRPr="00E17015" w:rsidRDefault="00957C2A" w:rsidP="004E12D1">
      <w:pPr>
        <w:rPr>
          <w:rFonts w:cs="Arial"/>
        </w:rPr>
      </w:pPr>
      <w:r w:rsidRPr="00E17015">
        <w:rPr>
          <w:rFonts w:cs="Arial"/>
        </w:rPr>
        <w:t>Middageten voorbereiden</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t>10</w:t>
      </w:r>
    </w:p>
    <w:p w14:paraId="1D2DD500" w14:textId="77777777" w:rsidR="004E12D1" w:rsidRPr="00E17015" w:rsidRDefault="00957C2A" w:rsidP="004E12D1">
      <w:pPr>
        <w:rPr>
          <w:rFonts w:cs="Arial"/>
        </w:rPr>
      </w:pPr>
      <w:r w:rsidRPr="00E17015">
        <w:rPr>
          <w:rFonts w:cs="Arial"/>
        </w:rPr>
        <w:t>Middageten</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t>10</w:t>
      </w:r>
    </w:p>
    <w:p w14:paraId="025124E4" w14:textId="77777777" w:rsidR="004E12D1" w:rsidRPr="00E17015" w:rsidRDefault="004E12D1" w:rsidP="004E12D1">
      <w:pPr>
        <w:rPr>
          <w:rFonts w:cs="Arial"/>
        </w:rPr>
      </w:pPr>
      <w:r w:rsidRPr="00E17015">
        <w:rPr>
          <w:rFonts w:cs="Arial"/>
        </w:rPr>
        <w:t>Opruimen na de kring of brood eten</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00957C2A" w:rsidRPr="00E17015">
        <w:rPr>
          <w:rFonts w:cs="Arial"/>
        </w:rPr>
        <w:t>11</w:t>
      </w:r>
    </w:p>
    <w:p w14:paraId="7E00E1AB" w14:textId="77777777" w:rsidR="004E12D1" w:rsidRPr="00E17015" w:rsidRDefault="004E12D1" w:rsidP="004E12D1">
      <w:pPr>
        <w:rPr>
          <w:rFonts w:cs="Arial"/>
        </w:rPr>
      </w:pPr>
      <w:r w:rsidRPr="00E17015">
        <w:rPr>
          <w:rFonts w:cs="Arial"/>
        </w:rPr>
        <w:t>Warme dranken leidsters</w:t>
      </w:r>
      <w:r w:rsidRPr="00E17015">
        <w:rPr>
          <w:rFonts w:cs="Arial"/>
        </w:rPr>
        <w:tab/>
      </w:r>
      <w:r w:rsidRPr="00E17015">
        <w:rPr>
          <w:rFonts w:cs="Arial"/>
        </w:rPr>
        <w:tab/>
      </w:r>
      <w:r w:rsidRPr="00E17015">
        <w:rPr>
          <w:rFonts w:cs="Arial"/>
        </w:rPr>
        <w:tab/>
      </w:r>
      <w:r w:rsidRPr="00E17015">
        <w:rPr>
          <w:rFonts w:cs="Arial"/>
        </w:rPr>
        <w:tab/>
        <w:t xml:space="preserve"> </w:t>
      </w:r>
      <w:r w:rsidR="008B5FEA" w:rsidRPr="00E17015">
        <w:rPr>
          <w:rFonts w:cs="Arial"/>
        </w:rPr>
        <w:tab/>
      </w:r>
      <w:r w:rsidR="008B5FEA" w:rsidRPr="00E17015">
        <w:rPr>
          <w:rFonts w:cs="Arial"/>
        </w:rPr>
        <w:tab/>
      </w:r>
      <w:r w:rsidR="008B5FEA" w:rsidRPr="00E17015">
        <w:rPr>
          <w:rFonts w:cs="Arial"/>
        </w:rPr>
        <w:tab/>
        <w:t>11</w:t>
      </w:r>
    </w:p>
    <w:p w14:paraId="02DE48B9" w14:textId="77777777" w:rsidR="004E12D1" w:rsidRPr="00E17015" w:rsidRDefault="004E12D1" w:rsidP="004E12D1">
      <w:pPr>
        <w:rPr>
          <w:rFonts w:cs="Arial"/>
        </w:rPr>
      </w:pPr>
    </w:p>
    <w:p w14:paraId="2498A578" w14:textId="77777777" w:rsidR="00957C2A" w:rsidRPr="00E17015" w:rsidRDefault="004E12D1" w:rsidP="004E12D1">
      <w:pPr>
        <w:rPr>
          <w:rFonts w:cs="Arial"/>
        </w:rPr>
      </w:pPr>
      <w:r w:rsidRPr="00E17015">
        <w:rPr>
          <w:rFonts w:cs="Arial"/>
        </w:rPr>
        <w:t>Flesvoeding</w:t>
      </w:r>
      <w:r w:rsidR="008B5FEA" w:rsidRPr="00E17015">
        <w:rPr>
          <w:rFonts w:cs="Arial"/>
        </w:rPr>
        <w:t xml:space="preserve"> (excl. borstvoeding)</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12</w:t>
      </w:r>
    </w:p>
    <w:p w14:paraId="0F10B248" w14:textId="77777777" w:rsidR="004E12D1" w:rsidRPr="00E17015" w:rsidRDefault="00957C2A" w:rsidP="004E12D1">
      <w:pPr>
        <w:rPr>
          <w:rFonts w:cs="Arial"/>
        </w:rPr>
      </w:pPr>
      <w:r w:rsidRPr="00E17015">
        <w:rPr>
          <w:rFonts w:cs="Arial"/>
        </w:rPr>
        <w:t>Flesjes met borstvoeding</w:t>
      </w:r>
      <w:r w:rsidR="004E12D1" w:rsidRPr="00E17015">
        <w:rPr>
          <w:rFonts w:cs="Arial"/>
        </w:rPr>
        <w:tab/>
      </w:r>
      <w:r w:rsidR="004E12D1" w:rsidRPr="00E17015">
        <w:rPr>
          <w:rFonts w:cs="Arial"/>
        </w:rPr>
        <w:tab/>
      </w:r>
      <w:r w:rsidR="004E12D1" w:rsidRPr="00E17015">
        <w:rPr>
          <w:rFonts w:cs="Arial"/>
        </w:rPr>
        <w:tab/>
      </w:r>
      <w:r w:rsidR="004E12D1" w:rsidRPr="00E17015">
        <w:rPr>
          <w:rFonts w:cs="Arial"/>
        </w:rPr>
        <w:tab/>
        <w:t xml:space="preserve"> </w:t>
      </w:r>
      <w:r w:rsidR="008B5FEA" w:rsidRPr="00E17015">
        <w:rPr>
          <w:rFonts w:cs="Arial"/>
        </w:rPr>
        <w:tab/>
      </w:r>
      <w:r w:rsidR="008B5FEA" w:rsidRPr="00E17015">
        <w:rPr>
          <w:rFonts w:cs="Arial"/>
        </w:rPr>
        <w:tab/>
      </w:r>
      <w:r w:rsidR="008B5FEA" w:rsidRPr="00E17015">
        <w:rPr>
          <w:rFonts w:cs="Arial"/>
        </w:rPr>
        <w:tab/>
        <w:t>13</w:t>
      </w:r>
    </w:p>
    <w:p w14:paraId="0E943BCB" w14:textId="77777777" w:rsidR="00957C2A" w:rsidRPr="00E17015" w:rsidRDefault="008B5FEA" w:rsidP="004E12D1">
      <w:pPr>
        <w:rPr>
          <w:rFonts w:cs="Arial"/>
        </w:rPr>
      </w:pPr>
      <w:r w:rsidRPr="00E17015">
        <w:rPr>
          <w:rFonts w:cs="Arial"/>
        </w:rPr>
        <w:t>Groemtehapjes</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t>13</w:t>
      </w:r>
    </w:p>
    <w:p w14:paraId="67C680BC" w14:textId="77777777" w:rsidR="004E12D1" w:rsidRPr="00E17015" w:rsidRDefault="004E12D1" w:rsidP="004E12D1">
      <w:pPr>
        <w:rPr>
          <w:rFonts w:cs="Arial"/>
        </w:rPr>
      </w:pPr>
    </w:p>
    <w:p w14:paraId="454589A8" w14:textId="77777777" w:rsidR="004E12D1" w:rsidRPr="00E17015" w:rsidRDefault="004E12D1" w:rsidP="004E12D1">
      <w:pPr>
        <w:rPr>
          <w:rFonts w:cs="Arial"/>
        </w:rPr>
      </w:pPr>
      <w:r w:rsidRPr="00E17015">
        <w:rPr>
          <w:rFonts w:cs="Arial"/>
        </w:rPr>
        <w:t>Verschonen</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14</w:t>
      </w:r>
    </w:p>
    <w:p w14:paraId="17BED850" w14:textId="77777777" w:rsidR="004E12D1" w:rsidRPr="00E17015" w:rsidRDefault="004E12D1" w:rsidP="004E12D1">
      <w:pPr>
        <w:rPr>
          <w:rFonts w:cs="Arial"/>
        </w:rPr>
      </w:pPr>
    </w:p>
    <w:p w14:paraId="0F7D2638" w14:textId="77777777" w:rsidR="004E12D1" w:rsidRPr="00E17015" w:rsidRDefault="004E12D1" w:rsidP="004E12D1">
      <w:pPr>
        <w:rPr>
          <w:rFonts w:cs="Arial"/>
        </w:rPr>
      </w:pPr>
      <w:r w:rsidRPr="00E17015">
        <w:rPr>
          <w:rFonts w:cs="Arial"/>
        </w:rPr>
        <w:t>Naar bed</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15</w:t>
      </w:r>
    </w:p>
    <w:p w14:paraId="4F2FEBD0" w14:textId="77777777" w:rsidR="004E12D1" w:rsidRPr="00E17015" w:rsidRDefault="00957C2A" w:rsidP="004E12D1">
      <w:pPr>
        <w:rPr>
          <w:rFonts w:cs="Arial"/>
        </w:rPr>
      </w:pPr>
      <w:r w:rsidRPr="00E17015">
        <w:rPr>
          <w:rFonts w:cs="Arial"/>
        </w:rPr>
        <w:t>S</w:t>
      </w:r>
      <w:r w:rsidR="004E12D1" w:rsidRPr="00E17015">
        <w:rPr>
          <w:rFonts w:cs="Arial"/>
        </w:rPr>
        <w:t>laapkamers</w:t>
      </w:r>
      <w:r w:rsidR="008B5FEA" w:rsidRPr="00E17015">
        <w:rPr>
          <w:rFonts w:cs="Arial"/>
        </w:rPr>
        <w:t xml:space="preserve"> controleren</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16</w:t>
      </w:r>
    </w:p>
    <w:p w14:paraId="7C76709D" w14:textId="77777777" w:rsidR="004E12D1" w:rsidRPr="00E17015" w:rsidRDefault="004E12D1" w:rsidP="004E12D1">
      <w:pPr>
        <w:rPr>
          <w:rFonts w:cs="Arial"/>
        </w:rPr>
      </w:pPr>
    </w:p>
    <w:p w14:paraId="66CB2002" w14:textId="77777777" w:rsidR="004E12D1" w:rsidRPr="00E17015" w:rsidRDefault="004E12D1" w:rsidP="004E12D1">
      <w:pPr>
        <w:rPr>
          <w:rFonts w:cs="Arial"/>
        </w:rPr>
      </w:pPr>
      <w:r w:rsidRPr="00E17015">
        <w:rPr>
          <w:rFonts w:cs="Arial"/>
        </w:rPr>
        <w:t>Binnen spelen</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17</w:t>
      </w:r>
    </w:p>
    <w:p w14:paraId="1997D900" w14:textId="77777777" w:rsidR="004E12D1" w:rsidRPr="00E17015" w:rsidRDefault="004E12D1" w:rsidP="004E12D1">
      <w:pPr>
        <w:rPr>
          <w:rFonts w:cs="Arial"/>
        </w:rPr>
      </w:pPr>
      <w:r w:rsidRPr="00E17015">
        <w:rPr>
          <w:rFonts w:cs="Arial"/>
        </w:rPr>
        <w:t>Buiten spelen</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17</w:t>
      </w:r>
    </w:p>
    <w:p w14:paraId="716C9A88" w14:textId="77777777" w:rsidR="004E12D1" w:rsidRPr="00E17015" w:rsidRDefault="004E12D1" w:rsidP="004E12D1">
      <w:pPr>
        <w:rPr>
          <w:rFonts w:cs="Arial"/>
        </w:rPr>
      </w:pPr>
    </w:p>
    <w:p w14:paraId="6E7142D2" w14:textId="77777777" w:rsidR="004E12D1" w:rsidRPr="00E17015" w:rsidRDefault="004E12D1" w:rsidP="004E12D1">
      <w:pPr>
        <w:rPr>
          <w:rFonts w:cs="Arial"/>
        </w:rPr>
      </w:pPr>
      <w:r w:rsidRPr="00E17015">
        <w:rPr>
          <w:rFonts w:cs="Arial"/>
        </w:rPr>
        <w:t>Kinderen worden opgehaald</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18</w:t>
      </w:r>
    </w:p>
    <w:p w14:paraId="0A1D7664" w14:textId="77777777" w:rsidR="004E12D1" w:rsidRPr="00E17015" w:rsidRDefault="00957C2A" w:rsidP="004E12D1">
      <w:pPr>
        <w:rPr>
          <w:rFonts w:cs="Arial"/>
        </w:rPr>
      </w:pPr>
      <w:r w:rsidRPr="00E17015">
        <w:rPr>
          <w:rFonts w:cs="Arial"/>
        </w:rPr>
        <w:t xml:space="preserve">Lokaal opruimen en </w:t>
      </w:r>
      <w:r w:rsidR="008B5FEA" w:rsidRPr="00E17015">
        <w:rPr>
          <w:rFonts w:cs="Arial"/>
        </w:rPr>
        <w:t>voorbereiding volgende dag</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18</w:t>
      </w:r>
    </w:p>
    <w:p w14:paraId="275396CC" w14:textId="77777777" w:rsidR="004E12D1" w:rsidRPr="00E17015" w:rsidRDefault="004E12D1" w:rsidP="004E12D1">
      <w:pPr>
        <w:rPr>
          <w:rFonts w:cs="Arial"/>
        </w:rPr>
      </w:pPr>
      <w:r w:rsidRPr="00E17015">
        <w:rPr>
          <w:rFonts w:cs="Arial"/>
        </w:rPr>
        <w:t>Gebouw afsluiten</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19</w:t>
      </w:r>
    </w:p>
    <w:p w14:paraId="4CCCD9FD" w14:textId="77777777" w:rsidR="004E12D1" w:rsidRPr="00E17015" w:rsidRDefault="004E12D1" w:rsidP="004E12D1">
      <w:pPr>
        <w:rPr>
          <w:rFonts w:cs="Arial"/>
        </w:rPr>
      </w:pPr>
    </w:p>
    <w:p w14:paraId="69D39C7E" w14:textId="77777777" w:rsidR="004E12D1" w:rsidRPr="00E17015" w:rsidRDefault="004E12D1" w:rsidP="004E12D1">
      <w:pPr>
        <w:rPr>
          <w:rFonts w:cs="Arial"/>
        </w:rPr>
      </w:pPr>
    </w:p>
    <w:p w14:paraId="762788F4" w14:textId="77777777" w:rsidR="004E12D1" w:rsidRPr="00E17015" w:rsidRDefault="004E12D1" w:rsidP="004E12D1">
      <w:pPr>
        <w:rPr>
          <w:rFonts w:cs="Arial"/>
          <w:b/>
        </w:rPr>
      </w:pPr>
      <w:r w:rsidRPr="00E17015">
        <w:rPr>
          <w:rFonts w:cs="Arial"/>
          <w:b/>
        </w:rPr>
        <w:t>Overig:</w:t>
      </w:r>
    </w:p>
    <w:p w14:paraId="65BDEA28" w14:textId="77777777" w:rsidR="004E12D1" w:rsidRPr="00E17015" w:rsidRDefault="004E12D1" w:rsidP="004E12D1">
      <w:pPr>
        <w:rPr>
          <w:rFonts w:cs="Arial"/>
          <w:b/>
        </w:rPr>
      </w:pPr>
    </w:p>
    <w:p w14:paraId="41CCE190" w14:textId="77777777" w:rsidR="004E12D1" w:rsidRPr="00E17015" w:rsidRDefault="004E12D1" w:rsidP="004E12D1">
      <w:pPr>
        <w:rPr>
          <w:rFonts w:cs="Arial"/>
        </w:rPr>
      </w:pPr>
      <w:r w:rsidRPr="00E17015">
        <w:rPr>
          <w:rFonts w:cs="Arial"/>
        </w:rPr>
        <w:t>Wasdag</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20</w:t>
      </w:r>
    </w:p>
    <w:p w14:paraId="6BF633C4" w14:textId="77777777" w:rsidR="004E12D1" w:rsidRPr="00E17015" w:rsidRDefault="004E12D1" w:rsidP="004E12D1">
      <w:pPr>
        <w:rPr>
          <w:rFonts w:cs="Arial"/>
        </w:rPr>
      </w:pPr>
      <w:r w:rsidRPr="00E17015">
        <w:rPr>
          <w:rFonts w:cs="Arial"/>
        </w:rPr>
        <w:t>Bakker</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20</w:t>
      </w:r>
    </w:p>
    <w:p w14:paraId="5F2CD9F7" w14:textId="77777777" w:rsidR="004E12D1" w:rsidRPr="00E17015" w:rsidRDefault="004E12D1" w:rsidP="004E12D1">
      <w:pPr>
        <w:rPr>
          <w:rFonts w:cs="Arial"/>
        </w:rPr>
      </w:pPr>
      <w:r w:rsidRPr="00E17015">
        <w:rPr>
          <w:rFonts w:cs="Arial"/>
        </w:rPr>
        <w:t>Verjaardag</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20</w:t>
      </w:r>
    </w:p>
    <w:p w14:paraId="56B2CAFF" w14:textId="77777777" w:rsidR="004E12D1" w:rsidRPr="00E17015" w:rsidRDefault="004E12D1" w:rsidP="004E12D1">
      <w:pPr>
        <w:rPr>
          <w:rFonts w:cs="Arial"/>
        </w:rPr>
      </w:pPr>
      <w:r w:rsidRPr="00E17015">
        <w:rPr>
          <w:rFonts w:cs="Arial"/>
        </w:rPr>
        <w:t>Zieke kinderen</w:t>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8B5FEA" w:rsidRPr="00E17015">
        <w:rPr>
          <w:rFonts w:cs="Arial"/>
        </w:rPr>
        <w:tab/>
      </w:r>
      <w:r w:rsidR="008B5FEA" w:rsidRPr="00E17015">
        <w:rPr>
          <w:rFonts w:cs="Arial"/>
        </w:rPr>
        <w:tab/>
        <w:t>20</w:t>
      </w:r>
    </w:p>
    <w:p w14:paraId="2422728D" w14:textId="77777777" w:rsidR="004E12D1" w:rsidRPr="00E17015" w:rsidRDefault="004E12D1" w:rsidP="004E12D1">
      <w:pPr>
        <w:rPr>
          <w:rFonts w:cs="Arial"/>
        </w:rPr>
      </w:pPr>
      <w:r w:rsidRPr="00E17015">
        <w:rPr>
          <w:rFonts w:cs="Arial"/>
        </w:rPr>
        <w:t>Medicijngebruik</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10666A">
        <w:rPr>
          <w:rFonts w:cs="Arial"/>
        </w:rPr>
        <w:tab/>
      </w:r>
      <w:r w:rsidR="008B5FEA" w:rsidRPr="00E17015">
        <w:rPr>
          <w:rFonts w:cs="Arial"/>
        </w:rPr>
        <w:t>21</w:t>
      </w:r>
    </w:p>
    <w:p w14:paraId="589163DD" w14:textId="77777777" w:rsidR="004E12D1" w:rsidRPr="00E17015" w:rsidRDefault="004E12D1" w:rsidP="004E12D1">
      <w:pPr>
        <w:rPr>
          <w:rFonts w:cs="Arial"/>
        </w:rPr>
      </w:pPr>
      <w:r w:rsidRPr="00E17015">
        <w:rPr>
          <w:rFonts w:cs="Arial"/>
        </w:rPr>
        <w:t>Daglijsten/overdracht</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008B5FEA" w:rsidRPr="00E17015">
        <w:rPr>
          <w:rFonts w:cs="Arial"/>
        </w:rPr>
        <w:tab/>
        <w:t>21</w:t>
      </w:r>
    </w:p>
    <w:p w14:paraId="5CB0EA8D" w14:textId="77777777" w:rsidR="004E12D1" w:rsidRPr="00E17015" w:rsidRDefault="004E12D1" w:rsidP="004E12D1">
      <w:pPr>
        <w:rPr>
          <w:rFonts w:cs="Arial"/>
        </w:rPr>
      </w:pPr>
      <w:r w:rsidRPr="00E17015">
        <w:rPr>
          <w:rFonts w:cs="Arial"/>
        </w:rPr>
        <w:t>Straffen/belonen</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t>19</w:t>
      </w:r>
    </w:p>
    <w:p w14:paraId="0A231830" w14:textId="77777777" w:rsidR="004E12D1" w:rsidRPr="00E17015" w:rsidRDefault="004E12D1" w:rsidP="004E12D1">
      <w:pPr>
        <w:rPr>
          <w:rFonts w:cs="Arial"/>
        </w:rPr>
      </w:pPr>
      <w:r w:rsidRPr="00E17015">
        <w:rPr>
          <w:rFonts w:cs="Arial"/>
        </w:rPr>
        <w:t>Schoonmaken speelgoed</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22</w:t>
      </w:r>
    </w:p>
    <w:p w14:paraId="7F63B1AA" w14:textId="77777777" w:rsidR="008B5FEA" w:rsidRPr="00E17015" w:rsidRDefault="008B5FEA" w:rsidP="004E12D1">
      <w:pPr>
        <w:rPr>
          <w:rFonts w:cs="Arial"/>
        </w:rPr>
      </w:pPr>
      <w:r w:rsidRPr="00E17015">
        <w:rPr>
          <w:rFonts w:cs="Arial"/>
        </w:rPr>
        <w:t>Handen wassen leidsters</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t>22</w:t>
      </w:r>
    </w:p>
    <w:p w14:paraId="2EA3CADC" w14:textId="77777777" w:rsidR="004E12D1" w:rsidRPr="00E17015" w:rsidRDefault="004E12D1" w:rsidP="004E12D1">
      <w:pPr>
        <w:rPr>
          <w:rFonts w:cs="Arial"/>
        </w:rPr>
      </w:pPr>
      <w:r w:rsidRPr="00E17015">
        <w:rPr>
          <w:rFonts w:cs="Arial"/>
        </w:rPr>
        <w:t>Mapjes kinderen</w:t>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r>
      <w:r w:rsidR="008B5FEA" w:rsidRPr="00E17015">
        <w:rPr>
          <w:rFonts w:cs="Arial"/>
        </w:rPr>
        <w:tab/>
        <w:t>22</w:t>
      </w:r>
    </w:p>
    <w:p w14:paraId="5CAA1663" w14:textId="77777777" w:rsidR="004E12D1" w:rsidRPr="00E17015" w:rsidRDefault="004E12D1" w:rsidP="004E12D1">
      <w:pPr>
        <w:rPr>
          <w:rFonts w:cs="Arial"/>
        </w:rPr>
      </w:pPr>
      <w:r w:rsidRPr="00E17015">
        <w:rPr>
          <w:rFonts w:cs="Arial"/>
        </w:rPr>
        <w:t>Regels voor ouders</w:t>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t>23</w:t>
      </w:r>
    </w:p>
    <w:p w14:paraId="0429C436" w14:textId="77777777" w:rsidR="004E12D1" w:rsidRPr="00E17015" w:rsidRDefault="004E12D1" w:rsidP="004E12D1">
      <w:pPr>
        <w:rPr>
          <w:rFonts w:cs="Arial"/>
        </w:rPr>
      </w:pPr>
      <w:r w:rsidRPr="00E17015">
        <w:rPr>
          <w:rFonts w:cs="Arial"/>
        </w:rPr>
        <w:t>Afwijkingen en bijzonderheden bij kinderen</w:t>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t>23</w:t>
      </w:r>
    </w:p>
    <w:p w14:paraId="515902D7" w14:textId="77777777" w:rsidR="004E12D1" w:rsidRPr="00E17015" w:rsidRDefault="004E12D1" w:rsidP="004E12D1">
      <w:pPr>
        <w:rPr>
          <w:rFonts w:cs="Arial"/>
        </w:rPr>
      </w:pPr>
    </w:p>
    <w:p w14:paraId="5ECEC6EC" w14:textId="77777777" w:rsidR="004E12D1" w:rsidRPr="00E17015" w:rsidRDefault="004E12D1" w:rsidP="004E12D1">
      <w:pPr>
        <w:rPr>
          <w:rFonts w:cs="Arial"/>
        </w:rPr>
      </w:pPr>
      <w:r w:rsidRPr="00E17015">
        <w:rPr>
          <w:rFonts w:cs="Arial"/>
        </w:rPr>
        <w:t>Evaluaties, wijzigingen en a</w:t>
      </w:r>
      <w:r w:rsidR="00957C2A" w:rsidRPr="00E17015">
        <w:rPr>
          <w:rFonts w:cs="Arial"/>
        </w:rPr>
        <w:t>anvullingen werkinstructies</w:t>
      </w:r>
      <w:r w:rsidR="00957C2A" w:rsidRPr="00E17015">
        <w:rPr>
          <w:rFonts w:cs="Arial"/>
        </w:rPr>
        <w:tab/>
      </w:r>
      <w:r w:rsidR="00957C2A" w:rsidRPr="00E17015">
        <w:rPr>
          <w:rFonts w:cs="Arial"/>
        </w:rPr>
        <w:tab/>
      </w:r>
      <w:r w:rsidR="00957C2A" w:rsidRPr="00E17015">
        <w:rPr>
          <w:rFonts w:cs="Arial"/>
        </w:rPr>
        <w:tab/>
      </w:r>
      <w:r w:rsidR="0010666A">
        <w:rPr>
          <w:rFonts w:cs="Arial"/>
        </w:rPr>
        <w:tab/>
      </w:r>
      <w:r w:rsidR="00957C2A" w:rsidRPr="00E17015">
        <w:rPr>
          <w:rFonts w:cs="Arial"/>
        </w:rPr>
        <w:t>24</w:t>
      </w:r>
    </w:p>
    <w:p w14:paraId="3DB23D40" w14:textId="77777777" w:rsidR="004E12D1" w:rsidRPr="00E17015" w:rsidRDefault="004E12D1" w:rsidP="004E12D1">
      <w:pPr>
        <w:rPr>
          <w:rFonts w:cs="Arial"/>
        </w:rPr>
      </w:pPr>
      <w:r w:rsidRPr="00E17015">
        <w:rPr>
          <w:rFonts w:cs="Arial"/>
        </w:rPr>
        <w:t>Protocollen en dergelijke</w:t>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r>
      <w:r w:rsidRPr="00E17015">
        <w:rPr>
          <w:rFonts w:cs="Arial"/>
        </w:rPr>
        <w:tab/>
        <w:t>2</w:t>
      </w:r>
      <w:r w:rsidR="00957C2A" w:rsidRPr="00E17015">
        <w:rPr>
          <w:rFonts w:cs="Arial"/>
        </w:rPr>
        <w:t>4</w:t>
      </w:r>
    </w:p>
    <w:p w14:paraId="79E4A134" w14:textId="77777777" w:rsidR="004E12D1" w:rsidRDefault="004E12D1" w:rsidP="004E12D1">
      <w:pPr>
        <w:rPr>
          <w:rFonts w:cs="Arial"/>
        </w:rPr>
      </w:pPr>
      <w:r w:rsidRPr="00E17015">
        <w:rPr>
          <w:rFonts w:cs="Arial"/>
        </w:rPr>
        <w:t>We</w:t>
      </w:r>
      <w:r w:rsidR="00957C2A" w:rsidRPr="00E17015">
        <w:rPr>
          <w:rFonts w:cs="Arial"/>
        </w:rPr>
        <w:t>rkinstructies en derden</w:t>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r>
      <w:r w:rsidR="00957C2A" w:rsidRPr="00E17015">
        <w:rPr>
          <w:rFonts w:cs="Arial"/>
        </w:rPr>
        <w:tab/>
        <w:t>25</w:t>
      </w:r>
    </w:p>
    <w:p w14:paraId="0BD60FA2" w14:textId="77777777" w:rsidR="009F5A70" w:rsidRDefault="009F5A70" w:rsidP="004E12D1">
      <w:pPr>
        <w:rPr>
          <w:rFonts w:cs="Arial"/>
        </w:rPr>
      </w:pPr>
    </w:p>
    <w:p w14:paraId="78DD4BCA" w14:textId="77777777" w:rsidR="009F5A70" w:rsidRDefault="009F5A70" w:rsidP="004E12D1">
      <w:pPr>
        <w:rPr>
          <w:rFonts w:cs="Arial"/>
        </w:rPr>
      </w:pPr>
    </w:p>
    <w:p w14:paraId="200D4DB1" w14:textId="77777777" w:rsidR="009F5A70" w:rsidRDefault="009F5A70" w:rsidP="004E12D1">
      <w:pPr>
        <w:rPr>
          <w:rFonts w:cs="Arial"/>
        </w:rPr>
      </w:pPr>
    </w:p>
    <w:p w14:paraId="65B88BDA" w14:textId="77777777" w:rsidR="009F5A70" w:rsidRDefault="009F5A70" w:rsidP="009F5A70">
      <w:pPr>
        <w:rPr>
          <w:rFonts w:cs="Arial"/>
        </w:rPr>
      </w:pPr>
      <w:r>
        <w:rPr>
          <w:rFonts w:cs="Arial"/>
        </w:rPr>
        <w:t>***** bladnummering is niet juist en wordt later nog bijgewerkt/gecorrigeerd</w:t>
      </w:r>
    </w:p>
    <w:p w14:paraId="73DA1EA2" w14:textId="77777777" w:rsidR="009F5A70" w:rsidRDefault="009F5A70" w:rsidP="009F5A70">
      <w:pPr>
        <w:rPr>
          <w:rFonts w:cs="Arial"/>
          <w:sz w:val="24"/>
          <w:szCs w:val="24"/>
        </w:rPr>
      </w:pPr>
    </w:p>
    <w:p w14:paraId="3C21D755" w14:textId="77777777" w:rsidR="009F5A70" w:rsidRPr="00E17015" w:rsidRDefault="009F5A70" w:rsidP="004E12D1">
      <w:pPr>
        <w:rPr>
          <w:rFonts w:cs="Arial"/>
        </w:rPr>
      </w:pPr>
    </w:p>
    <w:p w14:paraId="530949BE" w14:textId="77777777" w:rsidR="000F2566" w:rsidRDefault="004E12D1" w:rsidP="000F2566">
      <w:pPr>
        <w:rPr>
          <w:rFonts w:cs="Arial"/>
          <w:b/>
          <w:sz w:val="28"/>
          <w:szCs w:val="28"/>
        </w:rPr>
      </w:pPr>
      <w:r w:rsidRPr="00E17015">
        <w:rPr>
          <w:rFonts w:cs="Arial"/>
          <w:sz w:val="24"/>
          <w:szCs w:val="24"/>
        </w:rPr>
        <w:br w:type="page"/>
      </w:r>
      <w:r w:rsidR="000F2566">
        <w:rPr>
          <w:rFonts w:cs="Arial"/>
          <w:b/>
          <w:sz w:val="28"/>
          <w:szCs w:val="28"/>
        </w:rPr>
        <w:lastRenderedPageBreak/>
        <w:t xml:space="preserve">Gebouw openen/gereed maken </w:t>
      </w:r>
      <w:r w:rsidR="000F2566">
        <w:rPr>
          <w:rFonts w:cs="Arial"/>
          <w:sz w:val="24"/>
          <w:szCs w:val="24"/>
        </w:rPr>
        <w:t>(voor openers)</w:t>
      </w:r>
    </w:p>
    <w:p w14:paraId="265ECF9F" w14:textId="77777777" w:rsidR="000F2566" w:rsidRDefault="000F2566" w:rsidP="000F2566">
      <w:pPr>
        <w:numPr>
          <w:ilvl w:val="0"/>
          <w:numId w:val="14"/>
        </w:numPr>
        <w:rPr>
          <w:rFonts w:cs="Arial"/>
          <w:sz w:val="24"/>
          <w:szCs w:val="24"/>
        </w:rPr>
      </w:pPr>
      <w:r>
        <w:rPr>
          <w:rFonts w:cs="Arial"/>
          <w:sz w:val="24"/>
          <w:szCs w:val="24"/>
        </w:rPr>
        <w:t>je foto ophangen op het aanwezigheidsbord bij de deur</w:t>
      </w:r>
    </w:p>
    <w:p w14:paraId="1E4FD92F" w14:textId="77777777" w:rsidR="000F2566" w:rsidRDefault="000F2566" w:rsidP="000F2566">
      <w:pPr>
        <w:numPr>
          <w:ilvl w:val="0"/>
          <w:numId w:val="14"/>
        </w:numPr>
        <w:rPr>
          <w:rFonts w:cs="Arial"/>
          <w:sz w:val="24"/>
          <w:szCs w:val="24"/>
        </w:rPr>
      </w:pPr>
      <w:r>
        <w:rPr>
          <w:rFonts w:cs="Arial"/>
          <w:sz w:val="24"/>
          <w:szCs w:val="24"/>
        </w:rPr>
        <w:t xml:space="preserve">lichten gang, keuken, </w:t>
      </w:r>
      <w:r>
        <w:rPr>
          <w:rFonts w:cs="Arial"/>
          <w:i/>
          <w:sz w:val="24"/>
          <w:szCs w:val="24"/>
        </w:rPr>
        <w:t>alle lokalen</w:t>
      </w:r>
      <w:r>
        <w:rPr>
          <w:rFonts w:cs="Arial"/>
          <w:sz w:val="24"/>
          <w:szCs w:val="24"/>
        </w:rPr>
        <w:t>, slaapkamers, kinder-wc en magazijn aan doen.</w:t>
      </w:r>
    </w:p>
    <w:p w14:paraId="784BB26B" w14:textId="77777777" w:rsidR="000F2566" w:rsidRDefault="000F2566" w:rsidP="000F2566">
      <w:pPr>
        <w:numPr>
          <w:ilvl w:val="0"/>
          <w:numId w:val="14"/>
        </w:numPr>
        <w:rPr>
          <w:rFonts w:cs="Arial"/>
          <w:sz w:val="24"/>
          <w:szCs w:val="24"/>
        </w:rPr>
      </w:pPr>
      <w:r>
        <w:rPr>
          <w:rFonts w:cs="Arial"/>
          <w:sz w:val="24"/>
          <w:szCs w:val="24"/>
        </w:rPr>
        <w:t>wasmachine aanzetten (1</w:t>
      </w:r>
      <w:r>
        <w:rPr>
          <w:rFonts w:cs="Arial"/>
          <w:sz w:val="24"/>
          <w:szCs w:val="24"/>
          <w:vertAlign w:val="superscript"/>
        </w:rPr>
        <w:t>e</w:t>
      </w:r>
      <w:r>
        <w:rPr>
          <w:rFonts w:cs="Arial"/>
          <w:sz w:val="24"/>
          <w:szCs w:val="24"/>
        </w:rPr>
        <w:t xml:space="preserve"> was op maandag op 90° C.)</w:t>
      </w:r>
    </w:p>
    <w:p w14:paraId="0B08A49E" w14:textId="77777777" w:rsidR="000F2566" w:rsidRDefault="000F2566" w:rsidP="000F2566">
      <w:pPr>
        <w:numPr>
          <w:ilvl w:val="0"/>
          <w:numId w:val="14"/>
        </w:numPr>
        <w:rPr>
          <w:rFonts w:cs="Arial"/>
          <w:sz w:val="24"/>
          <w:szCs w:val="24"/>
        </w:rPr>
      </w:pPr>
      <w:r>
        <w:rPr>
          <w:rFonts w:cs="Arial"/>
          <w:sz w:val="24"/>
          <w:szCs w:val="24"/>
        </w:rPr>
        <w:t>temperatuur koelkasten magazijn (2x) en keuken controleren en noteren op de kalender in keuken (max. 7° C., zonodig bijstellen of melden)</w:t>
      </w:r>
    </w:p>
    <w:p w14:paraId="659FEAAF" w14:textId="77777777" w:rsidR="000F2566" w:rsidRDefault="000F2566" w:rsidP="000F2566">
      <w:pPr>
        <w:numPr>
          <w:ilvl w:val="0"/>
          <w:numId w:val="14"/>
        </w:numPr>
        <w:rPr>
          <w:rFonts w:cs="Arial"/>
          <w:sz w:val="24"/>
          <w:szCs w:val="24"/>
        </w:rPr>
      </w:pPr>
      <w:r>
        <w:rPr>
          <w:rFonts w:cs="Arial"/>
          <w:sz w:val="24"/>
          <w:szCs w:val="24"/>
        </w:rPr>
        <w:t>wanneer er brood in de vriezer in de keuken ligt, leg dit er dan uit</w:t>
      </w:r>
    </w:p>
    <w:p w14:paraId="42FB18A3" w14:textId="77777777" w:rsidR="000F2566" w:rsidRDefault="000F2566" w:rsidP="000F2566">
      <w:pPr>
        <w:numPr>
          <w:ilvl w:val="0"/>
          <w:numId w:val="14"/>
        </w:numPr>
        <w:rPr>
          <w:rFonts w:cs="Arial"/>
          <w:sz w:val="24"/>
          <w:szCs w:val="24"/>
        </w:rPr>
      </w:pPr>
      <w:r>
        <w:rPr>
          <w:rFonts w:cs="Arial"/>
          <w:sz w:val="24"/>
          <w:szCs w:val="24"/>
        </w:rPr>
        <w:t>zorg dat er in de keuken een schone handdoek, theedoek en vaatdoek klaar liggen</w:t>
      </w:r>
    </w:p>
    <w:p w14:paraId="35ECEF9F" w14:textId="77777777" w:rsidR="000F2566" w:rsidRDefault="000F2566" w:rsidP="000F2566">
      <w:pPr>
        <w:numPr>
          <w:ilvl w:val="0"/>
          <w:numId w:val="14"/>
        </w:numPr>
        <w:rPr>
          <w:rFonts w:cs="Arial"/>
          <w:sz w:val="24"/>
          <w:szCs w:val="24"/>
        </w:rPr>
      </w:pPr>
      <w:r>
        <w:rPr>
          <w:rFonts w:cs="Arial"/>
          <w:sz w:val="24"/>
          <w:szCs w:val="24"/>
        </w:rPr>
        <w:t>Vul zonodig toiletpapier in de wc's aan.</w:t>
      </w:r>
    </w:p>
    <w:p w14:paraId="5DB16866" w14:textId="77777777" w:rsidR="000F2566" w:rsidRDefault="000F2566" w:rsidP="000F2566">
      <w:pPr>
        <w:numPr>
          <w:ilvl w:val="0"/>
          <w:numId w:val="14"/>
        </w:numPr>
        <w:rPr>
          <w:rFonts w:cs="Arial"/>
          <w:sz w:val="24"/>
          <w:szCs w:val="24"/>
        </w:rPr>
      </w:pPr>
      <w:r>
        <w:rPr>
          <w:rFonts w:cs="Arial"/>
          <w:sz w:val="24"/>
          <w:szCs w:val="24"/>
        </w:rPr>
        <w:t>Water koken en in thermoskannen doen.</w:t>
      </w:r>
    </w:p>
    <w:p w14:paraId="79FEEF63" w14:textId="77777777" w:rsidR="000F2566" w:rsidRDefault="000F2566" w:rsidP="000F2566">
      <w:pPr>
        <w:numPr>
          <w:ilvl w:val="0"/>
          <w:numId w:val="14"/>
        </w:numPr>
        <w:rPr>
          <w:rFonts w:cs="Arial"/>
          <w:sz w:val="24"/>
          <w:szCs w:val="24"/>
        </w:rPr>
      </w:pPr>
      <w:r>
        <w:rPr>
          <w:rFonts w:cs="Arial"/>
          <w:sz w:val="24"/>
          <w:szCs w:val="24"/>
        </w:rPr>
        <w:t>vaatwasser leeghalen</w:t>
      </w:r>
    </w:p>
    <w:p w14:paraId="44329D1B" w14:textId="77777777" w:rsidR="000F2566" w:rsidRDefault="000F2566" w:rsidP="000F2566">
      <w:pPr>
        <w:numPr>
          <w:ilvl w:val="0"/>
          <w:numId w:val="14"/>
        </w:numPr>
        <w:rPr>
          <w:rFonts w:cs="Arial"/>
          <w:sz w:val="24"/>
          <w:szCs w:val="24"/>
        </w:rPr>
      </w:pPr>
      <w:r>
        <w:rPr>
          <w:rFonts w:cs="Arial"/>
          <w:sz w:val="24"/>
          <w:szCs w:val="24"/>
        </w:rPr>
        <w:t>vul zonodig de overschoentjes in de bak bij de voordeur aan</w:t>
      </w:r>
    </w:p>
    <w:p w14:paraId="64C1DD43" w14:textId="77777777" w:rsidR="000F2566" w:rsidRDefault="000F2566" w:rsidP="000F2566">
      <w:pPr>
        <w:numPr>
          <w:ilvl w:val="0"/>
          <w:numId w:val="14"/>
        </w:numPr>
        <w:rPr>
          <w:rFonts w:cs="Arial"/>
          <w:sz w:val="24"/>
          <w:szCs w:val="24"/>
        </w:rPr>
      </w:pPr>
      <w:r>
        <w:rPr>
          <w:rFonts w:cs="Arial"/>
          <w:sz w:val="24"/>
          <w:szCs w:val="24"/>
        </w:rPr>
        <w:t>vul zonodig de formulieren voor extra en ruilen op het plankje aan</w:t>
      </w:r>
    </w:p>
    <w:p w14:paraId="7C5245FA" w14:textId="77777777" w:rsidR="000F2566" w:rsidRDefault="000F2566" w:rsidP="000F2566">
      <w:pPr>
        <w:numPr>
          <w:ilvl w:val="0"/>
          <w:numId w:val="14"/>
        </w:numPr>
        <w:rPr>
          <w:rFonts w:cs="Arial"/>
          <w:sz w:val="24"/>
          <w:szCs w:val="24"/>
        </w:rPr>
      </w:pPr>
      <w:r>
        <w:rPr>
          <w:rFonts w:cs="Arial"/>
          <w:sz w:val="24"/>
          <w:szCs w:val="24"/>
        </w:rPr>
        <w:t>wees overal alert op gevaarlijke situaties, zoals kleine voorwerpen, dingen die de klusjesman of de werkster kunnen hebben achtergelaten, kapotte ramen etc. en doe er wat aan.</w:t>
      </w:r>
    </w:p>
    <w:p w14:paraId="7B538493" w14:textId="77777777" w:rsidR="000F2566" w:rsidRDefault="000F2566">
      <w:pPr>
        <w:rPr>
          <w:rFonts w:cs="Arial"/>
          <w:sz w:val="24"/>
          <w:szCs w:val="24"/>
        </w:rPr>
      </w:pPr>
    </w:p>
    <w:p w14:paraId="3C987427" w14:textId="77777777" w:rsidR="00B44A10" w:rsidRPr="00E17015" w:rsidRDefault="00B44A10" w:rsidP="00B44A10">
      <w:pPr>
        <w:rPr>
          <w:rFonts w:cs="Arial"/>
          <w:b/>
          <w:sz w:val="28"/>
          <w:szCs w:val="28"/>
        </w:rPr>
      </w:pPr>
      <w:r w:rsidRPr="00E17015">
        <w:rPr>
          <w:rFonts w:cs="Arial"/>
          <w:b/>
          <w:sz w:val="28"/>
          <w:szCs w:val="28"/>
        </w:rPr>
        <w:t>Babylokaal gereed maken</w:t>
      </w:r>
    </w:p>
    <w:p w14:paraId="3FACCCB7" w14:textId="77777777" w:rsidR="00B44A10" w:rsidRPr="00E17015" w:rsidRDefault="00B44A10" w:rsidP="00B44A10">
      <w:pPr>
        <w:numPr>
          <w:ilvl w:val="0"/>
          <w:numId w:val="2"/>
        </w:numPr>
        <w:rPr>
          <w:rFonts w:cs="Arial"/>
          <w:sz w:val="24"/>
          <w:szCs w:val="24"/>
        </w:rPr>
      </w:pPr>
      <w:r w:rsidRPr="00E17015">
        <w:rPr>
          <w:rFonts w:cs="Arial"/>
          <w:sz w:val="24"/>
          <w:szCs w:val="24"/>
        </w:rPr>
        <w:t>lichten aan</w:t>
      </w:r>
    </w:p>
    <w:p w14:paraId="63366C6F" w14:textId="77777777" w:rsidR="00B44A10" w:rsidRPr="00E17015" w:rsidRDefault="00B44A10" w:rsidP="00B44A10">
      <w:pPr>
        <w:numPr>
          <w:ilvl w:val="0"/>
          <w:numId w:val="2"/>
        </w:numPr>
        <w:rPr>
          <w:rFonts w:cs="Arial"/>
          <w:sz w:val="24"/>
          <w:szCs w:val="24"/>
        </w:rPr>
      </w:pPr>
      <w:r w:rsidRPr="00E17015">
        <w:rPr>
          <w:rFonts w:cs="Arial"/>
          <w:sz w:val="24"/>
          <w:szCs w:val="24"/>
        </w:rPr>
        <w:t xml:space="preserve">Speelmat en een paar stukjes speelgoed  op de grond leggen. </w:t>
      </w:r>
      <w:r w:rsidR="000F2566">
        <w:rPr>
          <w:rFonts w:cs="Arial"/>
          <w:sz w:val="24"/>
          <w:szCs w:val="24"/>
        </w:rPr>
        <w:t>M</w:t>
      </w:r>
      <w:r w:rsidRPr="00E17015">
        <w:rPr>
          <w:rFonts w:cs="Arial"/>
          <w:sz w:val="24"/>
          <w:szCs w:val="24"/>
        </w:rPr>
        <w:t>eubels op z'n plaats zetten</w:t>
      </w:r>
      <w:r w:rsidR="000F2566">
        <w:rPr>
          <w:rFonts w:cs="Arial"/>
          <w:sz w:val="24"/>
          <w:szCs w:val="24"/>
        </w:rPr>
        <w:t>.</w:t>
      </w:r>
    </w:p>
    <w:p w14:paraId="39EAC401" w14:textId="77777777" w:rsidR="00B44A10" w:rsidRPr="00E17015" w:rsidRDefault="00B44A10" w:rsidP="00B44A10">
      <w:pPr>
        <w:numPr>
          <w:ilvl w:val="0"/>
          <w:numId w:val="2"/>
        </w:numPr>
        <w:rPr>
          <w:rFonts w:cs="Arial"/>
          <w:sz w:val="24"/>
          <w:szCs w:val="24"/>
        </w:rPr>
      </w:pPr>
      <w:r w:rsidRPr="00E17015">
        <w:rPr>
          <w:rFonts w:cs="Arial"/>
          <w:sz w:val="24"/>
          <w:szCs w:val="24"/>
        </w:rPr>
        <w:t>commode: aankleedkussen goed leggen en controleren of billendoekjes, spuitfles en zalf op verschoonplank staan.</w:t>
      </w:r>
    </w:p>
    <w:p w14:paraId="7E6E207E" w14:textId="77777777" w:rsidR="00B44A10" w:rsidRDefault="00B44A10" w:rsidP="00B44A10">
      <w:pPr>
        <w:numPr>
          <w:ilvl w:val="0"/>
          <w:numId w:val="2"/>
        </w:numPr>
        <w:rPr>
          <w:rFonts w:cs="Arial"/>
          <w:sz w:val="24"/>
          <w:szCs w:val="24"/>
        </w:rPr>
      </w:pPr>
      <w:r w:rsidRPr="00E17015">
        <w:rPr>
          <w:rFonts w:cs="Arial"/>
          <w:sz w:val="24"/>
          <w:szCs w:val="24"/>
        </w:rPr>
        <w:t>globale controle op gevaarlijke situaties, zoals kleine voorwerpen, dingen die de klusjesman of de werkster kunnen hebben achtergelaten, kapotte ramen etc.</w:t>
      </w:r>
    </w:p>
    <w:p w14:paraId="5F5DA800" w14:textId="77777777" w:rsidR="00F86E48" w:rsidRDefault="00F86E48" w:rsidP="00F86E48">
      <w:pPr>
        <w:rPr>
          <w:rFonts w:cs="Arial"/>
          <w:sz w:val="24"/>
          <w:szCs w:val="24"/>
        </w:rPr>
      </w:pPr>
    </w:p>
    <w:p w14:paraId="7190E130" w14:textId="77777777" w:rsidR="00F86E48" w:rsidRDefault="00F86E48">
      <w:pPr>
        <w:rPr>
          <w:rFonts w:cs="Arial"/>
          <w:b/>
          <w:sz w:val="28"/>
          <w:szCs w:val="28"/>
        </w:rPr>
      </w:pPr>
      <w:r>
        <w:rPr>
          <w:rFonts w:cs="Arial"/>
          <w:b/>
          <w:sz w:val="28"/>
          <w:szCs w:val="28"/>
        </w:rPr>
        <w:br w:type="page"/>
      </w:r>
    </w:p>
    <w:p w14:paraId="235B2489" w14:textId="1DB2DB39" w:rsidR="006E19F5" w:rsidRPr="00E17015" w:rsidRDefault="006E19F5" w:rsidP="006E19F5">
      <w:pPr>
        <w:rPr>
          <w:rFonts w:cs="Arial"/>
          <w:b/>
          <w:sz w:val="28"/>
          <w:szCs w:val="28"/>
        </w:rPr>
      </w:pPr>
      <w:r w:rsidRPr="00E17015">
        <w:rPr>
          <w:rFonts w:cs="Arial"/>
          <w:b/>
          <w:sz w:val="28"/>
          <w:szCs w:val="28"/>
        </w:rPr>
        <w:lastRenderedPageBreak/>
        <w:t xml:space="preserve">Ontvangst kinderen op de groep </w:t>
      </w:r>
    </w:p>
    <w:p w14:paraId="7A955B28" w14:textId="4D59CEA6" w:rsidR="004B11EE" w:rsidRDefault="009B6D52" w:rsidP="006E19F5">
      <w:pPr>
        <w:numPr>
          <w:ilvl w:val="0"/>
          <w:numId w:val="2"/>
        </w:numPr>
        <w:rPr>
          <w:rFonts w:cs="Arial"/>
          <w:sz w:val="24"/>
          <w:szCs w:val="24"/>
        </w:rPr>
      </w:pPr>
      <w:r>
        <w:rPr>
          <w:rFonts w:cs="Arial"/>
          <w:sz w:val="24"/>
          <w:szCs w:val="24"/>
        </w:rPr>
        <w:t xml:space="preserve">bij ontvangst  vroege kinderen uit andere groep: </w:t>
      </w:r>
      <w:r w:rsidR="0047350C">
        <w:rPr>
          <w:rFonts w:cs="Arial"/>
          <w:sz w:val="24"/>
          <w:szCs w:val="24"/>
        </w:rPr>
        <w:t>zet de aankomsttijd van het kind</w:t>
      </w:r>
      <w:r w:rsidR="0001376E">
        <w:rPr>
          <w:rFonts w:cs="Arial"/>
          <w:sz w:val="24"/>
          <w:szCs w:val="24"/>
        </w:rPr>
        <w:t xml:space="preserve"> en je paraaf</w:t>
      </w:r>
      <w:r w:rsidR="0047350C">
        <w:rPr>
          <w:rFonts w:cs="Arial"/>
          <w:sz w:val="24"/>
          <w:szCs w:val="24"/>
        </w:rPr>
        <w:t xml:space="preserve"> in de kolom “</w:t>
      </w:r>
      <w:r>
        <w:rPr>
          <w:rFonts w:cs="Arial"/>
          <w:sz w:val="24"/>
          <w:szCs w:val="24"/>
        </w:rPr>
        <w:t>IN VRG”</w:t>
      </w:r>
    </w:p>
    <w:p w14:paraId="4ED700FF" w14:textId="7457FA8D" w:rsidR="006E19F5" w:rsidRPr="00E17015" w:rsidRDefault="009B6D52" w:rsidP="006E19F5">
      <w:pPr>
        <w:numPr>
          <w:ilvl w:val="0"/>
          <w:numId w:val="2"/>
        </w:numPr>
        <w:rPr>
          <w:rFonts w:cs="Arial"/>
          <w:sz w:val="24"/>
          <w:szCs w:val="24"/>
        </w:rPr>
      </w:pPr>
      <w:r>
        <w:rPr>
          <w:rFonts w:cs="Arial"/>
          <w:sz w:val="24"/>
          <w:szCs w:val="24"/>
        </w:rPr>
        <w:t xml:space="preserve">bij ontvangst kinderen op de eigen groep: </w:t>
      </w:r>
      <w:r w:rsidR="006E19F5" w:rsidRPr="00E17015">
        <w:rPr>
          <w:rFonts w:cs="Arial"/>
          <w:sz w:val="24"/>
          <w:szCs w:val="24"/>
        </w:rPr>
        <w:t xml:space="preserve">zet </w:t>
      </w:r>
      <w:r>
        <w:rPr>
          <w:rFonts w:cs="Arial"/>
          <w:sz w:val="24"/>
          <w:szCs w:val="24"/>
        </w:rPr>
        <w:t>aankomsttijd van het kind en je paraaf in</w:t>
      </w:r>
      <w:r w:rsidR="006E19F5" w:rsidRPr="00E17015">
        <w:rPr>
          <w:rFonts w:cs="Arial"/>
          <w:sz w:val="24"/>
          <w:szCs w:val="24"/>
        </w:rPr>
        <w:t xml:space="preserve"> de kolom </w:t>
      </w:r>
      <w:r w:rsidR="00252C08">
        <w:rPr>
          <w:rFonts w:cs="Arial"/>
          <w:sz w:val="24"/>
          <w:szCs w:val="24"/>
        </w:rPr>
        <w:t>“</w:t>
      </w:r>
      <w:r>
        <w:rPr>
          <w:rFonts w:cs="Arial"/>
          <w:sz w:val="24"/>
          <w:szCs w:val="24"/>
        </w:rPr>
        <w:t>IN GRP</w:t>
      </w:r>
      <w:r w:rsidR="00252C08">
        <w:rPr>
          <w:rFonts w:cs="Arial"/>
          <w:sz w:val="24"/>
          <w:szCs w:val="24"/>
        </w:rPr>
        <w:t>”</w:t>
      </w:r>
      <w:r w:rsidR="006E19F5" w:rsidRPr="00E17015">
        <w:rPr>
          <w:rFonts w:cs="Arial"/>
          <w:sz w:val="24"/>
          <w:szCs w:val="24"/>
        </w:rPr>
        <w:t xml:space="preserve"> in de daglijst</w:t>
      </w:r>
      <w:r w:rsidR="009A36DD" w:rsidRPr="00E17015">
        <w:rPr>
          <w:rFonts w:cs="Arial"/>
          <w:sz w:val="24"/>
          <w:szCs w:val="24"/>
        </w:rPr>
        <w:t xml:space="preserve">. </w:t>
      </w:r>
    </w:p>
    <w:p w14:paraId="294E0D08" w14:textId="77777777" w:rsidR="00252C08" w:rsidRDefault="00252C08" w:rsidP="00252C08">
      <w:pPr>
        <w:ind w:left="720"/>
        <w:rPr>
          <w:rFonts w:cs="Arial"/>
          <w:sz w:val="24"/>
          <w:szCs w:val="24"/>
        </w:rPr>
      </w:pPr>
    </w:p>
    <w:p w14:paraId="3256AFF1" w14:textId="04B33C6C" w:rsidR="007210B0" w:rsidRDefault="007210B0" w:rsidP="007210B0">
      <w:pPr>
        <w:numPr>
          <w:ilvl w:val="0"/>
          <w:numId w:val="2"/>
        </w:numPr>
        <w:rPr>
          <w:rFonts w:cs="Arial"/>
          <w:sz w:val="24"/>
          <w:szCs w:val="24"/>
        </w:rPr>
      </w:pPr>
      <w:r w:rsidRPr="00E17015">
        <w:rPr>
          <w:rFonts w:cs="Arial"/>
          <w:sz w:val="24"/>
          <w:szCs w:val="24"/>
        </w:rPr>
        <w:t xml:space="preserve">tussen de middag: </w:t>
      </w:r>
      <w:r w:rsidR="00F15B3C">
        <w:rPr>
          <w:rFonts w:cs="Arial"/>
          <w:sz w:val="24"/>
          <w:szCs w:val="24"/>
        </w:rPr>
        <w:t>tijd+paraaf</w:t>
      </w:r>
      <w:r w:rsidR="00C844FF" w:rsidRPr="00E17015">
        <w:rPr>
          <w:rFonts w:cs="Arial"/>
          <w:sz w:val="24"/>
          <w:szCs w:val="24"/>
        </w:rPr>
        <w:t>, in de middaglijst,</w:t>
      </w:r>
      <w:r w:rsidRPr="00E17015">
        <w:rPr>
          <w:rFonts w:cs="Arial"/>
          <w:sz w:val="24"/>
          <w:szCs w:val="24"/>
        </w:rPr>
        <w:t xml:space="preserve"> in de kolom IN GRP bij kinderen die </w:t>
      </w:r>
      <w:r w:rsidR="006D4355" w:rsidRPr="00E17015">
        <w:rPr>
          <w:rFonts w:cs="Arial"/>
          <w:sz w:val="24"/>
          <w:szCs w:val="24"/>
        </w:rPr>
        <w:t xml:space="preserve"> </w:t>
      </w:r>
      <w:r w:rsidRPr="00E17015">
        <w:rPr>
          <w:rFonts w:cs="Arial"/>
          <w:sz w:val="24"/>
          <w:szCs w:val="24"/>
        </w:rPr>
        <w:t>arriveren</w:t>
      </w:r>
      <w:r w:rsidR="006D4355" w:rsidRPr="00E17015">
        <w:rPr>
          <w:rFonts w:cs="Arial"/>
          <w:sz w:val="24"/>
          <w:szCs w:val="24"/>
        </w:rPr>
        <w:t xml:space="preserve"> en ook bij de kinderen die blijven</w:t>
      </w:r>
      <w:r w:rsidR="00C844FF" w:rsidRPr="00E17015">
        <w:rPr>
          <w:rFonts w:cs="Arial"/>
          <w:sz w:val="24"/>
          <w:szCs w:val="24"/>
        </w:rPr>
        <w:t>.</w:t>
      </w:r>
    </w:p>
    <w:p w14:paraId="42A887B1" w14:textId="77777777" w:rsidR="00252C08" w:rsidRPr="00E17015" w:rsidRDefault="00252C08" w:rsidP="00252C08">
      <w:pPr>
        <w:rPr>
          <w:rFonts w:cs="Arial"/>
          <w:sz w:val="24"/>
          <w:szCs w:val="24"/>
        </w:rPr>
      </w:pPr>
    </w:p>
    <w:p w14:paraId="566A74A8" w14:textId="77777777" w:rsidR="006E19F5" w:rsidRPr="00E17015" w:rsidRDefault="006E19F5" w:rsidP="006E19F5">
      <w:pPr>
        <w:numPr>
          <w:ilvl w:val="0"/>
          <w:numId w:val="2"/>
        </w:numPr>
        <w:rPr>
          <w:rFonts w:cs="Arial"/>
          <w:sz w:val="24"/>
          <w:szCs w:val="24"/>
        </w:rPr>
      </w:pPr>
      <w:r w:rsidRPr="00E17015">
        <w:rPr>
          <w:rFonts w:cs="Arial"/>
          <w:sz w:val="24"/>
          <w:szCs w:val="24"/>
        </w:rPr>
        <w:t xml:space="preserve">Noteer de bijzonderheden die </w:t>
      </w:r>
      <w:r w:rsidR="00C844FF" w:rsidRPr="00E17015">
        <w:rPr>
          <w:rFonts w:cs="Arial"/>
          <w:sz w:val="24"/>
          <w:szCs w:val="24"/>
        </w:rPr>
        <w:t>brengen</w:t>
      </w:r>
      <w:r w:rsidRPr="00E17015">
        <w:rPr>
          <w:rFonts w:cs="Arial"/>
          <w:sz w:val="24"/>
          <w:szCs w:val="24"/>
        </w:rPr>
        <w:t>de ouders melden in de daglijst.</w:t>
      </w:r>
    </w:p>
    <w:p w14:paraId="4D0A2553" w14:textId="77777777" w:rsidR="006E19F5" w:rsidRPr="00E17015" w:rsidRDefault="006E19F5" w:rsidP="006E19F5">
      <w:pPr>
        <w:numPr>
          <w:ilvl w:val="0"/>
          <w:numId w:val="2"/>
        </w:numPr>
        <w:rPr>
          <w:rFonts w:cs="Arial"/>
          <w:sz w:val="24"/>
          <w:szCs w:val="24"/>
        </w:rPr>
      </w:pPr>
      <w:r w:rsidRPr="00E17015">
        <w:rPr>
          <w:rFonts w:cs="Arial"/>
          <w:sz w:val="24"/>
          <w:szCs w:val="24"/>
        </w:rPr>
        <w:t>Let op ziekteverschijnselen bij de kinderen en informeer zonodig bij de ouders. Ga na of een kind gezond genoeg is om te blijven. (zie protocollen) (temperatuur niet hoger dan 38° C.)</w:t>
      </w:r>
    </w:p>
    <w:p w14:paraId="1946C842" w14:textId="77777777" w:rsidR="006E19F5" w:rsidRPr="00E17015" w:rsidRDefault="006E19F5" w:rsidP="006E19F5">
      <w:pPr>
        <w:numPr>
          <w:ilvl w:val="0"/>
          <w:numId w:val="2"/>
        </w:numPr>
        <w:rPr>
          <w:rFonts w:cs="Arial"/>
          <w:sz w:val="24"/>
          <w:szCs w:val="24"/>
        </w:rPr>
      </w:pPr>
      <w:r w:rsidRPr="00E17015">
        <w:rPr>
          <w:rFonts w:cs="Arial"/>
          <w:sz w:val="24"/>
          <w:szCs w:val="24"/>
        </w:rPr>
        <w:t>zwaai met het kind naar de vertrekkende ouder</w:t>
      </w:r>
    </w:p>
    <w:p w14:paraId="4B7D3D0E" w14:textId="77777777" w:rsidR="006E19F5" w:rsidRPr="00E17015" w:rsidRDefault="006E19F5" w:rsidP="006E19F5">
      <w:pPr>
        <w:numPr>
          <w:ilvl w:val="0"/>
          <w:numId w:val="2"/>
        </w:numPr>
        <w:rPr>
          <w:rFonts w:cs="Arial"/>
          <w:sz w:val="24"/>
          <w:szCs w:val="24"/>
        </w:rPr>
      </w:pPr>
      <w:r w:rsidRPr="00E17015">
        <w:rPr>
          <w:rFonts w:cs="Arial"/>
          <w:sz w:val="24"/>
          <w:szCs w:val="24"/>
        </w:rPr>
        <w:t>tel de kinderen</w:t>
      </w:r>
      <w:r w:rsidR="0084591D" w:rsidRPr="00E17015">
        <w:rPr>
          <w:rFonts w:cs="Arial"/>
          <w:sz w:val="24"/>
          <w:szCs w:val="24"/>
        </w:rPr>
        <w:t>, nadat het laatste kind gebracht is,</w:t>
      </w:r>
      <w:r w:rsidRPr="00E17015">
        <w:rPr>
          <w:rFonts w:cs="Arial"/>
          <w:sz w:val="24"/>
          <w:szCs w:val="24"/>
        </w:rPr>
        <w:t xml:space="preserve"> en ga na of ieder kind is afgevinkt </w:t>
      </w:r>
    </w:p>
    <w:p w14:paraId="1E9C1AF4" w14:textId="77777777" w:rsidR="006E19F5" w:rsidRPr="00E17015" w:rsidRDefault="006E19F5" w:rsidP="006E19F5">
      <w:pPr>
        <w:numPr>
          <w:ilvl w:val="0"/>
          <w:numId w:val="2"/>
        </w:numPr>
        <w:rPr>
          <w:rFonts w:cs="Arial"/>
          <w:sz w:val="24"/>
          <w:szCs w:val="24"/>
        </w:rPr>
      </w:pPr>
      <w:r w:rsidRPr="00E17015">
        <w:rPr>
          <w:rFonts w:cs="Arial"/>
          <w:sz w:val="24"/>
          <w:szCs w:val="24"/>
        </w:rPr>
        <w:t>flexibele of extra kinderen aankruisen op lijst incidentele opvang (ook wanneer het afgesproken is, maar ze niet komen opdagen).</w:t>
      </w:r>
    </w:p>
    <w:p w14:paraId="65C2C673" w14:textId="77777777" w:rsidR="006E19F5" w:rsidRPr="00E17015" w:rsidRDefault="007210B0" w:rsidP="007210B0">
      <w:pPr>
        <w:numPr>
          <w:ilvl w:val="0"/>
          <w:numId w:val="2"/>
        </w:numPr>
        <w:rPr>
          <w:rFonts w:cs="Arial"/>
          <w:sz w:val="24"/>
          <w:szCs w:val="24"/>
        </w:rPr>
      </w:pPr>
      <w:r w:rsidRPr="00E17015">
        <w:rPr>
          <w:rFonts w:cs="Arial"/>
          <w:sz w:val="24"/>
          <w:szCs w:val="24"/>
        </w:rPr>
        <w:t>Voorzie meegebracht eten, drinken en medicijnen zonodig van voor- en achternaam van het kind.</w:t>
      </w:r>
    </w:p>
    <w:p w14:paraId="7C441260" w14:textId="77777777" w:rsidR="00C93A73" w:rsidRPr="00E17015" w:rsidRDefault="00C93A73" w:rsidP="00C93A73">
      <w:pPr>
        <w:numPr>
          <w:ilvl w:val="0"/>
          <w:numId w:val="2"/>
        </w:numPr>
        <w:rPr>
          <w:rFonts w:cs="Arial"/>
          <w:sz w:val="24"/>
          <w:szCs w:val="24"/>
        </w:rPr>
      </w:pPr>
      <w:r w:rsidRPr="00E17015">
        <w:rPr>
          <w:rFonts w:cs="Arial"/>
          <w:sz w:val="24"/>
          <w:szCs w:val="24"/>
        </w:rPr>
        <w:t>Zet lege flesjes op de plank boven de magnetron, met het poeder erachter.</w:t>
      </w:r>
    </w:p>
    <w:p w14:paraId="5A81DC97" w14:textId="77777777" w:rsidR="00C93A73" w:rsidRPr="00E17015" w:rsidRDefault="00C93A73" w:rsidP="00C93A73">
      <w:pPr>
        <w:numPr>
          <w:ilvl w:val="0"/>
          <w:numId w:val="2"/>
        </w:numPr>
        <w:rPr>
          <w:rFonts w:cs="Arial"/>
          <w:sz w:val="24"/>
          <w:szCs w:val="24"/>
        </w:rPr>
      </w:pPr>
      <w:r w:rsidRPr="00E17015">
        <w:rPr>
          <w:rFonts w:cs="Arial"/>
          <w:sz w:val="24"/>
          <w:szCs w:val="24"/>
        </w:rPr>
        <w:t>Zet alle andere meegebrachte voeding en medicijnen op de witte plank.</w:t>
      </w:r>
    </w:p>
    <w:p w14:paraId="42F88677" w14:textId="77777777" w:rsidR="00C93A73" w:rsidRPr="00E17015" w:rsidRDefault="00C93A73" w:rsidP="00C93A73">
      <w:pPr>
        <w:numPr>
          <w:ilvl w:val="0"/>
          <w:numId w:val="2"/>
        </w:numPr>
        <w:rPr>
          <w:rFonts w:cs="Arial"/>
          <w:sz w:val="24"/>
          <w:szCs w:val="24"/>
        </w:rPr>
      </w:pPr>
      <w:r w:rsidRPr="00E17015">
        <w:rPr>
          <w:rFonts w:cs="Arial"/>
          <w:sz w:val="24"/>
          <w:szCs w:val="24"/>
        </w:rPr>
        <w:t>Breng borstvoeding en verse fruit- en groentehapjes zo snel mogelijk naar de koelkast in de keuken</w:t>
      </w:r>
    </w:p>
    <w:p w14:paraId="534B5580" w14:textId="77777777" w:rsidR="00D627A3" w:rsidRPr="00E17015" w:rsidRDefault="00D627A3" w:rsidP="00D627A3">
      <w:pPr>
        <w:numPr>
          <w:ilvl w:val="0"/>
          <w:numId w:val="2"/>
        </w:numPr>
        <w:rPr>
          <w:rFonts w:cs="Arial"/>
          <w:sz w:val="24"/>
          <w:szCs w:val="24"/>
        </w:rPr>
      </w:pPr>
      <w:r w:rsidRPr="00E17015">
        <w:rPr>
          <w:rFonts w:cs="Arial"/>
          <w:sz w:val="24"/>
          <w:szCs w:val="24"/>
        </w:rPr>
        <w:t>Wanneer een kind niet is gebracht, terwijl het niet is afgemeld, bel dan de ouders om te vragen naar de reden. Noteer op</w:t>
      </w:r>
      <w:r w:rsidR="00495880" w:rsidRPr="00E17015">
        <w:rPr>
          <w:rFonts w:cs="Arial"/>
          <w:sz w:val="24"/>
          <w:szCs w:val="24"/>
        </w:rPr>
        <w:t xml:space="preserve"> de daglijst dat je hebt gebeld en wat het antwoord was.</w:t>
      </w:r>
      <w:r w:rsidR="007026B1" w:rsidRPr="00E17015">
        <w:rPr>
          <w:rFonts w:cs="Arial"/>
          <w:sz w:val="24"/>
          <w:szCs w:val="24"/>
        </w:rPr>
        <w:t xml:space="preserve"> (ivm kind op het werk in auto achterlaten)</w:t>
      </w:r>
    </w:p>
    <w:p w14:paraId="0C1BFA47" w14:textId="77777777" w:rsidR="00384DD3" w:rsidRPr="00E17015" w:rsidRDefault="00384DD3">
      <w:pPr>
        <w:rPr>
          <w:rFonts w:cs="Arial"/>
          <w:sz w:val="24"/>
          <w:szCs w:val="24"/>
        </w:rPr>
      </w:pPr>
    </w:p>
    <w:p w14:paraId="285D230D" w14:textId="77777777" w:rsidR="00EB7804" w:rsidRPr="00E17015" w:rsidRDefault="00EB7804" w:rsidP="00EB7804">
      <w:pPr>
        <w:rPr>
          <w:rFonts w:cs="Arial"/>
          <w:b/>
          <w:sz w:val="28"/>
          <w:szCs w:val="28"/>
        </w:rPr>
      </w:pPr>
      <w:r w:rsidRPr="00E17015">
        <w:rPr>
          <w:rFonts w:cs="Arial"/>
          <w:b/>
          <w:sz w:val="28"/>
          <w:szCs w:val="28"/>
        </w:rPr>
        <w:t>Meegebracht</w:t>
      </w:r>
      <w:r w:rsidR="004E4BA7" w:rsidRPr="00E17015">
        <w:rPr>
          <w:rFonts w:cs="Arial"/>
          <w:b/>
          <w:sz w:val="28"/>
          <w:szCs w:val="28"/>
        </w:rPr>
        <w:t xml:space="preserve">e </w:t>
      </w:r>
      <w:r w:rsidRPr="00E17015">
        <w:rPr>
          <w:rFonts w:cs="Arial"/>
          <w:b/>
          <w:sz w:val="28"/>
          <w:szCs w:val="28"/>
        </w:rPr>
        <w:t>knuffels en spenen</w:t>
      </w:r>
      <w:r w:rsidR="00111BE4" w:rsidRPr="00E17015">
        <w:rPr>
          <w:rFonts w:cs="Arial"/>
          <w:b/>
          <w:sz w:val="28"/>
          <w:szCs w:val="28"/>
        </w:rPr>
        <w:t xml:space="preserve"> etc.</w:t>
      </w:r>
    </w:p>
    <w:p w14:paraId="1816787A" w14:textId="77777777" w:rsidR="00951DC3" w:rsidRPr="00E17015" w:rsidRDefault="00DE4718" w:rsidP="001C21FE">
      <w:pPr>
        <w:numPr>
          <w:ilvl w:val="0"/>
          <w:numId w:val="2"/>
        </w:numPr>
        <w:rPr>
          <w:rFonts w:cs="Arial"/>
          <w:b/>
          <w:sz w:val="28"/>
          <w:szCs w:val="28"/>
        </w:rPr>
      </w:pPr>
      <w:r w:rsidRPr="00E17015">
        <w:rPr>
          <w:rFonts w:cs="Arial"/>
          <w:sz w:val="24"/>
          <w:szCs w:val="24"/>
        </w:rPr>
        <w:t>Spe</w:t>
      </w:r>
      <w:r w:rsidR="00A731F8" w:rsidRPr="00E17015">
        <w:rPr>
          <w:rFonts w:cs="Arial"/>
          <w:sz w:val="24"/>
          <w:szCs w:val="24"/>
        </w:rPr>
        <w:t xml:space="preserve">nen, </w:t>
      </w:r>
      <w:r w:rsidRPr="00E17015">
        <w:rPr>
          <w:rFonts w:cs="Arial"/>
          <w:sz w:val="24"/>
          <w:szCs w:val="24"/>
        </w:rPr>
        <w:t>knuffel</w:t>
      </w:r>
      <w:r w:rsidR="00A731F8" w:rsidRPr="00E17015">
        <w:rPr>
          <w:rFonts w:cs="Arial"/>
          <w:sz w:val="24"/>
          <w:szCs w:val="24"/>
        </w:rPr>
        <w:t>s, doekjes etc.</w:t>
      </w:r>
      <w:r w:rsidRPr="00E17015">
        <w:rPr>
          <w:rFonts w:cs="Arial"/>
          <w:sz w:val="24"/>
          <w:szCs w:val="24"/>
        </w:rPr>
        <w:t xml:space="preserve"> </w:t>
      </w:r>
      <w:r w:rsidR="005C1261" w:rsidRPr="00E17015">
        <w:rPr>
          <w:rFonts w:cs="Arial"/>
          <w:sz w:val="24"/>
          <w:szCs w:val="24"/>
        </w:rPr>
        <w:t xml:space="preserve">van de grotere kinderen </w:t>
      </w:r>
      <w:r w:rsidRPr="00E17015">
        <w:rPr>
          <w:rFonts w:cs="Arial"/>
          <w:sz w:val="24"/>
          <w:szCs w:val="24"/>
        </w:rPr>
        <w:t>direct na binnenkomst in het mandje</w:t>
      </w:r>
      <w:r w:rsidR="005C1261" w:rsidRPr="00E17015">
        <w:rPr>
          <w:rFonts w:cs="Arial"/>
          <w:sz w:val="24"/>
          <w:szCs w:val="24"/>
        </w:rPr>
        <w:t xml:space="preserve"> (voorzien van naam)</w:t>
      </w:r>
    </w:p>
    <w:p w14:paraId="31189020" w14:textId="77777777" w:rsidR="005C1261" w:rsidRPr="00E17015" w:rsidRDefault="005C1261" w:rsidP="001C21FE">
      <w:pPr>
        <w:numPr>
          <w:ilvl w:val="0"/>
          <w:numId w:val="2"/>
        </w:numPr>
        <w:rPr>
          <w:rFonts w:cs="Arial"/>
          <w:b/>
          <w:sz w:val="28"/>
          <w:szCs w:val="28"/>
        </w:rPr>
      </w:pPr>
      <w:r w:rsidRPr="00E17015">
        <w:rPr>
          <w:rFonts w:cs="Arial"/>
          <w:sz w:val="24"/>
          <w:szCs w:val="24"/>
        </w:rPr>
        <w:t xml:space="preserve">Spenen, knuffels, doekjes etc. van de kleinere kinderen worden dichtbij het kind bewaard. </w:t>
      </w:r>
    </w:p>
    <w:p w14:paraId="165DF11F" w14:textId="77777777" w:rsidR="00271759" w:rsidRPr="00E17015" w:rsidRDefault="00271759" w:rsidP="001263A4">
      <w:pPr>
        <w:rPr>
          <w:rFonts w:cs="Arial"/>
          <w:b/>
          <w:sz w:val="28"/>
          <w:szCs w:val="28"/>
        </w:rPr>
      </w:pPr>
    </w:p>
    <w:p w14:paraId="2CF7EF68" w14:textId="77777777" w:rsidR="00271759" w:rsidRPr="00E17015" w:rsidRDefault="00271759" w:rsidP="00271759">
      <w:pPr>
        <w:rPr>
          <w:rFonts w:cs="Arial"/>
          <w:b/>
          <w:sz w:val="28"/>
          <w:szCs w:val="28"/>
        </w:rPr>
      </w:pPr>
      <w:r w:rsidRPr="00E17015">
        <w:rPr>
          <w:rFonts w:cs="Arial"/>
          <w:b/>
          <w:sz w:val="28"/>
          <w:szCs w:val="28"/>
        </w:rPr>
        <w:br w:type="page"/>
      </w:r>
      <w:r w:rsidRPr="00E17015">
        <w:rPr>
          <w:rFonts w:cs="Arial"/>
          <w:b/>
          <w:sz w:val="28"/>
          <w:szCs w:val="28"/>
        </w:rPr>
        <w:lastRenderedPageBreak/>
        <w:t>Fruithapjes en drinken maken in de keuken</w:t>
      </w:r>
    </w:p>
    <w:p w14:paraId="3EA824A6" w14:textId="77777777" w:rsidR="00271759" w:rsidRPr="00E17015" w:rsidRDefault="00271759" w:rsidP="00271759">
      <w:pPr>
        <w:rPr>
          <w:rFonts w:cs="Arial"/>
          <w:sz w:val="24"/>
          <w:szCs w:val="24"/>
        </w:rPr>
      </w:pPr>
    </w:p>
    <w:p w14:paraId="5392D32A" w14:textId="77777777" w:rsidR="00901659" w:rsidRPr="00E17015" w:rsidRDefault="00901659" w:rsidP="00901659">
      <w:pPr>
        <w:numPr>
          <w:ilvl w:val="0"/>
          <w:numId w:val="2"/>
        </w:numPr>
        <w:rPr>
          <w:rFonts w:cs="Arial"/>
          <w:i/>
          <w:sz w:val="24"/>
          <w:szCs w:val="24"/>
        </w:rPr>
      </w:pPr>
      <w:r w:rsidRPr="00E17015">
        <w:rPr>
          <w:rFonts w:cs="Arial"/>
          <w:i/>
          <w:sz w:val="24"/>
          <w:szCs w:val="24"/>
        </w:rPr>
        <w:t xml:space="preserve">Kijk voor je gaat bereiden op de daglijst wat een kind mag eten of drinken en let vooral op </w:t>
      </w:r>
      <w:r w:rsidR="0024776D" w:rsidRPr="00E17015">
        <w:rPr>
          <w:rFonts w:cs="Arial"/>
          <w:i/>
          <w:sz w:val="24"/>
          <w:szCs w:val="24"/>
        </w:rPr>
        <w:t>allergieën</w:t>
      </w:r>
      <w:r w:rsidRPr="00E17015">
        <w:rPr>
          <w:rFonts w:cs="Arial"/>
          <w:i/>
          <w:sz w:val="24"/>
          <w:szCs w:val="24"/>
        </w:rPr>
        <w:t>.</w:t>
      </w:r>
    </w:p>
    <w:p w14:paraId="42BBCA73" w14:textId="77777777" w:rsidR="00271759" w:rsidRPr="00E17015" w:rsidRDefault="00271759" w:rsidP="00271759">
      <w:pPr>
        <w:numPr>
          <w:ilvl w:val="0"/>
          <w:numId w:val="2"/>
        </w:numPr>
        <w:rPr>
          <w:rFonts w:cs="Arial"/>
          <w:sz w:val="24"/>
          <w:szCs w:val="24"/>
        </w:rPr>
      </w:pPr>
      <w:r w:rsidRPr="00E17015">
        <w:rPr>
          <w:rFonts w:cs="Arial"/>
          <w:sz w:val="24"/>
          <w:szCs w:val="24"/>
        </w:rPr>
        <w:t>was vooraf je handen goed met zeep</w:t>
      </w:r>
    </w:p>
    <w:p w14:paraId="39526F9A" w14:textId="77777777" w:rsidR="00CF0671" w:rsidRPr="00E17015" w:rsidRDefault="004001E5" w:rsidP="00271759">
      <w:pPr>
        <w:numPr>
          <w:ilvl w:val="0"/>
          <w:numId w:val="2"/>
        </w:numPr>
        <w:rPr>
          <w:rFonts w:cs="Arial"/>
          <w:sz w:val="24"/>
          <w:szCs w:val="24"/>
        </w:rPr>
      </w:pPr>
      <w:r w:rsidRPr="00E17015">
        <w:rPr>
          <w:rFonts w:cs="Arial"/>
          <w:sz w:val="24"/>
          <w:szCs w:val="24"/>
        </w:rPr>
        <w:t>Controleer eerst of al het benodigde materiaal schoon is: werkblad, snijplank, schilmesje, lepel, vork, staafmixer + beker, fruitbakjes</w:t>
      </w:r>
      <w:r w:rsidR="006506F7" w:rsidRPr="00E17015">
        <w:rPr>
          <w:rFonts w:cs="Arial"/>
          <w:sz w:val="24"/>
          <w:szCs w:val="24"/>
        </w:rPr>
        <w:t>, tuitbekers</w:t>
      </w:r>
      <w:r w:rsidR="00363697" w:rsidRPr="00E17015">
        <w:rPr>
          <w:rFonts w:cs="Arial"/>
          <w:sz w:val="24"/>
          <w:szCs w:val="24"/>
        </w:rPr>
        <w:t xml:space="preserve"> en serveerbak.</w:t>
      </w:r>
    </w:p>
    <w:p w14:paraId="2A9027E9" w14:textId="77777777" w:rsidR="006506F7" w:rsidRPr="00E17015" w:rsidRDefault="006506F7" w:rsidP="006506F7">
      <w:pPr>
        <w:rPr>
          <w:rFonts w:cs="Arial"/>
          <w:sz w:val="24"/>
          <w:szCs w:val="24"/>
        </w:rPr>
      </w:pPr>
    </w:p>
    <w:p w14:paraId="7757DBA0" w14:textId="77777777" w:rsidR="006506F7" w:rsidRPr="00E17015" w:rsidRDefault="006506F7" w:rsidP="006506F7">
      <w:pPr>
        <w:ind w:left="708"/>
        <w:rPr>
          <w:rFonts w:cs="Arial"/>
          <w:sz w:val="24"/>
          <w:szCs w:val="24"/>
        </w:rPr>
      </w:pPr>
      <w:r w:rsidRPr="00E17015">
        <w:rPr>
          <w:rFonts w:cs="Arial"/>
          <w:sz w:val="24"/>
          <w:szCs w:val="24"/>
        </w:rPr>
        <w:t>drinken:</w:t>
      </w:r>
    </w:p>
    <w:p w14:paraId="00917BFF" w14:textId="77777777" w:rsidR="006506F7" w:rsidRPr="00E17015" w:rsidRDefault="006506F7" w:rsidP="006506F7">
      <w:pPr>
        <w:numPr>
          <w:ilvl w:val="0"/>
          <w:numId w:val="2"/>
        </w:numPr>
        <w:rPr>
          <w:rFonts w:cs="Arial"/>
          <w:sz w:val="24"/>
          <w:szCs w:val="24"/>
        </w:rPr>
      </w:pPr>
      <w:r w:rsidRPr="00E17015">
        <w:rPr>
          <w:rFonts w:cs="Arial"/>
          <w:sz w:val="24"/>
          <w:szCs w:val="24"/>
        </w:rPr>
        <w:t>Voor het drinken gebruiken we alleen roos vicee verdund met leidingwater</w:t>
      </w:r>
    </w:p>
    <w:p w14:paraId="684E8448" w14:textId="77777777" w:rsidR="0007315D" w:rsidRPr="00E17015" w:rsidRDefault="0007315D" w:rsidP="006506F7">
      <w:pPr>
        <w:numPr>
          <w:ilvl w:val="0"/>
          <w:numId w:val="2"/>
        </w:numPr>
        <w:rPr>
          <w:rFonts w:cs="Arial"/>
          <w:sz w:val="24"/>
          <w:szCs w:val="24"/>
        </w:rPr>
      </w:pPr>
      <w:r w:rsidRPr="00E17015">
        <w:rPr>
          <w:rFonts w:cs="Arial"/>
          <w:sz w:val="24"/>
          <w:szCs w:val="24"/>
        </w:rPr>
        <w:t xml:space="preserve">Aangebroken roos vicee bewaren we in de koelkast in de keuken op het </w:t>
      </w:r>
      <w:r w:rsidR="00B44A10" w:rsidRPr="00E17015">
        <w:rPr>
          <w:rFonts w:cs="Arial"/>
          <w:sz w:val="24"/>
          <w:szCs w:val="24"/>
        </w:rPr>
        <w:t xml:space="preserve">bovenste </w:t>
      </w:r>
      <w:r w:rsidRPr="00E17015">
        <w:rPr>
          <w:rFonts w:cs="Arial"/>
          <w:sz w:val="24"/>
          <w:szCs w:val="24"/>
        </w:rPr>
        <w:t>board.</w:t>
      </w:r>
    </w:p>
    <w:p w14:paraId="2735A32A" w14:textId="77777777" w:rsidR="006506F7" w:rsidRPr="00E17015" w:rsidRDefault="006506F7" w:rsidP="006506F7">
      <w:pPr>
        <w:numPr>
          <w:ilvl w:val="0"/>
          <w:numId w:val="2"/>
        </w:numPr>
        <w:rPr>
          <w:rFonts w:cs="Arial"/>
          <w:sz w:val="24"/>
          <w:szCs w:val="24"/>
        </w:rPr>
      </w:pPr>
      <w:r w:rsidRPr="00E17015">
        <w:rPr>
          <w:rFonts w:cs="Arial"/>
          <w:sz w:val="24"/>
          <w:szCs w:val="24"/>
        </w:rPr>
        <w:t xml:space="preserve">Controleer vooraf de houdbaarheid van de roos vicee. Wanneer je een nieuwe verpakking aanbreekt, schrijf dan de datum van openen erop met een watervaste stift. </w:t>
      </w:r>
    </w:p>
    <w:p w14:paraId="4FC13B81" w14:textId="77777777" w:rsidR="006506F7" w:rsidRPr="00E17015" w:rsidRDefault="00363697" w:rsidP="006506F7">
      <w:pPr>
        <w:numPr>
          <w:ilvl w:val="0"/>
          <w:numId w:val="2"/>
        </w:numPr>
        <w:rPr>
          <w:rFonts w:cs="Arial"/>
          <w:sz w:val="24"/>
          <w:szCs w:val="24"/>
        </w:rPr>
      </w:pPr>
      <w:r w:rsidRPr="00E17015">
        <w:rPr>
          <w:rFonts w:cs="Arial"/>
          <w:sz w:val="24"/>
          <w:szCs w:val="24"/>
        </w:rPr>
        <w:t>zet voor ieder kind een tuitbeker gereed die bij zijn ontwikkelingsniveau past.</w:t>
      </w:r>
    </w:p>
    <w:p w14:paraId="43149503" w14:textId="77777777" w:rsidR="00363697" w:rsidRPr="00E17015" w:rsidRDefault="00363697" w:rsidP="006506F7">
      <w:pPr>
        <w:numPr>
          <w:ilvl w:val="0"/>
          <w:numId w:val="2"/>
        </w:numPr>
        <w:rPr>
          <w:rFonts w:cs="Arial"/>
          <w:sz w:val="24"/>
          <w:szCs w:val="24"/>
        </w:rPr>
      </w:pPr>
      <w:r w:rsidRPr="00E17015">
        <w:rPr>
          <w:rFonts w:cs="Arial"/>
          <w:sz w:val="24"/>
          <w:szCs w:val="24"/>
        </w:rPr>
        <w:t xml:space="preserve">Doe hier </w:t>
      </w:r>
      <w:r w:rsidR="00B44A10" w:rsidRPr="00E17015">
        <w:rPr>
          <w:rFonts w:cs="Arial"/>
          <w:sz w:val="24"/>
          <w:szCs w:val="24"/>
        </w:rPr>
        <w:t xml:space="preserve">bodempje </w:t>
      </w:r>
      <w:r w:rsidRPr="00E17015">
        <w:rPr>
          <w:rFonts w:cs="Arial"/>
          <w:sz w:val="24"/>
          <w:szCs w:val="24"/>
        </w:rPr>
        <w:t>roos vicee in en vul hem verder aan met water.</w:t>
      </w:r>
    </w:p>
    <w:p w14:paraId="07A56311" w14:textId="77777777" w:rsidR="00363697" w:rsidRPr="00E17015" w:rsidRDefault="00363697" w:rsidP="006506F7">
      <w:pPr>
        <w:numPr>
          <w:ilvl w:val="0"/>
          <w:numId w:val="2"/>
        </w:numPr>
        <w:rPr>
          <w:rFonts w:cs="Arial"/>
          <w:sz w:val="24"/>
          <w:szCs w:val="24"/>
        </w:rPr>
      </w:pPr>
      <w:r w:rsidRPr="00E17015">
        <w:rPr>
          <w:rFonts w:cs="Arial"/>
          <w:sz w:val="24"/>
          <w:szCs w:val="24"/>
        </w:rPr>
        <w:t>Zet de gevulde tuitbekers in de serveerbak</w:t>
      </w:r>
    </w:p>
    <w:p w14:paraId="6ED647E2" w14:textId="77777777" w:rsidR="006506F7" w:rsidRPr="00E17015" w:rsidRDefault="006506F7" w:rsidP="006506F7">
      <w:pPr>
        <w:rPr>
          <w:rFonts w:cs="Arial"/>
          <w:sz w:val="24"/>
          <w:szCs w:val="24"/>
        </w:rPr>
      </w:pPr>
    </w:p>
    <w:p w14:paraId="2D909899" w14:textId="77777777" w:rsidR="006506F7" w:rsidRPr="00E17015" w:rsidRDefault="006506F7" w:rsidP="006506F7">
      <w:pPr>
        <w:ind w:left="708"/>
        <w:rPr>
          <w:rFonts w:cs="Arial"/>
          <w:sz w:val="24"/>
          <w:szCs w:val="24"/>
        </w:rPr>
      </w:pPr>
      <w:r w:rsidRPr="00E17015">
        <w:rPr>
          <w:rFonts w:cs="Arial"/>
          <w:sz w:val="24"/>
          <w:szCs w:val="24"/>
        </w:rPr>
        <w:t>fruithapjes:</w:t>
      </w:r>
    </w:p>
    <w:p w14:paraId="1F3AE3DA" w14:textId="77777777" w:rsidR="00CF0671" w:rsidRPr="00E17015" w:rsidRDefault="00CF0671" w:rsidP="00271759">
      <w:pPr>
        <w:numPr>
          <w:ilvl w:val="0"/>
          <w:numId w:val="2"/>
        </w:numPr>
        <w:rPr>
          <w:rFonts w:cs="Arial"/>
          <w:sz w:val="24"/>
          <w:szCs w:val="24"/>
        </w:rPr>
      </w:pPr>
      <w:r w:rsidRPr="00E17015">
        <w:rPr>
          <w:rFonts w:cs="Arial"/>
          <w:sz w:val="24"/>
          <w:szCs w:val="24"/>
        </w:rPr>
        <w:t>Voor zover een kind deze mag hebben, gebruiken we meestal appel, peer, banaan en kiwi.</w:t>
      </w:r>
      <w:r w:rsidR="004001E5" w:rsidRPr="00E17015">
        <w:rPr>
          <w:rFonts w:cs="Arial"/>
          <w:sz w:val="24"/>
          <w:szCs w:val="24"/>
        </w:rPr>
        <w:t xml:space="preserve"> We bewaren geen aangesneden fruit tot de volgende dag.</w:t>
      </w:r>
    </w:p>
    <w:p w14:paraId="3143D380" w14:textId="77777777" w:rsidR="00CF0671" w:rsidRPr="00E17015" w:rsidRDefault="004001E5" w:rsidP="00271759">
      <w:pPr>
        <w:numPr>
          <w:ilvl w:val="0"/>
          <w:numId w:val="2"/>
        </w:numPr>
        <w:rPr>
          <w:rFonts w:cs="Arial"/>
          <w:sz w:val="24"/>
          <w:szCs w:val="24"/>
        </w:rPr>
      </w:pPr>
      <w:r w:rsidRPr="00E17015">
        <w:rPr>
          <w:rFonts w:cs="Arial"/>
          <w:sz w:val="24"/>
          <w:szCs w:val="24"/>
        </w:rPr>
        <w:t>Schil het fruit.</w:t>
      </w:r>
    </w:p>
    <w:p w14:paraId="12159CE9" w14:textId="77777777" w:rsidR="004001E5" w:rsidRPr="00E17015" w:rsidRDefault="00F93F1C" w:rsidP="00271759">
      <w:pPr>
        <w:numPr>
          <w:ilvl w:val="0"/>
          <w:numId w:val="2"/>
        </w:numPr>
        <w:rPr>
          <w:rFonts w:cs="Arial"/>
          <w:sz w:val="24"/>
          <w:szCs w:val="24"/>
        </w:rPr>
      </w:pPr>
      <w:r w:rsidRPr="00E17015">
        <w:rPr>
          <w:rFonts w:cs="Arial"/>
          <w:sz w:val="24"/>
          <w:szCs w:val="24"/>
        </w:rPr>
        <w:t xml:space="preserve">voor de </w:t>
      </w:r>
      <w:r w:rsidR="004001E5" w:rsidRPr="00E17015">
        <w:rPr>
          <w:rFonts w:cs="Arial"/>
          <w:sz w:val="24"/>
          <w:szCs w:val="24"/>
        </w:rPr>
        <w:t>kleinste kinderen: pureren met de staafmixer in bijbehorende beker</w:t>
      </w:r>
      <w:r w:rsidRPr="00E17015">
        <w:rPr>
          <w:rFonts w:cs="Arial"/>
          <w:sz w:val="24"/>
          <w:szCs w:val="24"/>
        </w:rPr>
        <w:t xml:space="preserve"> en met een lepel in de bakjes scheppen (hoeveel?)</w:t>
      </w:r>
    </w:p>
    <w:p w14:paraId="62314E17" w14:textId="77777777" w:rsidR="00F93F1C" w:rsidRPr="00E17015" w:rsidRDefault="00F93F1C" w:rsidP="00271759">
      <w:pPr>
        <w:numPr>
          <w:ilvl w:val="0"/>
          <w:numId w:val="2"/>
        </w:numPr>
        <w:rPr>
          <w:rFonts w:cs="Arial"/>
          <w:sz w:val="24"/>
          <w:szCs w:val="24"/>
        </w:rPr>
      </w:pPr>
      <w:r w:rsidRPr="00E17015">
        <w:rPr>
          <w:rFonts w:cs="Arial"/>
          <w:sz w:val="24"/>
          <w:szCs w:val="24"/>
        </w:rPr>
        <w:t>grotere kinderen: naar gelang de leeftijd in kleinere of grotere stukjes snijden en met lepel of vork in de bakjes doen</w:t>
      </w:r>
      <w:r w:rsidR="00BA1F29" w:rsidRPr="00E17015">
        <w:rPr>
          <w:rFonts w:cs="Arial"/>
          <w:sz w:val="24"/>
          <w:szCs w:val="24"/>
        </w:rPr>
        <w:t>. (hoeveel?)</w:t>
      </w:r>
    </w:p>
    <w:p w14:paraId="188DB215" w14:textId="77777777" w:rsidR="00BA1F29" w:rsidRPr="00E17015" w:rsidRDefault="00BA1F29" w:rsidP="00271759">
      <w:pPr>
        <w:numPr>
          <w:ilvl w:val="0"/>
          <w:numId w:val="2"/>
        </w:numPr>
        <w:rPr>
          <w:rFonts w:cs="Arial"/>
          <w:sz w:val="24"/>
          <w:szCs w:val="24"/>
        </w:rPr>
      </w:pPr>
      <w:r w:rsidRPr="00E17015">
        <w:rPr>
          <w:rFonts w:cs="Arial"/>
          <w:sz w:val="24"/>
          <w:szCs w:val="24"/>
        </w:rPr>
        <w:t>zet in elk bakje een plastic lepeltje of vorkje</w:t>
      </w:r>
    </w:p>
    <w:p w14:paraId="0EF58E6C" w14:textId="77777777" w:rsidR="00363697" w:rsidRPr="00E17015" w:rsidRDefault="00363697" w:rsidP="00271759">
      <w:pPr>
        <w:numPr>
          <w:ilvl w:val="0"/>
          <w:numId w:val="2"/>
        </w:numPr>
        <w:rPr>
          <w:rFonts w:cs="Arial"/>
          <w:sz w:val="24"/>
          <w:szCs w:val="24"/>
        </w:rPr>
      </w:pPr>
      <w:r w:rsidRPr="00E17015">
        <w:rPr>
          <w:rFonts w:cs="Arial"/>
          <w:sz w:val="24"/>
          <w:szCs w:val="24"/>
        </w:rPr>
        <w:t xml:space="preserve">Zet alle </w:t>
      </w:r>
      <w:r w:rsidR="00405727" w:rsidRPr="00E17015">
        <w:rPr>
          <w:rFonts w:cs="Arial"/>
          <w:sz w:val="24"/>
          <w:szCs w:val="24"/>
        </w:rPr>
        <w:t xml:space="preserve">gevulde </w:t>
      </w:r>
      <w:r w:rsidRPr="00E17015">
        <w:rPr>
          <w:rFonts w:cs="Arial"/>
          <w:sz w:val="24"/>
          <w:szCs w:val="24"/>
        </w:rPr>
        <w:t>bakjes in de serveerbak</w:t>
      </w:r>
    </w:p>
    <w:p w14:paraId="7D6580F3" w14:textId="77777777" w:rsidR="00405727" w:rsidRPr="00E17015" w:rsidRDefault="00405727" w:rsidP="00405727">
      <w:pPr>
        <w:rPr>
          <w:rFonts w:cs="Arial"/>
          <w:sz w:val="24"/>
          <w:szCs w:val="24"/>
        </w:rPr>
      </w:pPr>
    </w:p>
    <w:p w14:paraId="3A10E190" w14:textId="77777777" w:rsidR="00363697" w:rsidRPr="00E17015" w:rsidRDefault="00363697" w:rsidP="00271759">
      <w:pPr>
        <w:numPr>
          <w:ilvl w:val="0"/>
          <w:numId w:val="2"/>
        </w:numPr>
        <w:rPr>
          <w:rFonts w:cs="Arial"/>
          <w:sz w:val="24"/>
          <w:szCs w:val="24"/>
        </w:rPr>
      </w:pPr>
      <w:r w:rsidRPr="00E17015">
        <w:rPr>
          <w:rFonts w:cs="Arial"/>
          <w:sz w:val="24"/>
          <w:szCs w:val="24"/>
        </w:rPr>
        <w:t>Spoel staafmixer en bijbehorende beker</w:t>
      </w:r>
      <w:r w:rsidR="00405727" w:rsidRPr="00E17015">
        <w:rPr>
          <w:rFonts w:cs="Arial"/>
          <w:sz w:val="24"/>
          <w:szCs w:val="24"/>
        </w:rPr>
        <w:t xml:space="preserve"> met warm water en afwasborstel voor, (anders worden ze in vaatwasser niet schoon) ruim je overige gereedschap op, maak het werkblad schoon en doe afval in de vuilnisbak.</w:t>
      </w:r>
    </w:p>
    <w:p w14:paraId="34AA31BF" w14:textId="77777777" w:rsidR="00405727" w:rsidRPr="00E17015" w:rsidRDefault="00405727" w:rsidP="00271759">
      <w:pPr>
        <w:numPr>
          <w:ilvl w:val="0"/>
          <w:numId w:val="2"/>
        </w:numPr>
        <w:rPr>
          <w:rFonts w:cs="Arial"/>
          <w:sz w:val="24"/>
          <w:szCs w:val="24"/>
        </w:rPr>
      </w:pPr>
      <w:r w:rsidRPr="00E17015">
        <w:rPr>
          <w:rFonts w:cs="Arial"/>
          <w:sz w:val="24"/>
          <w:szCs w:val="24"/>
        </w:rPr>
        <w:t>breng de serveerbak met fruithapjes en drinken vervolgens naar het l</w:t>
      </w:r>
      <w:r w:rsidR="00B44A10" w:rsidRPr="00E17015">
        <w:rPr>
          <w:rFonts w:cs="Arial"/>
          <w:sz w:val="24"/>
          <w:szCs w:val="24"/>
        </w:rPr>
        <w:t>okaal.</w:t>
      </w:r>
    </w:p>
    <w:p w14:paraId="00433D77" w14:textId="77777777" w:rsidR="00E01694" w:rsidRPr="00E17015" w:rsidRDefault="00E01694" w:rsidP="00271759">
      <w:pPr>
        <w:ind w:left="360"/>
        <w:rPr>
          <w:rFonts w:cs="Arial"/>
          <w:sz w:val="24"/>
          <w:szCs w:val="24"/>
        </w:rPr>
      </w:pPr>
    </w:p>
    <w:p w14:paraId="2E999FE0" w14:textId="77777777" w:rsidR="00E01694" w:rsidRPr="00E17015" w:rsidRDefault="00E01694" w:rsidP="00E01694">
      <w:pPr>
        <w:numPr>
          <w:ilvl w:val="0"/>
          <w:numId w:val="2"/>
        </w:numPr>
        <w:rPr>
          <w:rFonts w:cs="Arial"/>
          <w:sz w:val="24"/>
          <w:szCs w:val="24"/>
        </w:rPr>
      </w:pPr>
      <w:r w:rsidRPr="00E17015">
        <w:rPr>
          <w:rFonts w:cs="Arial"/>
          <w:sz w:val="24"/>
          <w:szCs w:val="24"/>
        </w:rPr>
        <w:t>er is een protocol met uitgebreide informatie over voedselhygiëne</w:t>
      </w:r>
    </w:p>
    <w:p w14:paraId="56971D35" w14:textId="77777777" w:rsidR="00271759" w:rsidRPr="00E17015" w:rsidRDefault="00271759" w:rsidP="00271759">
      <w:pPr>
        <w:numPr>
          <w:ilvl w:val="0"/>
          <w:numId w:val="2"/>
        </w:numPr>
        <w:rPr>
          <w:rFonts w:cs="Arial"/>
          <w:sz w:val="24"/>
          <w:szCs w:val="24"/>
        </w:rPr>
      </w:pPr>
      <w:r w:rsidRPr="00E17015">
        <w:rPr>
          <w:rFonts w:cs="Arial"/>
          <w:sz w:val="24"/>
          <w:szCs w:val="24"/>
        </w:rPr>
        <w:t xml:space="preserve">Er blijft altijd een leidster op de groep. Spullen worden </w:t>
      </w:r>
      <w:r w:rsidR="006E577F" w:rsidRPr="00E17015">
        <w:rPr>
          <w:rFonts w:cs="Arial"/>
          <w:sz w:val="24"/>
          <w:szCs w:val="24"/>
        </w:rPr>
        <w:t xml:space="preserve">bereid en </w:t>
      </w:r>
      <w:r w:rsidRPr="00E17015">
        <w:rPr>
          <w:rFonts w:cs="Arial"/>
          <w:sz w:val="24"/>
          <w:szCs w:val="24"/>
        </w:rPr>
        <w:t>gehaald door een tweede leidster</w:t>
      </w:r>
      <w:r w:rsidR="006E577F" w:rsidRPr="00E17015">
        <w:rPr>
          <w:rFonts w:cs="Arial"/>
          <w:sz w:val="24"/>
          <w:szCs w:val="24"/>
        </w:rPr>
        <w:t xml:space="preserve"> of</w:t>
      </w:r>
      <w:r w:rsidRPr="00E17015">
        <w:rPr>
          <w:rFonts w:cs="Arial"/>
          <w:sz w:val="24"/>
          <w:szCs w:val="24"/>
        </w:rPr>
        <w:t xml:space="preserve"> een </w:t>
      </w:r>
      <w:r w:rsidR="006E577F" w:rsidRPr="00E17015">
        <w:rPr>
          <w:rFonts w:cs="Arial"/>
          <w:sz w:val="24"/>
          <w:szCs w:val="24"/>
        </w:rPr>
        <w:t>vliegende keep.</w:t>
      </w:r>
    </w:p>
    <w:p w14:paraId="7E485164" w14:textId="77777777" w:rsidR="001263A4" w:rsidRPr="00E17015" w:rsidRDefault="006A7D23" w:rsidP="001263A4">
      <w:pPr>
        <w:rPr>
          <w:rFonts w:cs="Arial"/>
        </w:rPr>
      </w:pPr>
      <w:r w:rsidRPr="00E17015">
        <w:rPr>
          <w:rFonts w:cs="Arial"/>
          <w:b/>
          <w:sz w:val="28"/>
          <w:szCs w:val="28"/>
        </w:rPr>
        <w:br w:type="page"/>
      </w:r>
      <w:r w:rsidR="001263A4" w:rsidRPr="00E17015">
        <w:rPr>
          <w:rFonts w:cs="Arial"/>
          <w:b/>
          <w:sz w:val="28"/>
          <w:szCs w:val="28"/>
        </w:rPr>
        <w:lastRenderedPageBreak/>
        <w:t>In de kring</w:t>
      </w:r>
      <w:r w:rsidR="000B2655" w:rsidRPr="00E17015">
        <w:rPr>
          <w:rFonts w:cs="Arial"/>
          <w:b/>
          <w:sz w:val="28"/>
          <w:szCs w:val="28"/>
        </w:rPr>
        <w:tab/>
      </w:r>
    </w:p>
    <w:p w14:paraId="3767730C" w14:textId="77777777" w:rsidR="001263A4" w:rsidRPr="00E17015" w:rsidRDefault="006623A7" w:rsidP="001263A4">
      <w:pPr>
        <w:numPr>
          <w:ilvl w:val="0"/>
          <w:numId w:val="3"/>
        </w:numPr>
        <w:rPr>
          <w:rFonts w:cs="Arial"/>
          <w:sz w:val="24"/>
          <w:szCs w:val="24"/>
        </w:rPr>
      </w:pPr>
      <w:r w:rsidRPr="00E17015">
        <w:rPr>
          <w:rFonts w:cs="Arial"/>
          <w:sz w:val="24"/>
          <w:szCs w:val="24"/>
        </w:rPr>
        <w:t>Zet de grotere kinderen (die niet meer in een wipstoeltje hoeven eten) in een kinderstoel aan de hoge tafel.</w:t>
      </w:r>
      <w:r w:rsidR="007B3BCF" w:rsidRPr="00E17015">
        <w:rPr>
          <w:rFonts w:cs="Arial"/>
          <w:sz w:val="24"/>
          <w:szCs w:val="24"/>
        </w:rPr>
        <w:t xml:space="preserve"> De kleinere gaan in een stoelverkleiner.</w:t>
      </w:r>
    </w:p>
    <w:p w14:paraId="16B567CE" w14:textId="77777777" w:rsidR="007B3BCF" w:rsidRPr="00E17015" w:rsidRDefault="007B3BCF" w:rsidP="007B3BCF">
      <w:pPr>
        <w:numPr>
          <w:ilvl w:val="0"/>
          <w:numId w:val="3"/>
        </w:numPr>
        <w:rPr>
          <w:rFonts w:cs="Arial"/>
          <w:sz w:val="24"/>
          <w:szCs w:val="24"/>
        </w:rPr>
      </w:pPr>
      <w:r w:rsidRPr="00E17015">
        <w:rPr>
          <w:rFonts w:cs="Arial"/>
          <w:sz w:val="24"/>
          <w:szCs w:val="24"/>
        </w:rPr>
        <w:t>De regel is dat ze een tuigje om moeten. Wanneer je zeker weet dat ze zelfstandig zullen blijven zitten en je er steeds goed op kunt letten hoeft dit niet. (gevaar: uit de stoel vallen)</w:t>
      </w:r>
    </w:p>
    <w:p w14:paraId="485C1883" w14:textId="77777777" w:rsidR="00ED1D9D" w:rsidRPr="00E17015" w:rsidRDefault="00ED1D9D" w:rsidP="00BD79DC">
      <w:pPr>
        <w:numPr>
          <w:ilvl w:val="0"/>
          <w:numId w:val="3"/>
        </w:numPr>
        <w:rPr>
          <w:rFonts w:cs="Arial"/>
          <w:sz w:val="24"/>
          <w:szCs w:val="24"/>
        </w:rPr>
      </w:pPr>
      <w:r w:rsidRPr="00E17015">
        <w:rPr>
          <w:rFonts w:cs="Arial"/>
          <w:sz w:val="24"/>
          <w:szCs w:val="24"/>
        </w:rPr>
        <w:t>alle kinderen krijgen een schone slab om</w:t>
      </w:r>
    </w:p>
    <w:p w14:paraId="102528CB" w14:textId="77777777" w:rsidR="00414E3D" w:rsidRPr="00E17015" w:rsidRDefault="00414E3D" w:rsidP="00414E3D">
      <w:pPr>
        <w:numPr>
          <w:ilvl w:val="0"/>
          <w:numId w:val="3"/>
        </w:numPr>
        <w:rPr>
          <w:rFonts w:cs="Arial"/>
          <w:i/>
          <w:sz w:val="24"/>
          <w:szCs w:val="24"/>
        </w:rPr>
      </w:pPr>
      <w:r w:rsidRPr="00E17015">
        <w:rPr>
          <w:rFonts w:cs="Arial"/>
          <w:i/>
          <w:sz w:val="24"/>
          <w:szCs w:val="24"/>
        </w:rPr>
        <w:t>Kijk</w:t>
      </w:r>
      <w:r w:rsidR="00E0290D" w:rsidRPr="00E17015">
        <w:rPr>
          <w:rFonts w:cs="Arial"/>
          <w:i/>
          <w:sz w:val="24"/>
          <w:szCs w:val="24"/>
        </w:rPr>
        <w:t xml:space="preserve"> voor het eten of drinken altijd </w:t>
      </w:r>
      <w:r w:rsidR="006B3F72" w:rsidRPr="00E17015">
        <w:rPr>
          <w:rFonts w:cs="Arial"/>
          <w:i/>
          <w:sz w:val="24"/>
          <w:szCs w:val="24"/>
        </w:rPr>
        <w:t xml:space="preserve">nogmaals in de daglijst om er zeker van te zijn dat je een kind het juiste eten of drinken geeft. </w:t>
      </w:r>
    </w:p>
    <w:p w14:paraId="7C9AA6FE" w14:textId="77777777" w:rsidR="00D67C98" w:rsidRPr="00E17015" w:rsidRDefault="00D67C98" w:rsidP="00414E3D">
      <w:pPr>
        <w:numPr>
          <w:ilvl w:val="0"/>
          <w:numId w:val="3"/>
        </w:numPr>
        <w:rPr>
          <w:rFonts w:cs="Arial"/>
          <w:sz w:val="24"/>
          <w:szCs w:val="24"/>
        </w:rPr>
      </w:pPr>
      <w:r w:rsidRPr="00E17015">
        <w:rPr>
          <w:rFonts w:cs="Arial"/>
          <w:sz w:val="24"/>
          <w:szCs w:val="24"/>
        </w:rPr>
        <w:t>De leidsters wa</w:t>
      </w:r>
      <w:r w:rsidR="000634E3" w:rsidRPr="00E17015">
        <w:rPr>
          <w:rFonts w:cs="Arial"/>
          <w:sz w:val="24"/>
          <w:szCs w:val="24"/>
        </w:rPr>
        <w:t>s</w:t>
      </w:r>
      <w:r w:rsidRPr="00E17015">
        <w:rPr>
          <w:rFonts w:cs="Arial"/>
          <w:sz w:val="24"/>
          <w:szCs w:val="24"/>
        </w:rPr>
        <w:t>sen hun handen</w:t>
      </w:r>
    </w:p>
    <w:p w14:paraId="540567C4" w14:textId="77777777" w:rsidR="00ED1D9D" w:rsidRPr="00E17015" w:rsidRDefault="00ED1D9D" w:rsidP="006B3F72">
      <w:pPr>
        <w:numPr>
          <w:ilvl w:val="0"/>
          <w:numId w:val="3"/>
        </w:numPr>
        <w:rPr>
          <w:rFonts w:cs="Arial"/>
          <w:i/>
          <w:sz w:val="24"/>
          <w:szCs w:val="24"/>
        </w:rPr>
      </w:pPr>
      <w:r w:rsidRPr="00E17015">
        <w:rPr>
          <w:rFonts w:cs="Arial"/>
          <w:i/>
          <w:sz w:val="24"/>
          <w:szCs w:val="24"/>
        </w:rPr>
        <w:t>d</w:t>
      </w:r>
      <w:r w:rsidR="006B3F72" w:rsidRPr="00E17015">
        <w:rPr>
          <w:rFonts w:cs="Arial"/>
          <w:i/>
          <w:sz w:val="24"/>
          <w:szCs w:val="24"/>
        </w:rPr>
        <w:t>e handjes van de kinderen worden voorafgaand aan het eten alleen afgepoetst wanneer ze buiten zijn geweest en/of zichtbaar vies zijn. (standaard afpoetsen geeft geen hygiënevoordeel omdat ze toch al de hele dag speelgoed onderzoeken met handjes en mond)</w:t>
      </w:r>
    </w:p>
    <w:p w14:paraId="6E6AB007" w14:textId="77777777" w:rsidR="000B2655" w:rsidRPr="00E17015" w:rsidRDefault="000B2655" w:rsidP="000B2655">
      <w:pPr>
        <w:ind w:left="360"/>
        <w:rPr>
          <w:rFonts w:cs="Arial"/>
          <w:sz w:val="24"/>
          <w:szCs w:val="24"/>
        </w:rPr>
      </w:pPr>
    </w:p>
    <w:p w14:paraId="0DEFF6FB" w14:textId="77777777" w:rsidR="00ED1D9D" w:rsidRPr="00E17015" w:rsidRDefault="00ED1D9D" w:rsidP="001263A4">
      <w:pPr>
        <w:numPr>
          <w:ilvl w:val="0"/>
          <w:numId w:val="3"/>
        </w:numPr>
        <w:rPr>
          <w:rFonts w:cs="Arial"/>
          <w:sz w:val="24"/>
          <w:szCs w:val="24"/>
        </w:rPr>
      </w:pPr>
      <w:r w:rsidRPr="00E17015">
        <w:rPr>
          <w:rFonts w:cs="Arial"/>
          <w:sz w:val="24"/>
          <w:szCs w:val="24"/>
        </w:rPr>
        <w:t>de kinderen krijgen eerst een koekje en eten dat zelfstandig op</w:t>
      </w:r>
    </w:p>
    <w:p w14:paraId="49E2A72B" w14:textId="77777777" w:rsidR="00ED1D9D" w:rsidRPr="00E17015" w:rsidRDefault="00ED1D9D" w:rsidP="001263A4">
      <w:pPr>
        <w:numPr>
          <w:ilvl w:val="0"/>
          <w:numId w:val="3"/>
        </w:numPr>
        <w:rPr>
          <w:rFonts w:cs="Arial"/>
          <w:sz w:val="24"/>
          <w:szCs w:val="24"/>
        </w:rPr>
      </w:pPr>
      <w:r w:rsidRPr="00E17015">
        <w:rPr>
          <w:rFonts w:cs="Arial"/>
          <w:sz w:val="24"/>
          <w:szCs w:val="24"/>
        </w:rPr>
        <w:t>de leidsters voeren de kinderen een fruithapje</w:t>
      </w:r>
      <w:r w:rsidR="007B3BCF" w:rsidRPr="00E17015">
        <w:rPr>
          <w:rFonts w:cs="Arial"/>
          <w:sz w:val="24"/>
          <w:szCs w:val="24"/>
        </w:rPr>
        <w:t xml:space="preserve"> met voor ieder kind een apart plastic lepeltje of vorkje.</w:t>
      </w:r>
    </w:p>
    <w:p w14:paraId="1733E800" w14:textId="77777777" w:rsidR="00ED1D9D" w:rsidRPr="00E17015" w:rsidRDefault="00ED1D9D" w:rsidP="001263A4">
      <w:pPr>
        <w:numPr>
          <w:ilvl w:val="0"/>
          <w:numId w:val="3"/>
        </w:numPr>
        <w:rPr>
          <w:rFonts w:cs="Arial"/>
          <w:sz w:val="24"/>
          <w:szCs w:val="24"/>
        </w:rPr>
      </w:pPr>
      <w:r w:rsidRPr="00E17015">
        <w:rPr>
          <w:rFonts w:cs="Arial"/>
          <w:sz w:val="24"/>
          <w:szCs w:val="24"/>
        </w:rPr>
        <w:t xml:space="preserve">de kinderen krijgen een tuitbeker met </w:t>
      </w:r>
      <w:r w:rsidR="00E0290D" w:rsidRPr="00E17015">
        <w:rPr>
          <w:rFonts w:cs="Arial"/>
          <w:sz w:val="24"/>
          <w:szCs w:val="24"/>
        </w:rPr>
        <w:t>roos vicee</w:t>
      </w:r>
      <w:r w:rsidRPr="00E17015">
        <w:rPr>
          <w:rFonts w:cs="Arial"/>
          <w:sz w:val="24"/>
          <w:szCs w:val="24"/>
        </w:rPr>
        <w:t xml:space="preserve"> en de leidsters helpen hen bij het </w:t>
      </w:r>
      <w:r w:rsidR="007B3BCF" w:rsidRPr="00E17015">
        <w:rPr>
          <w:rFonts w:cs="Arial"/>
          <w:sz w:val="24"/>
          <w:szCs w:val="24"/>
        </w:rPr>
        <w:t>drinken.</w:t>
      </w:r>
    </w:p>
    <w:p w14:paraId="3D581780" w14:textId="77777777" w:rsidR="00ED1D9D" w:rsidRPr="00E17015" w:rsidRDefault="00ED1D9D" w:rsidP="00ED1D9D">
      <w:pPr>
        <w:ind w:left="360"/>
        <w:rPr>
          <w:rFonts w:cs="Arial"/>
          <w:sz w:val="24"/>
          <w:szCs w:val="24"/>
        </w:rPr>
      </w:pPr>
    </w:p>
    <w:p w14:paraId="778A589F" w14:textId="77777777" w:rsidR="009425E2" w:rsidRPr="00E17015" w:rsidRDefault="009425E2" w:rsidP="001263A4">
      <w:pPr>
        <w:numPr>
          <w:ilvl w:val="0"/>
          <w:numId w:val="3"/>
        </w:numPr>
        <w:rPr>
          <w:rFonts w:cs="Arial"/>
          <w:sz w:val="24"/>
          <w:szCs w:val="24"/>
        </w:rPr>
      </w:pPr>
      <w:r w:rsidRPr="00E17015">
        <w:rPr>
          <w:rFonts w:cs="Arial"/>
          <w:sz w:val="24"/>
          <w:szCs w:val="24"/>
        </w:rPr>
        <w:t>Na het eten of drinken worden het gezicht en de handjes van ieder kind met een apart schoon washandje afgepoetst</w:t>
      </w:r>
    </w:p>
    <w:p w14:paraId="1176C4C6" w14:textId="77777777" w:rsidR="00003818" w:rsidRPr="00E17015" w:rsidRDefault="00003818" w:rsidP="00003818">
      <w:pPr>
        <w:numPr>
          <w:ilvl w:val="0"/>
          <w:numId w:val="3"/>
        </w:numPr>
        <w:rPr>
          <w:rFonts w:cs="Arial"/>
          <w:sz w:val="24"/>
          <w:szCs w:val="24"/>
        </w:rPr>
      </w:pPr>
      <w:r w:rsidRPr="00E17015">
        <w:rPr>
          <w:rFonts w:cs="Arial"/>
          <w:sz w:val="24"/>
          <w:szCs w:val="24"/>
        </w:rPr>
        <w:t xml:space="preserve">Lege </w:t>
      </w:r>
      <w:r w:rsidR="001B6CDF" w:rsidRPr="00E17015">
        <w:rPr>
          <w:rFonts w:cs="Arial"/>
          <w:sz w:val="24"/>
          <w:szCs w:val="24"/>
        </w:rPr>
        <w:t>tuitbekers</w:t>
      </w:r>
      <w:r w:rsidRPr="00E17015">
        <w:rPr>
          <w:rFonts w:cs="Arial"/>
          <w:sz w:val="24"/>
          <w:szCs w:val="24"/>
        </w:rPr>
        <w:t xml:space="preserve">, borden etc. in de serveerbak doen en gebruikte slabben en washandjes </w:t>
      </w:r>
      <w:r w:rsidR="001B6CDF" w:rsidRPr="00E17015">
        <w:rPr>
          <w:rFonts w:cs="Arial"/>
          <w:sz w:val="24"/>
          <w:szCs w:val="24"/>
        </w:rPr>
        <w:t xml:space="preserve">in het mandje voor vieze was. </w:t>
      </w:r>
    </w:p>
    <w:p w14:paraId="1467A0E5" w14:textId="77777777" w:rsidR="001B6CDF" w:rsidRPr="00E17015" w:rsidRDefault="001B6CDF" w:rsidP="001B6CDF">
      <w:pPr>
        <w:rPr>
          <w:rFonts w:cs="Arial"/>
          <w:sz w:val="24"/>
          <w:szCs w:val="24"/>
        </w:rPr>
      </w:pPr>
    </w:p>
    <w:p w14:paraId="6694372C" w14:textId="77777777" w:rsidR="001B6CDF" w:rsidRPr="00E17015" w:rsidRDefault="001B6CDF" w:rsidP="001B6CDF">
      <w:pPr>
        <w:rPr>
          <w:rFonts w:cs="Arial"/>
          <w:sz w:val="24"/>
          <w:szCs w:val="24"/>
        </w:rPr>
      </w:pPr>
    </w:p>
    <w:p w14:paraId="5F1585D9" w14:textId="77777777" w:rsidR="00256E8F" w:rsidRPr="00E17015" w:rsidRDefault="002E15A2" w:rsidP="00256E8F">
      <w:pPr>
        <w:rPr>
          <w:rFonts w:cs="Arial"/>
          <w:b/>
          <w:sz w:val="28"/>
          <w:szCs w:val="28"/>
        </w:rPr>
      </w:pPr>
      <w:r w:rsidRPr="00E17015">
        <w:rPr>
          <w:rFonts w:cs="Arial"/>
          <w:b/>
          <w:sz w:val="28"/>
          <w:szCs w:val="28"/>
        </w:rPr>
        <w:br w:type="page"/>
      </w:r>
      <w:r w:rsidR="00256E8F" w:rsidRPr="00E17015">
        <w:rPr>
          <w:rFonts w:cs="Arial"/>
          <w:b/>
          <w:sz w:val="28"/>
          <w:szCs w:val="28"/>
        </w:rPr>
        <w:lastRenderedPageBreak/>
        <w:t>Middageten voorbereiden</w:t>
      </w:r>
    </w:p>
    <w:p w14:paraId="57BCC121" w14:textId="77777777" w:rsidR="00256E8F" w:rsidRPr="00E17015" w:rsidRDefault="00256E8F" w:rsidP="00256E8F">
      <w:pPr>
        <w:numPr>
          <w:ilvl w:val="0"/>
          <w:numId w:val="5"/>
        </w:numPr>
        <w:rPr>
          <w:rFonts w:cs="Arial"/>
          <w:sz w:val="24"/>
          <w:szCs w:val="24"/>
        </w:rPr>
      </w:pPr>
      <w:r w:rsidRPr="00E17015">
        <w:rPr>
          <w:rFonts w:cs="Arial"/>
          <w:sz w:val="24"/>
          <w:szCs w:val="24"/>
        </w:rPr>
        <w:t>het brood voor de kinderen wordt</w:t>
      </w:r>
      <w:r w:rsidR="001748E1" w:rsidRPr="00E17015">
        <w:rPr>
          <w:rFonts w:cs="Arial"/>
          <w:sz w:val="24"/>
          <w:szCs w:val="24"/>
        </w:rPr>
        <w:t xml:space="preserve"> vooraf</w:t>
      </w:r>
      <w:r w:rsidRPr="00E17015">
        <w:rPr>
          <w:rFonts w:cs="Arial"/>
          <w:sz w:val="24"/>
          <w:szCs w:val="24"/>
        </w:rPr>
        <w:t xml:space="preserve">, door een leidster,  in het lokaal </w:t>
      </w:r>
      <w:r w:rsidR="001748E1" w:rsidRPr="00E17015">
        <w:rPr>
          <w:rFonts w:cs="Arial"/>
          <w:sz w:val="24"/>
          <w:szCs w:val="24"/>
        </w:rPr>
        <w:t xml:space="preserve">aan de hoge tafel </w:t>
      </w:r>
      <w:r w:rsidRPr="00E17015">
        <w:rPr>
          <w:rFonts w:cs="Arial"/>
          <w:sz w:val="24"/>
          <w:szCs w:val="24"/>
        </w:rPr>
        <w:t>gesmeerd.</w:t>
      </w:r>
      <w:r w:rsidR="00E22E49" w:rsidRPr="00E17015">
        <w:rPr>
          <w:rFonts w:cs="Arial"/>
          <w:sz w:val="24"/>
          <w:szCs w:val="24"/>
        </w:rPr>
        <w:t xml:space="preserve"> </w:t>
      </w:r>
    </w:p>
    <w:p w14:paraId="7F49ED05" w14:textId="77777777" w:rsidR="005413A6" w:rsidRPr="00E17015" w:rsidRDefault="005413A6" w:rsidP="005413A6">
      <w:pPr>
        <w:numPr>
          <w:ilvl w:val="0"/>
          <w:numId w:val="5"/>
        </w:numPr>
        <w:rPr>
          <w:rFonts w:cs="Arial"/>
          <w:sz w:val="24"/>
          <w:szCs w:val="24"/>
        </w:rPr>
      </w:pPr>
      <w:r w:rsidRPr="00E17015">
        <w:rPr>
          <w:rFonts w:cs="Arial"/>
          <w:sz w:val="24"/>
          <w:szCs w:val="24"/>
        </w:rPr>
        <w:t>Kijk vooraf op de daglijst wat een kind mag eten of drinken en let vooral op allergiën</w:t>
      </w:r>
      <w:r w:rsidR="00300260" w:rsidRPr="00E17015">
        <w:rPr>
          <w:rFonts w:cs="Arial"/>
          <w:sz w:val="24"/>
          <w:szCs w:val="24"/>
        </w:rPr>
        <w:t>.</w:t>
      </w:r>
    </w:p>
    <w:p w14:paraId="5216D772" w14:textId="77777777" w:rsidR="00256E8F" w:rsidRPr="00E17015" w:rsidRDefault="00300260" w:rsidP="00256E8F">
      <w:pPr>
        <w:numPr>
          <w:ilvl w:val="0"/>
          <w:numId w:val="5"/>
        </w:numPr>
        <w:rPr>
          <w:rFonts w:cs="Arial"/>
          <w:i/>
          <w:sz w:val="24"/>
          <w:szCs w:val="24"/>
        </w:rPr>
      </w:pPr>
      <w:r w:rsidRPr="00E17015">
        <w:rPr>
          <w:rFonts w:cs="Arial"/>
          <w:sz w:val="24"/>
          <w:szCs w:val="24"/>
        </w:rPr>
        <w:t xml:space="preserve">Haal </w:t>
      </w:r>
      <w:r w:rsidR="00605DF7" w:rsidRPr="00E17015">
        <w:rPr>
          <w:rFonts w:cs="Arial"/>
          <w:sz w:val="24"/>
          <w:szCs w:val="24"/>
        </w:rPr>
        <w:t xml:space="preserve">om 11.00 uur, </w:t>
      </w:r>
      <w:r w:rsidRPr="00E17015">
        <w:rPr>
          <w:rFonts w:cs="Arial"/>
          <w:sz w:val="24"/>
          <w:szCs w:val="24"/>
        </w:rPr>
        <w:t xml:space="preserve">uit de koelkast in de keuken, van het </w:t>
      </w:r>
      <w:r w:rsidR="00CB7BF4" w:rsidRPr="00E17015">
        <w:rPr>
          <w:rFonts w:cs="Arial"/>
          <w:sz w:val="24"/>
          <w:szCs w:val="24"/>
        </w:rPr>
        <w:t xml:space="preserve">bovenste </w:t>
      </w:r>
      <w:r w:rsidRPr="00E17015">
        <w:rPr>
          <w:rFonts w:cs="Arial"/>
          <w:sz w:val="24"/>
          <w:szCs w:val="24"/>
        </w:rPr>
        <w:t xml:space="preserve">board, </w:t>
      </w:r>
      <w:r w:rsidR="00E22E49" w:rsidRPr="00E17015">
        <w:rPr>
          <w:rFonts w:cs="Arial"/>
          <w:sz w:val="24"/>
          <w:szCs w:val="24"/>
        </w:rPr>
        <w:t xml:space="preserve"> </w:t>
      </w:r>
      <w:r w:rsidRPr="00E17015">
        <w:rPr>
          <w:rFonts w:cs="Arial"/>
          <w:sz w:val="24"/>
          <w:szCs w:val="24"/>
        </w:rPr>
        <w:t xml:space="preserve">margarine en </w:t>
      </w:r>
      <w:r w:rsidR="001748E1" w:rsidRPr="00E17015">
        <w:rPr>
          <w:rFonts w:cs="Arial"/>
          <w:sz w:val="24"/>
          <w:szCs w:val="24"/>
        </w:rPr>
        <w:t>beleg (smeerkaas en</w:t>
      </w:r>
      <w:r w:rsidRPr="00E17015">
        <w:rPr>
          <w:rFonts w:cs="Arial"/>
          <w:sz w:val="24"/>
          <w:szCs w:val="24"/>
        </w:rPr>
        <w:t xml:space="preserve"> smeerworst) en </w:t>
      </w:r>
      <w:r w:rsidR="00E22E49" w:rsidRPr="00E17015">
        <w:rPr>
          <w:rFonts w:cs="Arial"/>
          <w:sz w:val="24"/>
          <w:szCs w:val="24"/>
        </w:rPr>
        <w:t xml:space="preserve">neem ook gelijk </w:t>
      </w:r>
      <w:r w:rsidRPr="00E17015">
        <w:rPr>
          <w:rFonts w:cs="Arial"/>
          <w:sz w:val="24"/>
          <w:szCs w:val="24"/>
        </w:rPr>
        <w:t xml:space="preserve">brood </w:t>
      </w:r>
      <w:r w:rsidR="00E22E49" w:rsidRPr="00E17015">
        <w:rPr>
          <w:rFonts w:cs="Arial"/>
          <w:sz w:val="24"/>
          <w:szCs w:val="24"/>
        </w:rPr>
        <w:t xml:space="preserve">mee </w:t>
      </w:r>
      <w:r w:rsidRPr="00E17015">
        <w:rPr>
          <w:rFonts w:cs="Arial"/>
          <w:sz w:val="24"/>
          <w:szCs w:val="24"/>
        </w:rPr>
        <w:t>uit de keuken.</w:t>
      </w:r>
      <w:r w:rsidR="00CB7BF4" w:rsidRPr="00E17015">
        <w:rPr>
          <w:rFonts w:cs="Arial"/>
          <w:sz w:val="24"/>
          <w:szCs w:val="24"/>
        </w:rPr>
        <w:t xml:space="preserve"> </w:t>
      </w:r>
      <w:r w:rsidR="00CB7BF4" w:rsidRPr="00E17015">
        <w:rPr>
          <w:rFonts w:cs="Arial"/>
          <w:i/>
          <w:sz w:val="24"/>
          <w:szCs w:val="24"/>
        </w:rPr>
        <w:t>(aparte koelkast wordt overwogen)</w:t>
      </w:r>
    </w:p>
    <w:p w14:paraId="5154095A" w14:textId="77777777" w:rsidR="00E22E49" w:rsidRPr="00E17015" w:rsidRDefault="00E22E49" w:rsidP="00256E8F">
      <w:pPr>
        <w:numPr>
          <w:ilvl w:val="0"/>
          <w:numId w:val="5"/>
        </w:numPr>
        <w:rPr>
          <w:rFonts w:cs="Arial"/>
          <w:sz w:val="24"/>
          <w:szCs w:val="24"/>
        </w:rPr>
      </w:pPr>
      <w:r w:rsidRPr="00E17015">
        <w:rPr>
          <w:rFonts w:cs="Arial"/>
          <w:sz w:val="24"/>
          <w:szCs w:val="24"/>
        </w:rPr>
        <w:t xml:space="preserve">Schenk, in de keuken, melk </w:t>
      </w:r>
      <w:r w:rsidR="007C2F2A" w:rsidRPr="00E17015">
        <w:rPr>
          <w:rFonts w:cs="Arial"/>
          <w:sz w:val="24"/>
          <w:szCs w:val="24"/>
        </w:rPr>
        <w:t xml:space="preserve">en roos vicee </w:t>
      </w:r>
      <w:r w:rsidRPr="00E17015">
        <w:rPr>
          <w:rFonts w:cs="Arial"/>
          <w:sz w:val="24"/>
          <w:szCs w:val="24"/>
        </w:rPr>
        <w:t>in passende tuitbekers en breng ze in een serveerbak naar het lokaal.</w:t>
      </w:r>
    </w:p>
    <w:p w14:paraId="1FF7B2D7" w14:textId="77777777" w:rsidR="00E22E49" w:rsidRPr="00E17015" w:rsidRDefault="00E22E49" w:rsidP="00256E8F">
      <w:pPr>
        <w:numPr>
          <w:ilvl w:val="0"/>
          <w:numId w:val="5"/>
        </w:numPr>
        <w:rPr>
          <w:rFonts w:cs="Arial"/>
          <w:sz w:val="24"/>
          <w:szCs w:val="24"/>
        </w:rPr>
      </w:pPr>
      <w:r w:rsidRPr="00E17015">
        <w:rPr>
          <w:rFonts w:cs="Arial"/>
          <w:sz w:val="24"/>
          <w:szCs w:val="24"/>
        </w:rPr>
        <w:t>Controleer vooraf de houdbaarheid van</w:t>
      </w:r>
      <w:r w:rsidR="005E7F20" w:rsidRPr="00E17015">
        <w:rPr>
          <w:rFonts w:cs="Arial"/>
          <w:sz w:val="24"/>
          <w:szCs w:val="24"/>
        </w:rPr>
        <w:t xml:space="preserve"> </w:t>
      </w:r>
      <w:r w:rsidRPr="00E17015">
        <w:rPr>
          <w:rFonts w:cs="Arial"/>
          <w:sz w:val="24"/>
          <w:szCs w:val="24"/>
        </w:rPr>
        <w:t>deze spullen en schrijf bij het openen van een nieuwe verpakking de datum van openen erop met een watervaste stift.</w:t>
      </w:r>
    </w:p>
    <w:p w14:paraId="7C94A038" w14:textId="77777777" w:rsidR="00256E8F" w:rsidRPr="00E17015" w:rsidRDefault="00256E8F" w:rsidP="00256E8F">
      <w:pPr>
        <w:numPr>
          <w:ilvl w:val="0"/>
          <w:numId w:val="5"/>
        </w:numPr>
        <w:rPr>
          <w:rFonts w:cs="Arial"/>
          <w:sz w:val="24"/>
          <w:szCs w:val="24"/>
        </w:rPr>
      </w:pPr>
      <w:r w:rsidRPr="00E17015">
        <w:rPr>
          <w:rFonts w:cs="Arial"/>
          <w:sz w:val="24"/>
          <w:szCs w:val="24"/>
        </w:rPr>
        <w:t>was vooraf je handen met zeep</w:t>
      </w:r>
    </w:p>
    <w:p w14:paraId="6CD3746F" w14:textId="77777777" w:rsidR="001748E1" w:rsidRPr="00E17015" w:rsidRDefault="00E22E49" w:rsidP="00256E8F">
      <w:pPr>
        <w:numPr>
          <w:ilvl w:val="0"/>
          <w:numId w:val="5"/>
        </w:numPr>
        <w:rPr>
          <w:rFonts w:cs="Arial"/>
          <w:sz w:val="24"/>
          <w:szCs w:val="24"/>
        </w:rPr>
      </w:pPr>
      <w:r w:rsidRPr="00E17015">
        <w:rPr>
          <w:rFonts w:cs="Arial"/>
          <w:sz w:val="24"/>
          <w:szCs w:val="24"/>
        </w:rPr>
        <w:t xml:space="preserve">aan de hoge tafel in het lokaal: </w:t>
      </w:r>
      <w:r w:rsidR="001748E1" w:rsidRPr="00E17015">
        <w:rPr>
          <w:rFonts w:cs="Arial"/>
          <w:sz w:val="24"/>
          <w:szCs w:val="24"/>
        </w:rPr>
        <w:t>smeer het brood, vouw het dubbel en snij het in kleine stukjes</w:t>
      </w:r>
    </w:p>
    <w:p w14:paraId="0726BC57" w14:textId="77777777" w:rsidR="00256E8F" w:rsidRPr="00E17015" w:rsidRDefault="00256E8F" w:rsidP="00256E8F">
      <w:pPr>
        <w:numPr>
          <w:ilvl w:val="0"/>
          <w:numId w:val="5"/>
        </w:numPr>
        <w:rPr>
          <w:rFonts w:cs="Arial"/>
          <w:sz w:val="24"/>
          <w:szCs w:val="24"/>
        </w:rPr>
      </w:pPr>
      <w:r w:rsidRPr="00E17015">
        <w:rPr>
          <w:rFonts w:cs="Arial"/>
          <w:sz w:val="24"/>
          <w:szCs w:val="24"/>
        </w:rPr>
        <w:t>leg de gesmeerde boterhammen op een bord en dek ze af met een ander bord</w:t>
      </w:r>
    </w:p>
    <w:p w14:paraId="74140C60" w14:textId="77777777" w:rsidR="001748E1" w:rsidRPr="00E17015" w:rsidRDefault="001748E1" w:rsidP="00256E8F">
      <w:pPr>
        <w:numPr>
          <w:ilvl w:val="0"/>
          <w:numId w:val="5"/>
        </w:numPr>
        <w:rPr>
          <w:rFonts w:cs="Arial"/>
          <w:sz w:val="24"/>
          <w:szCs w:val="24"/>
        </w:rPr>
      </w:pPr>
      <w:r w:rsidRPr="00E17015">
        <w:rPr>
          <w:rFonts w:cs="Arial"/>
          <w:sz w:val="24"/>
          <w:szCs w:val="24"/>
        </w:rPr>
        <w:t xml:space="preserve">breng </w:t>
      </w:r>
      <w:r w:rsidR="00F97850" w:rsidRPr="00E17015">
        <w:rPr>
          <w:rFonts w:cs="Arial"/>
          <w:sz w:val="24"/>
          <w:szCs w:val="24"/>
        </w:rPr>
        <w:t xml:space="preserve">margarine en beleg </w:t>
      </w:r>
      <w:r w:rsidRPr="00E17015">
        <w:rPr>
          <w:rFonts w:cs="Arial"/>
          <w:sz w:val="24"/>
          <w:szCs w:val="24"/>
        </w:rPr>
        <w:t>direct na het smeren weer naar de koelkast.</w:t>
      </w:r>
    </w:p>
    <w:p w14:paraId="402BB69C" w14:textId="77777777" w:rsidR="00256E8F" w:rsidRPr="00E17015" w:rsidRDefault="00256E8F" w:rsidP="00256E8F">
      <w:pPr>
        <w:rPr>
          <w:rFonts w:cs="Arial"/>
          <w:sz w:val="24"/>
          <w:szCs w:val="24"/>
        </w:rPr>
      </w:pPr>
    </w:p>
    <w:p w14:paraId="680962B3" w14:textId="77777777" w:rsidR="002E15A2" w:rsidRPr="00E17015" w:rsidRDefault="002E15A2" w:rsidP="002E15A2">
      <w:pPr>
        <w:rPr>
          <w:rFonts w:cs="Arial"/>
          <w:b/>
          <w:sz w:val="28"/>
          <w:szCs w:val="28"/>
        </w:rPr>
      </w:pPr>
      <w:r w:rsidRPr="00E17015">
        <w:rPr>
          <w:rFonts w:cs="Arial"/>
          <w:b/>
          <w:sz w:val="28"/>
          <w:szCs w:val="28"/>
        </w:rPr>
        <w:t>Middageten</w:t>
      </w:r>
      <w:r w:rsidRPr="00E17015">
        <w:rPr>
          <w:rFonts w:cs="Arial"/>
          <w:b/>
          <w:sz w:val="28"/>
          <w:szCs w:val="28"/>
        </w:rPr>
        <w:tab/>
      </w:r>
    </w:p>
    <w:p w14:paraId="4B1C59AC" w14:textId="77777777" w:rsidR="002E15A2" w:rsidRPr="00E17015" w:rsidRDefault="002E15A2" w:rsidP="002E15A2">
      <w:pPr>
        <w:numPr>
          <w:ilvl w:val="0"/>
          <w:numId w:val="3"/>
        </w:numPr>
        <w:rPr>
          <w:rFonts w:cs="Arial"/>
          <w:sz w:val="24"/>
          <w:szCs w:val="24"/>
        </w:rPr>
      </w:pPr>
      <w:r w:rsidRPr="00E17015">
        <w:rPr>
          <w:rFonts w:cs="Arial"/>
          <w:sz w:val="24"/>
          <w:szCs w:val="24"/>
        </w:rPr>
        <w:t>Zet de grotere kinderen (die niet meer in een wipstoeltje hoeven eten) in een kinderstoel aan de hoge tafel. De kleinere gaan in een stoelverkleiner.</w:t>
      </w:r>
    </w:p>
    <w:p w14:paraId="19A903DD" w14:textId="77777777" w:rsidR="002E15A2" w:rsidRPr="00E17015" w:rsidRDefault="002E15A2" w:rsidP="002E15A2">
      <w:pPr>
        <w:numPr>
          <w:ilvl w:val="0"/>
          <w:numId w:val="3"/>
        </w:numPr>
        <w:rPr>
          <w:rFonts w:cs="Arial"/>
          <w:sz w:val="24"/>
          <w:szCs w:val="24"/>
        </w:rPr>
      </w:pPr>
      <w:r w:rsidRPr="00E17015">
        <w:rPr>
          <w:rFonts w:cs="Arial"/>
          <w:sz w:val="24"/>
          <w:szCs w:val="24"/>
        </w:rPr>
        <w:t>De regel is dat ze een tuigje om moeten. Wanneer je zeker weet dat ze zelfstandig zullen blijven zitten en je er steeds goed op kunt letten hoeft dit niet. (gevaar: uit de stoel vallen)</w:t>
      </w:r>
    </w:p>
    <w:p w14:paraId="0405E9BD" w14:textId="77777777" w:rsidR="002E15A2" w:rsidRPr="00E17015" w:rsidRDefault="002E15A2" w:rsidP="002E15A2">
      <w:pPr>
        <w:numPr>
          <w:ilvl w:val="0"/>
          <w:numId w:val="3"/>
        </w:numPr>
        <w:rPr>
          <w:rFonts w:cs="Arial"/>
          <w:sz w:val="24"/>
          <w:szCs w:val="24"/>
        </w:rPr>
      </w:pPr>
      <w:r w:rsidRPr="00E17015">
        <w:rPr>
          <w:rFonts w:cs="Arial"/>
          <w:sz w:val="24"/>
          <w:szCs w:val="24"/>
        </w:rPr>
        <w:t>alle kinderen krijgen een schone slab om</w:t>
      </w:r>
    </w:p>
    <w:p w14:paraId="71E4B0D4" w14:textId="77777777" w:rsidR="002E15A2" w:rsidRPr="00E17015" w:rsidRDefault="002E15A2" w:rsidP="002E15A2">
      <w:pPr>
        <w:numPr>
          <w:ilvl w:val="0"/>
          <w:numId w:val="3"/>
        </w:numPr>
        <w:rPr>
          <w:rFonts w:cs="Arial"/>
          <w:sz w:val="24"/>
          <w:szCs w:val="24"/>
        </w:rPr>
      </w:pPr>
      <w:r w:rsidRPr="00E17015">
        <w:rPr>
          <w:rFonts w:cs="Arial"/>
          <w:sz w:val="24"/>
          <w:szCs w:val="24"/>
        </w:rPr>
        <w:t xml:space="preserve">Kijk voor het eten of drinken (nogmaals) in de daglijst wat ieder kind eet en drinkt en let vooral op allergiën. </w:t>
      </w:r>
    </w:p>
    <w:p w14:paraId="6D60A58E" w14:textId="77777777" w:rsidR="002E15A2" w:rsidRPr="00E17015" w:rsidRDefault="002E15A2" w:rsidP="002E15A2">
      <w:pPr>
        <w:numPr>
          <w:ilvl w:val="0"/>
          <w:numId w:val="3"/>
        </w:numPr>
        <w:rPr>
          <w:rFonts w:cs="Arial"/>
          <w:sz w:val="24"/>
          <w:szCs w:val="24"/>
        </w:rPr>
      </w:pPr>
      <w:r w:rsidRPr="00E17015">
        <w:rPr>
          <w:rFonts w:cs="Arial"/>
          <w:sz w:val="24"/>
          <w:szCs w:val="24"/>
        </w:rPr>
        <w:t>De leidsters wassen hun handen</w:t>
      </w:r>
    </w:p>
    <w:p w14:paraId="2FBC3232" w14:textId="77777777" w:rsidR="00F97850" w:rsidRPr="00E17015" w:rsidRDefault="00F97850" w:rsidP="00F97850">
      <w:pPr>
        <w:numPr>
          <w:ilvl w:val="0"/>
          <w:numId w:val="3"/>
        </w:numPr>
        <w:rPr>
          <w:rFonts w:cs="Arial"/>
          <w:i/>
          <w:sz w:val="24"/>
          <w:szCs w:val="24"/>
        </w:rPr>
      </w:pPr>
      <w:r w:rsidRPr="00E17015">
        <w:rPr>
          <w:rFonts w:cs="Arial"/>
          <w:i/>
          <w:sz w:val="24"/>
          <w:szCs w:val="24"/>
        </w:rPr>
        <w:t>de handjes van de kinderen worden voorafgaand aan het eten alleen afgepoetst wanneer ze buiten zijn geweest en/of zichtbaar vies zijn. (standaard afpoetsen geeft geen hygiënevoordeel omdat ze toch al de hele dag speelgoed onderzoeken met handjes en mond)</w:t>
      </w:r>
    </w:p>
    <w:p w14:paraId="61DE7A82" w14:textId="77777777" w:rsidR="002E15A2" w:rsidRPr="00E17015" w:rsidRDefault="002E15A2" w:rsidP="002E15A2">
      <w:pPr>
        <w:numPr>
          <w:ilvl w:val="0"/>
          <w:numId w:val="3"/>
        </w:numPr>
        <w:rPr>
          <w:rFonts w:cs="Arial"/>
          <w:sz w:val="24"/>
          <w:szCs w:val="24"/>
        </w:rPr>
      </w:pPr>
      <w:r w:rsidRPr="00E17015">
        <w:rPr>
          <w:rFonts w:cs="Arial"/>
          <w:sz w:val="24"/>
          <w:szCs w:val="24"/>
        </w:rPr>
        <w:t>De leidsters helpen de kinderen bij het eten van hun boterham. Sommigen eten zelf, anderen worden door de leidsters met (voor ieder een apart) vorkje gevoerd.</w:t>
      </w:r>
    </w:p>
    <w:p w14:paraId="2F0EBEF8" w14:textId="77777777" w:rsidR="002E15A2" w:rsidRPr="00E17015" w:rsidRDefault="002E15A2" w:rsidP="002E15A2">
      <w:pPr>
        <w:numPr>
          <w:ilvl w:val="0"/>
          <w:numId w:val="3"/>
        </w:numPr>
        <w:rPr>
          <w:rFonts w:cs="Arial"/>
          <w:sz w:val="24"/>
          <w:szCs w:val="24"/>
        </w:rPr>
      </w:pPr>
      <w:r w:rsidRPr="00E17015">
        <w:rPr>
          <w:rFonts w:cs="Arial"/>
          <w:sz w:val="24"/>
          <w:szCs w:val="24"/>
        </w:rPr>
        <w:t>Hierna helpen ze de kinderen bij het drinken uit de tuitbeker</w:t>
      </w:r>
    </w:p>
    <w:p w14:paraId="63C0FF97" w14:textId="77777777" w:rsidR="002E15A2" w:rsidRPr="00E17015" w:rsidRDefault="002E15A2" w:rsidP="002E15A2">
      <w:pPr>
        <w:ind w:left="360"/>
        <w:rPr>
          <w:rFonts w:cs="Arial"/>
          <w:sz w:val="24"/>
          <w:szCs w:val="24"/>
        </w:rPr>
      </w:pPr>
    </w:p>
    <w:p w14:paraId="7E1A3957" w14:textId="77777777" w:rsidR="002E15A2" w:rsidRPr="00E17015" w:rsidRDefault="002E15A2" w:rsidP="002E15A2">
      <w:pPr>
        <w:numPr>
          <w:ilvl w:val="0"/>
          <w:numId w:val="3"/>
        </w:numPr>
        <w:rPr>
          <w:rFonts w:cs="Arial"/>
          <w:sz w:val="24"/>
          <w:szCs w:val="24"/>
        </w:rPr>
      </w:pPr>
      <w:r w:rsidRPr="00E17015">
        <w:rPr>
          <w:rFonts w:cs="Arial"/>
          <w:sz w:val="24"/>
          <w:szCs w:val="24"/>
        </w:rPr>
        <w:t>Schrijf in de daglijst hoeveel ze hebben gegeten.</w:t>
      </w:r>
    </w:p>
    <w:p w14:paraId="4F16B79D" w14:textId="77777777" w:rsidR="002E15A2" w:rsidRPr="00E17015" w:rsidRDefault="002E15A2" w:rsidP="002E15A2">
      <w:pPr>
        <w:numPr>
          <w:ilvl w:val="0"/>
          <w:numId w:val="4"/>
        </w:numPr>
        <w:rPr>
          <w:rFonts w:cs="Arial"/>
          <w:sz w:val="24"/>
          <w:szCs w:val="24"/>
        </w:rPr>
      </w:pPr>
      <w:r w:rsidRPr="00E17015">
        <w:rPr>
          <w:rFonts w:cs="Arial"/>
          <w:sz w:val="24"/>
          <w:szCs w:val="24"/>
        </w:rPr>
        <w:t>Na het eten en drinken worden het gezicht en de handjes van ieder kind met een apart schoon washandje afgepoetst</w:t>
      </w:r>
    </w:p>
    <w:p w14:paraId="358EE95D" w14:textId="77777777" w:rsidR="002E15A2" w:rsidRPr="00E17015" w:rsidRDefault="002E15A2" w:rsidP="002E15A2">
      <w:pPr>
        <w:numPr>
          <w:ilvl w:val="0"/>
          <w:numId w:val="4"/>
        </w:numPr>
        <w:rPr>
          <w:rFonts w:cs="Arial"/>
          <w:sz w:val="24"/>
          <w:szCs w:val="24"/>
        </w:rPr>
      </w:pPr>
      <w:r w:rsidRPr="00E17015">
        <w:rPr>
          <w:rFonts w:cs="Arial"/>
          <w:sz w:val="24"/>
          <w:szCs w:val="24"/>
        </w:rPr>
        <w:t xml:space="preserve">Vieze vaat gaat in de serveerbak en gebruikte slabben en washandjes in het mandje voor vieze was.  </w:t>
      </w:r>
    </w:p>
    <w:p w14:paraId="469B5AC5" w14:textId="77777777" w:rsidR="00803922" w:rsidRPr="00E17015" w:rsidRDefault="002E15A2" w:rsidP="00803922">
      <w:pPr>
        <w:rPr>
          <w:rFonts w:cs="Arial"/>
          <w:sz w:val="24"/>
          <w:szCs w:val="24"/>
        </w:rPr>
      </w:pPr>
      <w:r w:rsidRPr="00E17015">
        <w:rPr>
          <w:rFonts w:cs="Arial"/>
          <w:sz w:val="24"/>
          <w:szCs w:val="24"/>
        </w:rPr>
        <w:br w:type="page"/>
      </w:r>
      <w:r w:rsidR="00803922" w:rsidRPr="00E17015">
        <w:rPr>
          <w:rFonts w:cs="Arial"/>
          <w:b/>
          <w:sz w:val="28"/>
          <w:szCs w:val="28"/>
        </w:rPr>
        <w:lastRenderedPageBreak/>
        <w:t xml:space="preserve">Opruimen na de kring of </w:t>
      </w:r>
      <w:r w:rsidR="00875701" w:rsidRPr="00E17015">
        <w:rPr>
          <w:rFonts w:cs="Arial"/>
          <w:b/>
          <w:sz w:val="28"/>
          <w:szCs w:val="28"/>
        </w:rPr>
        <w:t xml:space="preserve">na </w:t>
      </w:r>
      <w:r w:rsidR="00803922" w:rsidRPr="00E17015">
        <w:rPr>
          <w:rFonts w:cs="Arial"/>
          <w:b/>
          <w:sz w:val="28"/>
          <w:szCs w:val="28"/>
        </w:rPr>
        <w:t>brood eten</w:t>
      </w:r>
    </w:p>
    <w:p w14:paraId="50F60411" w14:textId="77777777" w:rsidR="00CE68AE" w:rsidRPr="00E17015" w:rsidRDefault="002D26CA" w:rsidP="002D26CA">
      <w:pPr>
        <w:numPr>
          <w:ilvl w:val="0"/>
          <w:numId w:val="5"/>
        </w:numPr>
        <w:rPr>
          <w:rFonts w:cs="Arial"/>
          <w:sz w:val="24"/>
          <w:szCs w:val="24"/>
        </w:rPr>
      </w:pPr>
      <w:r w:rsidRPr="00E17015">
        <w:rPr>
          <w:rFonts w:cs="Arial"/>
          <w:sz w:val="24"/>
          <w:szCs w:val="24"/>
        </w:rPr>
        <w:t>Banken, k</w:t>
      </w:r>
      <w:r w:rsidR="00CE68AE" w:rsidRPr="00E17015">
        <w:rPr>
          <w:rFonts w:cs="Arial"/>
          <w:sz w:val="24"/>
          <w:szCs w:val="24"/>
        </w:rPr>
        <w:t>inderstoel</w:t>
      </w:r>
      <w:r w:rsidRPr="00E17015">
        <w:rPr>
          <w:rFonts w:cs="Arial"/>
          <w:sz w:val="24"/>
          <w:szCs w:val="24"/>
        </w:rPr>
        <w:t>en</w:t>
      </w:r>
      <w:r w:rsidR="00CE6624" w:rsidRPr="00E17015">
        <w:rPr>
          <w:rFonts w:cs="Arial"/>
          <w:sz w:val="24"/>
          <w:szCs w:val="24"/>
        </w:rPr>
        <w:t>, stoelverkleiners</w:t>
      </w:r>
      <w:r w:rsidR="00F1639D" w:rsidRPr="00E17015">
        <w:rPr>
          <w:rFonts w:cs="Arial"/>
          <w:sz w:val="24"/>
          <w:szCs w:val="24"/>
        </w:rPr>
        <w:t xml:space="preserve"> en</w:t>
      </w:r>
      <w:r w:rsidR="00CE68AE" w:rsidRPr="00E17015">
        <w:rPr>
          <w:rFonts w:cs="Arial"/>
          <w:sz w:val="24"/>
          <w:szCs w:val="24"/>
        </w:rPr>
        <w:t xml:space="preserve"> tafel worden </w:t>
      </w:r>
      <w:r w:rsidR="00DF7C83" w:rsidRPr="00E17015">
        <w:rPr>
          <w:rFonts w:cs="Arial"/>
          <w:sz w:val="24"/>
          <w:szCs w:val="24"/>
        </w:rPr>
        <w:t xml:space="preserve">na iedere kring of middageten </w:t>
      </w:r>
      <w:r w:rsidR="00F1639D" w:rsidRPr="00E17015">
        <w:rPr>
          <w:rFonts w:cs="Arial"/>
          <w:sz w:val="24"/>
          <w:szCs w:val="24"/>
        </w:rPr>
        <w:t>schoongemaakt met een stuk papier met zeepwater uit de spuitfles.</w:t>
      </w:r>
      <w:r w:rsidRPr="00E17015">
        <w:rPr>
          <w:rFonts w:cs="Arial"/>
          <w:sz w:val="24"/>
          <w:szCs w:val="24"/>
        </w:rPr>
        <w:t xml:space="preserve"> (op </w:t>
      </w:r>
      <w:r w:rsidR="002955B2" w:rsidRPr="00E17015">
        <w:rPr>
          <w:rFonts w:cs="Arial"/>
          <w:sz w:val="24"/>
          <w:szCs w:val="24"/>
        </w:rPr>
        <w:t>vrijdag doen de leidsters ze</w:t>
      </w:r>
      <w:r w:rsidRPr="00E17015">
        <w:rPr>
          <w:rFonts w:cs="Arial"/>
          <w:sz w:val="24"/>
          <w:szCs w:val="24"/>
        </w:rPr>
        <w:t xml:space="preserve"> grondig met een sopje)</w:t>
      </w:r>
    </w:p>
    <w:p w14:paraId="0906EB7A" w14:textId="77777777" w:rsidR="009F36D5" w:rsidRPr="00E17015" w:rsidRDefault="005E7F20" w:rsidP="009F36D5">
      <w:pPr>
        <w:numPr>
          <w:ilvl w:val="0"/>
          <w:numId w:val="5"/>
        </w:numPr>
        <w:rPr>
          <w:rFonts w:cs="Arial"/>
          <w:sz w:val="24"/>
          <w:szCs w:val="24"/>
        </w:rPr>
      </w:pPr>
      <w:r w:rsidRPr="00E17015">
        <w:rPr>
          <w:rFonts w:cs="Arial"/>
          <w:sz w:val="24"/>
          <w:szCs w:val="24"/>
        </w:rPr>
        <w:t>Veeg hierna b</w:t>
      </w:r>
      <w:r w:rsidR="009F36D5" w:rsidRPr="00E17015">
        <w:rPr>
          <w:rFonts w:cs="Arial"/>
          <w:sz w:val="24"/>
          <w:szCs w:val="24"/>
        </w:rPr>
        <w:t>an</w:t>
      </w:r>
      <w:r w:rsidR="00483D53" w:rsidRPr="00E17015">
        <w:rPr>
          <w:rFonts w:cs="Arial"/>
          <w:sz w:val="24"/>
          <w:szCs w:val="24"/>
        </w:rPr>
        <w:t>ken en vloer met blik en veger en zonodig de zaalveger (bezem).</w:t>
      </w:r>
    </w:p>
    <w:p w14:paraId="69845EFD" w14:textId="77777777" w:rsidR="009F36D5" w:rsidRPr="00E17015" w:rsidRDefault="009F36D5" w:rsidP="009F36D5">
      <w:pPr>
        <w:numPr>
          <w:ilvl w:val="0"/>
          <w:numId w:val="5"/>
        </w:numPr>
        <w:rPr>
          <w:rFonts w:cs="Arial"/>
          <w:sz w:val="24"/>
          <w:szCs w:val="24"/>
        </w:rPr>
      </w:pPr>
      <w:r w:rsidRPr="00E17015">
        <w:rPr>
          <w:rFonts w:cs="Arial"/>
          <w:sz w:val="24"/>
          <w:szCs w:val="24"/>
        </w:rPr>
        <w:t>Kruimels, schillen en etensresten gaan in de afvalbak op de gang</w:t>
      </w:r>
    </w:p>
    <w:p w14:paraId="163D0E8B" w14:textId="77777777" w:rsidR="00F1639D" w:rsidRPr="00E17015" w:rsidRDefault="002D26CA" w:rsidP="00CE68AE">
      <w:pPr>
        <w:numPr>
          <w:ilvl w:val="0"/>
          <w:numId w:val="5"/>
        </w:numPr>
        <w:rPr>
          <w:rFonts w:cs="Arial"/>
          <w:sz w:val="24"/>
          <w:szCs w:val="24"/>
        </w:rPr>
      </w:pPr>
      <w:r w:rsidRPr="00E17015">
        <w:rPr>
          <w:rFonts w:cs="Arial"/>
          <w:sz w:val="24"/>
          <w:szCs w:val="24"/>
        </w:rPr>
        <w:t xml:space="preserve">Eventuele vlekken op de vloer worden verwijderd met papier en zeepwater. </w:t>
      </w:r>
    </w:p>
    <w:p w14:paraId="3F639CEC" w14:textId="77777777" w:rsidR="00803922" w:rsidRPr="00E17015" w:rsidRDefault="00803922" w:rsidP="00803922">
      <w:pPr>
        <w:numPr>
          <w:ilvl w:val="0"/>
          <w:numId w:val="5"/>
        </w:numPr>
        <w:rPr>
          <w:rFonts w:cs="Arial"/>
          <w:sz w:val="24"/>
          <w:szCs w:val="24"/>
        </w:rPr>
      </w:pPr>
      <w:r w:rsidRPr="00E17015">
        <w:rPr>
          <w:rFonts w:cs="Arial"/>
          <w:sz w:val="24"/>
          <w:szCs w:val="24"/>
        </w:rPr>
        <w:t xml:space="preserve">De </w:t>
      </w:r>
      <w:r w:rsidR="00723889" w:rsidRPr="00E17015">
        <w:rPr>
          <w:rFonts w:cs="Arial"/>
          <w:sz w:val="24"/>
          <w:szCs w:val="24"/>
        </w:rPr>
        <w:t xml:space="preserve">gebruikte </w:t>
      </w:r>
      <w:r w:rsidRPr="00E17015">
        <w:rPr>
          <w:rFonts w:cs="Arial"/>
          <w:sz w:val="24"/>
          <w:szCs w:val="24"/>
        </w:rPr>
        <w:t xml:space="preserve">washandjes en slabben </w:t>
      </w:r>
      <w:r w:rsidR="00723889" w:rsidRPr="00E17015">
        <w:rPr>
          <w:rFonts w:cs="Arial"/>
          <w:sz w:val="24"/>
          <w:szCs w:val="24"/>
        </w:rPr>
        <w:t>worden</w:t>
      </w:r>
      <w:r w:rsidR="00B22BBF" w:rsidRPr="00E17015">
        <w:rPr>
          <w:rFonts w:cs="Arial"/>
          <w:sz w:val="24"/>
          <w:szCs w:val="24"/>
        </w:rPr>
        <w:t xml:space="preserve"> gaan</w:t>
      </w:r>
      <w:r w:rsidR="00723889" w:rsidRPr="00E17015">
        <w:rPr>
          <w:rFonts w:cs="Arial"/>
          <w:sz w:val="24"/>
          <w:szCs w:val="24"/>
        </w:rPr>
        <w:t xml:space="preserve"> in het mandje voor vieze was</w:t>
      </w:r>
      <w:r w:rsidR="00B22BBF" w:rsidRPr="00E17015">
        <w:rPr>
          <w:rFonts w:cs="Arial"/>
          <w:sz w:val="24"/>
          <w:szCs w:val="24"/>
        </w:rPr>
        <w:t>. Dit wordt aan het eind van de dag en zonodig tussentijds naar de</w:t>
      </w:r>
      <w:r w:rsidRPr="00E17015">
        <w:rPr>
          <w:rFonts w:cs="Arial"/>
          <w:sz w:val="24"/>
          <w:szCs w:val="24"/>
        </w:rPr>
        <w:t xml:space="preserve"> wasmachine in het magazijn</w:t>
      </w:r>
      <w:r w:rsidR="00723889" w:rsidRPr="00E17015">
        <w:rPr>
          <w:rFonts w:cs="Arial"/>
          <w:sz w:val="24"/>
          <w:szCs w:val="24"/>
        </w:rPr>
        <w:t xml:space="preserve"> gebracht</w:t>
      </w:r>
      <w:r w:rsidR="00CE659B" w:rsidRPr="00E17015">
        <w:rPr>
          <w:rFonts w:cs="Arial"/>
          <w:sz w:val="24"/>
          <w:szCs w:val="24"/>
        </w:rPr>
        <w:t xml:space="preserve">. </w:t>
      </w:r>
    </w:p>
    <w:p w14:paraId="6B87ECF0" w14:textId="77777777" w:rsidR="00050BE0" w:rsidRPr="00E17015" w:rsidRDefault="00050BE0" w:rsidP="00050BE0">
      <w:pPr>
        <w:numPr>
          <w:ilvl w:val="0"/>
          <w:numId w:val="5"/>
        </w:numPr>
        <w:rPr>
          <w:rFonts w:cs="Arial"/>
          <w:sz w:val="24"/>
          <w:szCs w:val="24"/>
        </w:rPr>
      </w:pPr>
      <w:r w:rsidRPr="00E17015">
        <w:rPr>
          <w:rFonts w:cs="Arial"/>
          <w:sz w:val="24"/>
          <w:szCs w:val="24"/>
        </w:rPr>
        <w:t xml:space="preserve">De vuile vaat wordt in de serveerbak naar de vaatwasser in de keuken gebracht. </w:t>
      </w:r>
    </w:p>
    <w:p w14:paraId="58999FE8" w14:textId="77777777" w:rsidR="00CE659B" w:rsidRPr="00E17015" w:rsidRDefault="00CE659B" w:rsidP="00803922">
      <w:pPr>
        <w:numPr>
          <w:ilvl w:val="0"/>
          <w:numId w:val="5"/>
        </w:numPr>
        <w:rPr>
          <w:rFonts w:cs="Arial"/>
          <w:sz w:val="24"/>
          <w:szCs w:val="24"/>
        </w:rPr>
      </w:pPr>
      <w:r w:rsidRPr="00E17015">
        <w:rPr>
          <w:rFonts w:cs="Arial"/>
          <w:sz w:val="24"/>
          <w:szCs w:val="24"/>
        </w:rPr>
        <w:t>De serveerbak wordt in de keuken schoongemaakt.</w:t>
      </w:r>
    </w:p>
    <w:p w14:paraId="189876B4" w14:textId="77777777" w:rsidR="00CE659B" w:rsidRPr="00E17015" w:rsidRDefault="00CE659B" w:rsidP="00CE659B">
      <w:pPr>
        <w:numPr>
          <w:ilvl w:val="0"/>
          <w:numId w:val="5"/>
        </w:numPr>
        <w:rPr>
          <w:rFonts w:cs="Arial"/>
          <w:sz w:val="24"/>
          <w:szCs w:val="24"/>
        </w:rPr>
      </w:pPr>
      <w:r w:rsidRPr="00E17015">
        <w:rPr>
          <w:rFonts w:cs="Arial"/>
          <w:sz w:val="24"/>
          <w:szCs w:val="24"/>
        </w:rPr>
        <w:t>Na de ochtendkring wordt hij direct weer gevuld met spullen voor het middageten (borden, vork</w:t>
      </w:r>
      <w:r w:rsidR="00F864CD" w:rsidRPr="00E17015">
        <w:rPr>
          <w:rFonts w:cs="Arial"/>
          <w:sz w:val="24"/>
          <w:szCs w:val="24"/>
        </w:rPr>
        <w:t>jes</w:t>
      </w:r>
      <w:r w:rsidRPr="00E17015">
        <w:rPr>
          <w:rFonts w:cs="Arial"/>
          <w:sz w:val="24"/>
          <w:szCs w:val="24"/>
        </w:rPr>
        <w:t xml:space="preserve">, </w:t>
      </w:r>
      <w:r w:rsidR="00F864CD" w:rsidRPr="00E17015">
        <w:rPr>
          <w:rFonts w:cs="Arial"/>
          <w:sz w:val="24"/>
          <w:szCs w:val="24"/>
        </w:rPr>
        <w:t>1 smeermes</w:t>
      </w:r>
      <w:r w:rsidRPr="00E17015">
        <w:rPr>
          <w:rFonts w:cs="Arial"/>
          <w:sz w:val="24"/>
          <w:szCs w:val="24"/>
        </w:rPr>
        <w:t xml:space="preserve">) en wordt </w:t>
      </w:r>
      <w:r w:rsidR="0047119A" w:rsidRPr="00E17015">
        <w:rPr>
          <w:rFonts w:cs="Arial"/>
          <w:sz w:val="24"/>
          <w:szCs w:val="24"/>
        </w:rPr>
        <w:t xml:space="preserve">hij </w:t>
      </w:r>
      <w:r w:rsidRPr="00E17015">
        <w:rPr>
          <w:rFonts w:cs="Arial"/>
          <w:sz w:val="24"/>
          <w:szCs w:val="24"/>
        </w:rPr>
        <w:t>weer op de plank in het lokaal gezet.</w:t>
      </w:r>
    </w:p>
    <w:p w14:paraId="2C0E8EB0" w14:textId="77777777" w:rsidR="0047119A" w:rsidRPr="00E17015" w:rsidRDefault="00CE659B" w:rsidP="00803922">
      <w:pPr>
        <w:numPr>
          <w:ilvl w:val="0"/>
          <w:numId w:val="5"/>
        </w:numPr>
        <w:rPr>
          <w:rFonts w:cs="Arial"/>
          <w:sz w:val="24"/>
          <w:szCs w:val="24"/>
        </w:rPr>
      </w:pPr>
      <w:r w:rsidRPr="00E17015">
        <w:rPr>
          <w:rFonts w:cs="Arial"/>
          <w:sz w:val="24"/>
          <w:szCs w:val="24"/>
        </w:rPr>
        <w:t xml:space="preserve">Na het middageten </w:t>
      </w:r>
      <w:r w:rsidR="0047119A" w:rsidRPr="00E17015">
        <w:rPr>
          <w:rFonts w:cs="Arial"/>
          <w:sz w:val="24"/>
          <w:szCs w:val="24"/>
        </w:rPr>
        <w:t>en de middagkring blijft hij in de keuken</w:t>
      </w:r>
    </w:p>
    <w:p w14:paraId="4584D1BA" w14:textId="77777777" w:rsidR="00C56524" w:rsidRPr="00E17015" w:rsidRDefault="00C56524" w:rsidP="00C15B80">
      <w:pPr>
        <w:rPr>
          <w:rFonts w:cs="Arial"/>
          <w:b/>
          <w:sz w:val="28"/>
          <w:szCs w:val="28"/>
        </w:rPr>
      </w:pPr>
    </w:p>
    <w:p w14:paraId="136E939B" w14:textId="77777777" w:rsidR="00C15B80" w:rsidRPr="00E17015" w:rsidRDefault="00C15B80" w:rsidP="00C15B80">
      <w:pPr>
        <w:rPr>
          <w:rFonts w:cs="Arial"/>
          <w:b/>
          <w:sz w:val="28"/>
          <w:szCs w:val="28"/>
        </w:rPr>
      </w:pPr>
      <w:r w:rsidRPr="00E17015">
        <w:rPr>
          <w:rFonts w:cs="Arial"/>
          <w:b/>
          <w:sz w:val="28"/>
          <w:szCs w:val="28"/>
        </w:rPr>
        <w:t>Warme dranken leidsters</w:t>
      </w:r>
    </w:p>
    <w:p w14:paraId="14215C48" w14:textId="77777777" w:rsidR="00C15B80" w:rsidRPr="00E17015" w:rsidRDefault="00C15B80" w:rsidP="00C15B80">
      <w:pPr>
        <w:numPr>
          <w:ilvl w:val="0"/>
          <w:numId w:val="3"/>
        </w:numPr>
        <w:rPr>
          <w:rFonts w:cs="Arial"/>
          <w:sz w:val="24"/>
          <w:szCs w:val="24"/>
        </w:rPr>
      </w:pPr>
      <w:r w:rsidRPr="00E17015">
        <w:rPr>
          <w:rFonts w:cs="Arial"/>
          <w:sz w:val="24"/>
          <w:szCs w:val="24"/>
        </w:rPr>
        <w:t>heet water en koffie worden in de keuken in een thermoskan gedaan</w:t>
      </w:r>
    </w:p>
    <w:p w14:paraId="5EDDE7C2" w14:textId="77777777" w:rsidR="00C15B80" w:rsidRPr="00E17015" w:rsidRDefault="00C15B80" w:rsidP="00C15B80">
      <w:pPr>
        <w:numPr>
          <w:ilvl w:val="0"/>
          <w:numId w:val="3"/>
        </w:numPr>
        <w:rPr>
          <w:rFonts w:cs="Arial"/>
          <w:sz w:val="24"/>
          <w:szCs w:val="24"/>
        </w:rPr>
      </w:pPr>
      <w:r w:rsidRPr="00E17015">
        <w:rPr>
          <w:rFonts w:cs="Arial"/>
          <w:sz w:val="24"/>
          <w:szCs w:val="24"/>
        </w:rPr>
        <w:t>controleer in de keuken of het deksel van de kan goed dicht is en zet hem in het lokaal direct in de vaste serveerbak</w:t>
      </w:r>
    </w:p>
    <w:p w14:paraId="0210E0C3" w14:textId="77777777" w:rsidR="00C15B80" w:rsidRPr="00E17015" w:rsidRDefault="00C15B80" w:rsidP="00C15B80">
      <w:pPr>
        <w:numPr>
          <w:ilvl w:val="0"/>
          <w:numId w:val="3"/>
        </w:numPr>
        <w:rPr>
          <w:rFonts w:cs="Arial"/>
          <w:sz w:val="24"/>
          <w:szCs w:val="24"/>
        </w:rPr>
      </w:pPr>
      <w:r w:rsidRPr="00E17015">
        <w:rPr>
          <w:rFonts w:cs="Arial"/>
          <w:sz w:val="24"/>
          <w:szCs w:val="24"/>
        </w:rPr>
        <w:t>warme dranken worden ingeschonken in de vaste serveerbak</w:t>
      </w:r>
    </w:p>
    <w:p w14:paraId="5C8B3FCD" w14:textId="77777777" w:rsidR="00C15B80" w:rsidRPr="00E17015" w:rsidRDefault="00C15B80" w:rsidP="00C15B80">
      <w:pPr>
        <w:numPr>
          <w:ilvl w:val="0"/>
          <w:numId w:val="3"/>
        </w:numPr>
        <w:rPr>
          <w:rFonts w:cs="Arial"/>
          <w:sz w:val="24"/>
          <w:szCs w:val="24"/>
        </w:rPr>
      </w:pPr>
      <w:r w:rsidRPr="00E17015">
        <w:rPr>
          <w:rFonts w:cs="Arial"/>
          <w:sz w:val="24"/>
          <w:szCs w:val="24"/>
        </w:rPr>
        <w:t>kopjes, glazen en bekers met warme dranken worden neergezet in de vaste serveerbak (en mogen dus nooit ergens anders in het lokaal staan).</w:t>
      </w:r>
    </w:p>
    <w:p w14:paraId="651B86B2" w14:textId="77777777" w:rsidR="00C15B80" w:rsidRPr="00E17015" w:rsidRDefault="00C15B80" w:rsidP="00C15B80">
      <w:pPr>
        <w:numPr>
          <w:ilvl w:val="0"/>
          <w:numId w:val="3"/>
        </w:numPr>
        <w:rPr>
          <w:rFonts w:cs="Arial"/>
          <w:sz w:val="24"/>
          <w:szCs w:val="24"/>
        </w:rPr>
      </w:pPr>
      <w:r w:rsidRPr="00E17015">
        <w:rPr>
          <w:rFonts w:cs="Arial"/>
          <w:sz w:val="24"/>
          <w:szCs w:val="24"/>
        </w:rPr>
        <w:t>voorkom dat je met warme drank tussen de kinderen door moet lopen</w:t>
      </w:r>
    </w:p>
    <w:p w14:paraId="6C0B48BB" w14:textId="77777777" w:rsidR="00C15B80" w:rsidRPr="00E17015" w:rsidRDefault="00C15B80" w:rsidP="00C15B80">
      <w:pPr>
        <w:numPr>
          <w:ilvl w:val="0"/>
          <w:numId w:val="3"/>
        </w:numPr>
        <w:rPr>
          <w:rFonts w:cs="Arial"/>
          <w:sz w:val="24"/>
          <w:szCs w:val="24"/>
        </w:rPr>
      </w:pPr>
      <w:r w:rsidRPr="00E17015">
        <w:rPr>
          <w:rFonts w:cs="Arial"/>
          <w:sz w:val="24"/>
          <w:szCs w:val="24"/>
        </w:rPr>
        <w:t xml:space="preserve">drink je warme drank bij de serveerbak, zodat je deze daar steeds makkelijk in terug kunt zetten. </w:t>
      </w:r>
    </w:p>
    <w:p w14:paraId="07F2279F" w14:textId="77777777" w:rsidR="00C15B80" w:rsidRPr="00E17015" w:rsidRDefault="00C15B80" w:rsidP="00C15B80">
      <w:pPr>
        <w:numPr>
          <w:ilvl w:val="0"/>
          <w:numId w:val="3"/>
        </w:numPr>
        <w:rPr>
          <w:rFonts w:cs="Arial"/>
          <w:sz w:val="24"/>
          <w:szCs w:val="24"/>
        </w:rPr>
      </w:pPr>
      <w:r w:rsidRPr="00E17015">
        <w:rPr>
          <w:rFonts w:cs="Arial"/>
          <w:sz w:val="24"/>
          <w:szCs w:val="24"/>
        </w:rPr>
        <w:t>wanneer je warme drank drinkt mogen er geen kinderen in de buurt zijn en mag je vanzelfsprekend ook geen kind op de arm of op schoot hebben.</w:t>
      </w:r>
    </w:p>
    <w:p w14:paraId="6FE6B1A3" w14:textId="77777777" w:rsidR="00C15B80" w:rsidRPr="00E17015" w:rsidRDefault="00C15B80" w:rsidP="00C15B80">
      <w:pPr>
        <w:numPr>
          <w:ilvl w:val="0"/>
          <w:numId w:val="3"/>
        </w:numPr>
        <w:rPr>
          <w:rFonts w:cs="Arial"/>
          <w:sz w:val="24"/>
          <w:szCs w:val="24"/>
        </w:rPr>
      </w:pPr>
      <w:r w:rsidRPr="00E17015">
        <w:rPr>
          <w:rFonts w:cs="Arial"/>
          <w:sz w:val="24"/>
          <w:szCs w:val="24"/>
        </w:rPr>
        <w:t>het is verboden om met kopjes/glazen met warme drank door de gang te lopen. (haal dan een thermoskan)</w:t>
      </w:r>
    </w:p>
    <w:p w14:paraId="0039A0DF" w14:textId="77777777" w:rsidR="00C15B80" w:rsidRPr="00E17015" w:rsidRDefault="00C15B80" w:rsidP="00C15B80">
      <w:pPr>
        <w:numPr>
          <w:ilvl w:val="0"/>
          <w:numId w:val="3"/>
        </w:numPr>
        <w:rPr>
          <w:rFonts w:cs="Arial"/>
          <w:sz w:val="24"/>
          <w:szCs w:val="24"/>
        </w:rPr>
      </w:pPr>
      <w:r w:rsidRPr="00E17015">
        <w:rPr>
          <w:rFonts w:cs="Arial"/>
          <w:sz w:val="24"/>
          <w:szCs w:val="24"/>
        </w:rPr>
        <w:t>Zolang hiervoor geen speciale voorziening is getroffen mogen er buiten geen warme dranken zijn.</w:t>
      </w:r>
    </w:p>
    <w:p w14:paraId="3DDD38CB" w14:textId="77777777" w:rsidR="00C15B80" w:rsidRPr="00E17015" w:rsidRDefault="00C15B80" w:rsidP="00E1499F">
      <w:pPr>
        <w:rPr>
          <w:rFonts w:cs="Arial"/>
          <w:b/>
          <w:sz w:val="28"/>
          <w:szCs w:val="28"/>
        </w:rPr>
      </w:pPr>
    </w:p>
    <w:p w14:paraId="6AD89CE9" w14:textId="77777777" w:rsidR="00C15B80" w:rsidRPr="00E17015" w:rsidRDefault="00C15B80" w:rsidP="00E1499F">
      <w:pPr>
        <w:rPr>
          <w:rFonts w:cs="Arial"/>
          <w:b/>
          <w:sz w:val="28"/>
          <w:szCs w:val="28"/>
        </w:rPr>
      </w:pPr>
    </w:p>
    <w:p w14:paraId="130884B8" w14:textId="77777777" w:rsidR="00E1499F" w:rsidRPr="00E17015" w:rsidRDefault="009A154B" w:rsidP="00E1499F">
      <w:pPr>
        <w:rPr>
          <w:rFonts w:cs="Arial"/>
          <w:b/>
          <w:sz w:val="28"/>
          <w:szCs w:val="28"/>
        </w:rPr>
      </w:pPr>
      <w:r w:rsidRPr="00E17015">
        <w:rPr>
          <w:rFonts w:cs="Arial"/>
          <w:b/>
          <w:sz w:val="28"/>
          <w:szCs w:val="28"/>
        </w:rPr>
        <w:br w:type="page"/>
      </w:r>
      <w:r w:rsidR="00E1499F" w:rsidRPr="00E17015">
        <w:rPr>
          <w:rFonts w:cs="Arial"/>
          <w:b/>
          <w:sz w:val="28"/>
          <w:szCs w:val="28"/>
        </w:rPr>
        <w:lastRenderedPageBreak/>
        <w:t>Flesvoeding  (excl. borstvoeding)</w:t>
      </w:r>
    </w:p>
    <w:p w14:paraId="48D833E0" w14:textId="77777777" w:rsidR="00E1499F" w:rsidRPr="00E17015" w:rsidRDefault="00E1499F" w:rsidP="00E1499F">
      <w:pPr>
        <w:numPr>
          <w:ilvl w:val="0"/>
          <w:numId w:val="9"/>
        </w:numPr>
        <w:rPr>
          <w:rFonts w:cs="Arial"/>
          <w:sz w:val="24"/>
          <w:szCs w:val="24"/>
        </w:rPr>
      </w:pPr>
      <w:r w:rsidRPr="00E17015">
        <w:rPr>
          <w:rFonts w:cs="Arial"/>
          <w:sz w:val="24"/>
          <w:szCs w:val="24"/>
        </w:rPr>
        <w:t xml:space="preserve">De kinderen krijgen flesvoeding die door de ouders wordt meegebracht. Het betreft poedermelk die door ons nog moet worden aangemaakt en soms flesjes </w:t>
      </w:r>
      <w:r w:rsidR="00FC25F2" w:rsidRPr="00E17015">
        <w:rPr>
          <w:rFonts w:cs="Arial"/>
          <w:i/>
          <w:sz w:val="24"/>
          <w:szCs w:val="24"/>
        </w:rPr>
        <w:t xml:space="preserve">gewone </w:t>
      </w:r>
      <w:r w:rsidRPr="00E17015">
        <w:rPr>
          <w:rFonts w:cs="Arial"/>
          <w:sz w:val="24"/>
          <w:szCs w:val="24"/>
        </w:rPr>
        <w:t>melk van thuis. Flesjes, poederbakjes en bijbehorende artikelen worden, bij ontvangst, voorzien van voor- en achternaam van het kind.</w:t>
      </w:r>
    </w:p>
    <w:p w14:paraId="294AF896" w14:textId="77777777" w:rsidR="00A27799" w:rsidRPr="00E17015" w:rsidRDefault="00A27799" w:rsidP="00E1499F">
      <w:pPr>
        <w:numPr>
          <w:ilvl w:val="0"/>
          <w:numId w:val="9"/>
        </w:numPr>
        <w:rPr>
          <w:rFonts w:cs="Arial"/>
          <w:sz w:val="24"/>
          <w:szCs w:val="24"/>
        </w:rPr>
      </w:pPr>
      <w:r w:rsidRPr="00E17015">
        <w:rPr>
          <w:rFonts w:cs="Arial"/>
          <w:sz w:val="24"/>
          <w:szCs w:val="24"/>
        </w:rPr>
        <w:t>Poedermelk die thuis door de ouders is aangemaakt mag niet gegeven worden.</w:t>
      </w:r>
    </w:p>
    <w:p w14:paraId="3C2F4EA9" w14:textId="77777777" w:rsidR="00E1499F" w:rsidRPr="00E17015" w:rsidRDefault="00E1499F" w:rsidP="00E1499F">
      <w:pPr>
        <w:numPr>
          <w:ilvl w:val="0"/>
          <w:numId w:val="9"/>
        </w:numPr>
        <w:rPr>
          <w:rFonts w:cs="Arial"/>
          <w:sz w:val="24"/>
          <w:szCs w:val="24"/>
        </w:rPr>
      </w:pPr>
      <w:r w:rsidRPr="00E17015">
        <w:rPr>
          <w:rFonts w:cs="Arial"/>
          <w:sz w:val="24"/>
          <w:szCs w:val="24"/>
        </w:rPr>
        <w:t>Zorg steeds dat dopjes, tussendopjes en spenen bij de juiste f</w:t>
      </w:r>
      <w:r w:rsidR="0036125E" w:rsidRPr="00E17015">
        <w:rPr>
          <w:rFonts w:cs="Arial"/>
          <w:sz w:val="24"/>
          <w:szCs w:val="24"/>
        </w:rPr>
        <w:t>les blijven (leg de onderdelen van verschillende flessen dus niet bij elkaar)</w:t>
      </w:r>
    </w:p>
    <w:p w14:paraId="7DE97DC3" w14:textId="77777777" w:rsidR="00E1499F" w:rsidRPr="00E17015" w:rsidRDefault="00E1499F" w:rsidP="00E1499F">
      <w:pPr>
        <w:numPr>
          <w:ilvl w:val="0"/>
          <w:numId w:val="9"/>
        </w:numPr>
        <w:rPr>
          <w:rFonts w:cs="Arial"/>
          <w:sz w:val="24"/>
          <w:szCs w:val="24"/>
        </w:rPr>
      </w:pPr>
      <w:r w:rsidRPr="00E17015">
        <w:rPr>
          <w:rFonts w:cs="Arial"/>
          <w:sz w:val="24"/>
          <w:szCs w:val="24"/>
        </w:rPr>
        <w:t>Poedermelk wordt aangemaakt met (ongekookt) leidingwater.  Wanneer de ouders hier bezwaar tegen hebben gebruiken we verpakt miniraalwater. Laat de kraan bij het eerste flesje van de dag eerst ca. 10 seconden lopen.</w:t>
      </w:r>
    </w:p>
    <w:p w14:paraId="018A8FEA" w14:textId="77777777" w:rsidR="00E1499F" w:rsidRPr="00E17015" w:rsidRDefault="00E1499F" w:rsidP="00E1499F">
      <w:pPr>
        <w:numPr>
          <w:ilvl w:val="0"/>
          <w:numId w:val="9"/>
        </w:numPr>
        <w:rPr>
          <w:rFonts w:cs="Arial"/>
          <w:sz w:val="24"/>
          <w:szCs w:val="24"/>
        </w:rPr>
      </w:pPr>
      <w:r w:rsidRPr="00E17015">
        <w:rPr>
          <w:rFonts w:cs="Arial"/>
          <w:sz w:val="24"/>
          <w:szCs w:val="24"/>
        </w:rPr>
        <w:t>Het water voor poedermelk wordt eerst in het flesje op drinktemperatuur gebracht en daarna gaat de poedermelk erbij.  Melk van thuis wordt opgewarmd wanneer het kind nog geen koude melk drinkt.</w:t>
      </w:r>
    </w:p>
    <w:p w14:paraId="3BBFB10A" w14:textId="77777777" w:rsidR="00E1499F" w:rsidRPr="00E17015" w:rsidRDefault="00E1499F" w:rsidP="00E1499F">
      <w:pPr>
        <w:numPr>
          <w:ilvl w:val="0"/>
          <w:numId w:val="9"/>
        </w:numPr>
        <w:rPr>
          <w:rFonts w:cs="Arial"/>
          <w:sz w:val="24"/>
          <w:szCs w:val="24"/>
        </w:rPr>
      </w:pPr>
      <w:r w:rsidRPr="00E17015">
        <w:rPr>
          <w:rFonts w:cs="Arial"/>
          <w:sz w:val="24"/>
          <w:szCs w:val="24"/>
        </w:rPr>
        <w:t>Opwarmen gebeurt in de magnetron in het babylokaal. Bij de magnetron ligt een gebruiksinstructie.</w:t>
      </w:r>
    </w:p>
    <w:p w14:paraId="43F7ACD8" w14:textId="77777777" w:rsidR="00E1499F" w:rsidRPr="00E17015" w:rsidRDefault="00E1499F" w:rsidP="00E1499F">
      <w:pPr>
        <w:numPr>
          <w:ilvl w:val="0"/>
          <w:numId w:val="9"/>
        </w:numPr>
        <w:rPr>
          <w:rFonts w:cs="Arial"/>
          <w:sz w:val="24"/>
          <w:szCs w:val="24"/>
        </w:rPr>
      </w:pPr>
      <w:r w:rsidRPr="00E17015">
        <w:rPr>
          <w:rFonts w:cs="Arial"/>
          <w:sz w:val="24"/>
          <w:szCs w:val="24"/>
        </w:rPr>
        <w:t>Alleen de fles mag in de magnetron, dus geen dopjes of spenen</w:t>
      </w:r>
    </w:p>
    <w:p w14:paraId="0FAEA21A" w14:textId="77777777" w:rsidR="00E1499F" w:rsidRPr="00E17015" w:rsidRDefault="00E1499F" w:rsidP="00E1499F">
      <w:pPr>
        <w:numPr>
          <w:ilvl w:val="0"/>
          <w:numId w:val="9"/>
        </w:numPr>
        <w:rPr>
          <w:rFonts w:cs="Arial"/>
          <w:sz w:val="24"/>
          <w:szCs w:val="24"/>
        </w:rPr>
      </w:pPr>
      <w:r w:rsidRPr="00E17015">
        <w:rPr>
          <w:rFonts w:cs="Arial"/>
          <w:sz w:val="24"/>
          <w:szCs w:val="24"/>
        </w:rPr>
        <w:t>Was je handen met zeep voordat je met het klaarmaken van een fles begint.</w:t>
      </w:r>
    </w:p>
    <w:p w14:paraId="398D8BCC" w14:textId="77777777" w:rsidR="00E1499F" w:rsidRPr="00E17015" w:rsidRDefault="00E1499F" w:rsidP="00E1499F">
      <w:pPr>
        <w:ind w:left="360"/>
        <w:rPr>
          <w:rFonts w:cs="Arial"/>
          <w:sz w:val="24"/>
          <w:szCs w:val="24"/>
        </w:rPr>
      </w:pPr>
    </w:p>
    <w:p w14:paraId="0638EE79" w14:textId="77777777" w:rsidR="00E1499F" w:rsidRPr="00E17015" w:rsidRDefault="00E1499F" w:rsidP="00E1499F">
      <w:pPr>
        <w:numPr>
          <w:ilvl w:val="0"/>
          <w:numId w:val="9"/>
        </w:numPr>
        <w:rPr>
          <w:rFonts w:cs="Arial"/>
          <w:sz w:val="24"/>
          <w:szCs w:val="24"/>
        </w:rPr>
      </w:pPr>
      <w:r w:rsidRPr="00E17015">
        <w:rPr>
          <w:rFonts w:cs="Arial"/>
          <w:sz w:val="24"/>
          <w:szCs w:val="24"/>
        </w:rPr>
        <w:t>controleer of fles en bijbehorende artikelen schoon zijn.</w:t>
      </w:r>
    </w:p>
    <w:p w14:paraId="512157DF" w14:textId="77777777" w:rsidR="00E1499F" w:rsidRPr="00E17015" w:rsidRDefault="00E1499F" w:rsidP="00E1499F">
      <w:pPr>
        <w:numPr>
          <w:ilvl w:val="0"/>
          <w:numId w:val="9"/>
        </w:numPr>
        <w:rPr>
          <w:rFonts w:cs="Arial"/>
          <w:sz w:val="24"/>
          <w:szCs w:val="24"/>
        </w:rPr>
      </w:pPr>
      <w:r w:rsidRPr="00E17015">
        <w:rPr>
          <w:rFonts w:cs="Arial"/>
          <w:sz w:val="24"/>
          <w:szCs w:val="24"/>
        </w:rPr>
        <w:t>Kijk in de map hoeveel water er in de fles moet. (moet passen bij hoeveelheid poeder die de ouders hebben meegegeven)</w:t>
      </w:r>
    </w:p>
    <w:p w14:paraId="0734DD88" w14:textId="77777777" w:rsidR="00E1499F" w:rsidRPr="00E17015" w:rsidRDefault="00E1499F" w:rsidP="00E1499F">
      <w:pPr>
        <w:numPr>
          <w:ilvl w:val="0"/>
          <w:numId w:val="9"/>
        </w:numPr>
        <w:rPr>
          <w:rFonts w:cs="Arial"/>
          <w:sz w:val="24"/>
          <w:szCs w:val="24"/>
        </w:rPr>
      </w:pPr>
      <w:r w:rsidRPr="00E17015">
        <w:rPr>
          <w:rFonts w:cs="Arial"/>
          <w:sz w:val="24"/>
          <w:szCs w:val="24"/>
        </w:rPr>
        <w:t>Warm het flesje op en leg dop en speen zolang op de plank onder de magnetron. (plank regelmatig schoonmaken met zeepspray en papier)</w:t>
      </w:r>
    </w:p>
    <w:p w14:paraId="122363E1" w14:textId="77777777" w:rsidR="00E1499F" w:rsidRPr="00E17015" w:rsidRDefault="00E1499F" w:rsidP="00E1499F">
      <w:pPr>
        <w:numPr>
          <w:ilvl w:val="0"/>
          <w:numId w:val="9"/>
        </w:numPr>
        <w:rPr>
          <w:rFonts w:cs="Arial"/>
          <w:sz w:val="24"/>
          <w:szCs w:val="24"/>
        </w:rPr>
      </w:pPr>
      <w:r w:rsidRPr="00E17015">
        <w:rPr>
          <w:rFonts w:cs="Arial"/>
          <w:sz w:val="24"/>
          <w:szCs w:val="24"/>
        </w:rPr>
        <w:t>doe hierna de melkpoeder erbij, de speen erop en schud de fles goed door en verzeker je ervan dat de melk niet te warm is. (bij twijfel druppeltje op de binnenkant van je pols)</w:t>
      </w:r>
    </w:p>
    <w:p w14:paraId="72BB6E6D" w14:textId="77777777" w:rsidR="00E1499F" w:rsidRPr="00E17015" w:rsidRDefault="00E1499F" w:rsidP="00E1499F">
      <w:pPr>
        <w:ind w:left="360"/>
        <w:rPr>
          <w:rFonts w:cs="Arial"/>
          <w:sz w:val="24"/>
          <w:szCs w:val="24"/>
        </w:rPr>
      </w:pPr>
    </w:p>
    <w:p w14:paraId="1B883493" w14:textId="77777777" w:rsidR="00E1499F" w:rsidRPr="00E17015" w:rsidRDefault="00E1499F" w:rsidP="00E1499F">
      <w:pPr>
        <w:numPr>
          <w:ilvl w:val="0"/>
          <w:numId w:val="9"/>
        </w:numPr>
        <w:rPr>
          <w:rFonts w:cs="Arial"/>
          <w:sz w:val="24"/>
          <w:szCs w:val="24"/>
        </w:rPr>
      </w:pPr>
      <w:r w:rsidRPr="00E17015">
        <w:rPr>
          <w:rFonts w:cs="Arial"/>
          <w:sz w:val="24"/>
          <w:szCs w:val="24"/>
        </w:rPr>
        <w:t>Doe het kind voor iedere voeding een schone slab aan.</w:t>
      </w:r>
    </w:p>
    <w:p w14:paraId="5355B14F" w14:textId="77777777" w:rsidR="00E1499F" w:rsidRPr="00E17015" w:rsidRDefault="00E1499F" w:rsidP="00E1499F">
      <w:pPr>
        <w:numPr>
          <w:ilvl w:val="0"/>
          <w:numId w:val="9"/>
        </w:numPr>
        <w:rPr>
          <w:rFonts w:cs="Arial"/>
          <w:sz w:val="24"/>
          <w:szCs w:val="24"/>
        </w:rPr>
      </w:pPr>
      <w:r w:rsidRPr="00E17015">
        <w:rPr>
          <w:rFonts w:cs="Arial"/>
          <w:sz w:val="24"/>
          <w:szCs w:val="24"/>
        </w:rPr>
        <w:t>Laat het dopje van de fles op de plank onder de magnetron liggen en doe het na het voeden direct weer op de fles.</w:t>
      </w:r>
    </w:p>
    <w:p w14:paraId="19800F99" w14:textId="77777777" w:rsidR="00E1499F" w:rsidRPr="00E17015" w:rsidRDefault="00E1499F" w:rsidP="00E1499F">
      <w:pPr>
        <w:numPr>
          <w:ilvl w:val="0"/>
          <w:numId w:val="9"/>
        </w:numPr>
        <w:rPr>
          <w:rFonts w:cs="Arial"/>
          <w:sz w:val="24"/>
          <w:szCs w:val="24"/>
        </w:rPr>
      </w:pPr>
      <w:r w:rsidRPr="00E17015">
        <w:rPr>
          <w:rFonts w:cs="Arial"/>
          <w:sz w:val="24"/>
          <w:szCs w:val="24"/>
        </w:rPr>
        <w:t>Houd het flesje tijdens het voeden zo dat de speen steeds goed gevuld is, om luchthappen en daardoor te veel boeren tegen te gaan.</w:t>
      </w:r>
    </w:p>
    <w:p w14:paraId="60E329A3" w14:textId="77777777" w:rsidR="00E1499F" w:rsidRPr="00E17015" w:rsidRDefault="00E1499F" w:rsidP="00E1499F">
      <w:pPr>
        <w:numPr>
          <w:ilvl w:val="0"/>
          <w:numId w:val="9"/>
        </w:numPr>
        <w:rPr>
          <w:rFonts w:cs="Arial"/>
          <w:sz w:val="24"/>
          <w:szCs w:val="24"/>
        </w:rPr>
      </w:pPr>
      <w:r w:rsidRPr="00E17015">
        <w:rPr>
          <w:rFonts w:cs="Arial"/>
          <w:sz w:val="24"/>
          <w:szCs w:val="24"/>
        </w:rPr>
        <w:t>zet de fles, bij het even onderbreken van de voeding, zo weg dat andere kinderen er niet bij kunnen.</w:t>
      </w:r>
    </w:p>
    <w:p w14:paraId="05C12FE1" w14:textId="77777777" w:rsidR="00E1499F" w:rsidRPr="00E17015" w:rsidRDefault="00E1499F" w:rsidP="00E1499F">
      <w:pPr>
        <w:ind w:left="360"/>
        <w:rPr>
          <w:rFonts w:cs="Arial"/>
          <w:sz w:val="24"/>
          <w:szCs w:val="24"/>
        </w:rPr>
      </w:pPr>
    </w:p>
    <w:p w14:paraId="5F568029" w14:textId="77777777" w:rsidR="00E1499F" w:rsidRPr="00E17015" w:rsidRDefault="00E1499F" w:rsidP="00E1499F">
      <w:pPr>
        <w:numPr>
          <w:ilvl w:val="0"/>
          <w:numId w:val="9"/>
        </w:numPr>
        <w:rPr>
          <w:rFonts w:cs="Arial"/>
          <w:sz w:val="24"/>
          <w:szCs w:val="24"/>
        </w:rPr>
      </w:pPr>
      <w:r w:rsidRPr="00E17015">
        <w:rPr>
          <w:rFonts w:cs="Arial"/>
          <w:sz w:val="24"/>
          <w:szCs w:val="24"/>
        </w:rPr>
        <w:t>Spoel fles en speen na gebruik in de keuken om met heet water uit de geiser en droog ze af. Doe het dopje op de fles en leg vervolgens alles in het mandje van het kind of zet het zonodig weer op de plank boven de magnetron voor de volgende voeding.</w:t>
      </w:r>
    </w:p>
    <w:p w14:paraId="147F924B" w14:textId="77777777" w:rsidR="00E1499F" w:rsidRPr="00E17015" w:rsidRDefault="00E1499F" w:rsidP="00E1499F">
      <w:pPr>
        <w:numPr>
          <w:ilvl w:val="0"/>
          <w:numId w:val="9"/>
        </w:numPr>
        <w:rPr>
          <w:rFonts w:cs="Arial"/>
          <w:sz w:val="24"/>
          <w:szCs w:val="24"/>
        </w:rPr>
      </w:pPr>
      <w:r w:rsidRPr="00E17015">
        <w:rPr>
          <w:rFonts w:cs="Arial"/>
          <w:sz w:val="24"/>
          <w:szCs w:val="24"/>
        </w:rPr>
        <w:t>Poederbakjes gaan na de laatste voeding van de dag in het mandje van het kind.</w:t>
      </w:r>
    </w:p>
    <w:p w14:paraId="7D1C0236" w14:textId="77777777" w:rsidR="00E1499F" w:rsidRPr="00E17015" w:rsidRDefault="00E1499F" w:rsidP="00E1499F">
      <w:pPr>
        <w:rPr>
          <w:rFonts w:cs="Arial"/>
          <w:b/>
          <w:sz w:val="28"/>
          <w:szCs w:val="28"/>
        </w:rPr>
      </w:pPr>
      <w:r w:rsidRPr="00E17015">
        <w:rPr>
          <w:rFonts w:cs="Arial"/>
          <w:sz w:val="24"/>
          <w:szCs w:val="24"/>
        </w:rPr>
        <w:br w:type="page"/>
      </w:r>
      <w:r w:rsidRPr="00E17015">
        <w:rPr>
          <w:rFonts w:cs="Arial"/>
          <w:b/>
          <w:sz w:val="28"/>
          <w:szCs w:val="28"/>
        </w:rPr>
        <w:lastRenderedPageBreak/>
        <w:t>Flesjes met borstvoeding</w:t>
      </w:r>
    </w:p>
    <w:p w14:paraId="368DCFF2" w14:textId="77777777" w:rsidR="0001065F" w:rsidRPr="00E17015" w:rsidRDefault="0001065F" w:rsidP="00E1499F">
      <w:pPr>
        <w:numPr>
          <w:ilvl w:val="0"/>
          <w:numId w:val="9"/>
        </w:numPr>
        <w:rPr>
          <w:rFonts w:cs="Arial"/>
          <w:i/>
          <w:sz w:val="24"/>
          <w:szCs w:val="24"/>
        </w:rPr>
      </w:pPr>
      <w:r w:rsidRPr="00E17015">
        <w:rPr>
          <w:rFonts w:cs="Arial"/>
          <w:i/>
          <w:sz w:val="24"/>
          <w:szCs w:val="24"/>
        </w:rPr>
        <w:t xml:space="preserve">Omdat er hygiënerisico's zijn, handelen we bij borstvoeding extra zorgvuldig. </w:t>
      </w:r>
    </w:p>
    <w:p w14:paraId="796F5A57" w14:textId="77777777" w:rsidR="00E1499F" w:rsidRPr="00E17015" w:rsidRDefault="00E1499F" w:rsidP="00E1499F">
      <w:pPr>
        <w:numPr>
          <w:ilvl w:val="0"/>
          <w:numId w:val="9"/>
        </w:numPr>
        <w:rPr>
          <w:rFonts w:cs="Arial"/>
          <w:i/>
          <w:sz w:val="24"/>
          <w:szCs w:val="24"/>
        </w:rPr>
      </w:pPr>
      <w:r w:rsidRPr="00E17015">
        <w:rPr>
          <w:rFonts w:cs="Arial"/>
          <w:i/>
          <w:sz w:val="24"/>
          <w:szCs w:val="24"/>
        </w:rPr>
        <w:t xml:space="preserve">Wanneer de ouders </w:t>
      </w:r>
      <w:r w:rsidR="0001065F" w:rsidRPr="00E17015">
        <w:rPr>
          <w:rFonts w:cs="Arial"/>
          <w:i/>
          <w:sz w:val="24"/>
          <w:szCs w:val="24"/>
        </w:rPr>
        <w:t xml:space="preserve">hiervoor gekozen hebben, </w:t>
      </w:r>
      <w:r w:rsidRPr="00E17015">
        <w:rPr>
          <w:rFonts w:cs="Arial"/>
          <w:i/>
          <w:sz w:val="24"/>
          <w:szCs w:val="24"/>
        </w:rPr>
        <w:t xml:space="preserve">geven we hun kind moedermelk die in een flesje wordt meegebracht. </w:t>
      </w:r>
      <w:r w:rsidR="0001065F" w:rsidRPr="00E17015">
        <w:rPr>
          <w:rFonts w:cs="Arial"/>
          <w:i/>
          <w:sz w:val="24"/>
          <w:szCs w:val="24"/>
        </w:rPr>
        <w:t xml:space="preserve"> Het wordt</w:t>
      </w:r>
      <w:r w:rsidRPr="00E17015">
        <w:rPr>
          <w:rFonts w:cs="Arial"/>
          <w:i/>
          <w:sz w:val="24"/>
          <w:szCs w:val="24"/>
        </w:rPr>
        <w:t>, voorzien van voor- en achternaam, bewaard in de koelkast in de keuken op het bovenste board.</w:t>
      </w:r>
    </w:p>
    <w:p w14:paraId="3FE9BD3B" w14:textId="77777777" w:rsidR="00E1499F" w:rsidRPr="00E17015" w:rsidRDefault="00E1499F" w:rsidP="00E1499F">
      <w:pPr>
        <w:numPr>
          <w:ilvl w:val="0"/>
          <w:numId w:val="9"/>
        </w:numPr>
        <w:rPr>
          <w:rFonts w:cs="Arial"/>
          <w:sz w:val="24"/>
          <w:szCs w:val="24"/>
        </w:rPr>
      </w:pPr>
      <w:r w:rsidRPr="00E17015">
        <w:rPr>
          <w:rFonts w:cs="Arial"/>
          <w:sz w:val="24"/>
          <w:szCs w:val="24"/>
        </w:rPr>
        <w:t>controleer vooraf of de buitenkant van het flesje en bijbehorende spullen schoon zijn en reinig ze zonodig met warm water en papier.</w:t>
      </w:r>
    </w:p>
    <w:p w14:paraId="050D6391" w14:textId="77777777" w:rsidR="00E1499F" w:rsidRPr="00E17015" w:rsidRDefault="00E1499F" w:rsidP="00E1499F">
      <w:pPr>
        <w:numPr>
          <w:ilvl w:val="0"/>
          <w:numId w:val="9"/>
        </w:numPr>
        <w:rPr>
          <w:rFonts w:cs="Arial"/>
          <w:sz w:val="24"/>
          <w:szCs w:val="24"/>
        </w:rPr>
      </w:pPr>
      <w:r w:rsidRPr="00E17015">
        <w:rPr>
          <w:rFonts w:cs="Arial"/>
          <w:sz w:val="24"/>
          <w:szCs w:val="24"/>
        </w:rPr>
        <w:t>Borstvoeding warmen we op door het flesje (met dop en speen erop) 5 a 10 minuten in de keuken in heet water (uit waterkoker of thermoskan) in een maatbeker te zetten. Droog de fles hierna af met papier.</w:t>
      </w:r>
    </w:p>
    <w:p w14:paraId="6DB17110" w14:textId="77777777" w:rsidR="00E1499F" w:rsidRPr="00E17015" w:rsidRDefault="00E1499F" w:rsidP="00E1499F">
      <w:pPr>
        <w:numPr>
          <w:ilvl w:val="0"/>
          <w:numId w:val="9"/>
        </w:numPr>
        <w:rPr>
          <w:rFonts w:cs="Arial"/>
          <w:sz w:val="24"/>
          <w:szCs w:val="24"/>
        </w:rPr>
      </w:pPr>
      <w:r w:rsidRPr="00E17015">
        <w:rPr>
          <w:rFonts w:cs="Arial"/>
          <w:sz w:val="24"/>
          <w:szCs w:val="24"/>
        </w:rPr>
        <w:t>Schud de fles hierna goed door en verzeker je ervan dat de melk niet te warm is. (bij twijfel druppeltje op de binnenkant van je pols)</w:t>
      </w:r>
    </w:p>
    <w:p w14:paraId="4B4B6647" w14:textId="77777777" w:rsidR="00E1499F" w:rsidRPr="00E17015" w:rsidRDefault="00E1499F" w:rsidP="00E1499F">
      <w:pPr>
        <w:numPr>
          <w:ilvl w:val="0"/>
          <w:numId w:val="9"/>
        </w:numPr>
        <w:rPr>
          <w:rFonts w:cs="Arial"/>
          <w:sz w:val="24"/>
          <w:szCs w:val="24"/>
        </w:rPr>
      </w:pPr>
      <w:r w:rsidRPr="00E17015">
        <w:rPr>
          <w:rFonts w:cs="Arial"/>
          <w:sz w:val="24"/>
          <w:szCs w:val="24"/>
        </w:rPr>
        <w:t>Verzeker je er voor het geven van het flesje nogmaals van dat je het aan het juiste kind geeft. (flesjes zonder duidelijke voor- en achternaam mogen niet gegeven worden)</w:t>
      </w:r>
    </w:p>
    <w:p w14:paraId="269F8830" w14:textId="77777777" w:rsidR="00E1499F" w:rsidRPr="00E17015" w:rsidRDefault="00E1499F" w:rsidP="00E1499F">
      <w:pPr>
        <w:numPr>
          <w:ilvl w:val="0"/>
          <w:numId w:val="9"/>
        </w:numPr>
        <w:rPr>
          <w:rFonts w:cs="Arial"/>
          <w:sz w:val="24"/>
          <w:szCs w:val="24"/>
        </w:rPr>
      </w:pPr>
      <w:r w:rsidRPr="00E17015">
        <w:rPr>
          <w:rFonts w:cs="Arial"/>
          <w:sz w:val="24"/>
          <w:szCs w:val="24"/>
        </w:rPr>
        <w:t>In verband met de hygiëneberisico's mag een flesje borstvoeding buiten de keuken alleen uit handen gezet worden in de serveerbak (dus ook bij een boertje of zo!)</w:t>
      </w:r>
    </w:p>
    <w:p w14:paraId="51385D79" w14:textId="77777777" w:rsidR="00E1499F" w:rsidRPr="00E17015" w:rsidRDefault="00E1499F" w:rsidP="00E1499F">
      <w:pPr>
        <w:numPr>
          <w:ilvl w:val="0"/>
          <w:numId w:val="9"/>
        </w:numPr>
        <w:rPr>
          <w:rFonts w:cs="Arial"/>
          <w:sz w:val="24"/>
          <w:szCs w:val="24"/>
        </w:rPr>
      </w:pPr>
      <w:r w:rsidRPr="00E17015">
        <w:rPr>
          <w:rFonts w:cs="Arial"/>
          <w:sz w:val="24"/>
          <w:szCs w:val="24"/>
        </w:rPr>
        <w:t xml:space="preserve">Spoel fles en speen na gebruik in de keuken om met heet water uit de geiser en droog ze af. Doe het dopje op de fles en leg vervolgens alles in het mandje van het kind. </w:t>
      </w:r>
    </w:p>
    <w:p w14:paraId="7A66C218" w14:textId="77777777" w:rsidR="00E1499F" w:rsidRPr="00E17015" w:rsidRDefault="00E1499F" w:rsidP="00E1499F">
      <w:pPr>
        <w:rPr>
          <w:rFonts w:cs="Arial"/>
          <w:b/>
          <w:sz w:val="28"/>
          <w:szCs w:val="28"/>
        </w:rPr>
      </w:pPr>
    </w:p>
    <w:p w14:paraId="53311C70" w14:textId="77777777" w:rsidR="00E1499F" w:rsidRPr="00E17015" w:rsidRDefault="00E1499F" w:rsidP="00E1499F">
      <w:pPr>
        <w:rPr>
          <w:rFonts w:cs="Arial"/>
          <w:b/>
          <w:sz w:val="28"/>
          <w:szCs w:val="28"/>
        </w:rPr>
      </w:pPr>
      <w:r w:rsidRPr="00E17015">
        <w:rPr>
          <w:rFonts w:cs="Arial"/>
          <w:b/>
          <w:sz w:val="28"/>
          <w:szCs w:val="28"/>
        </w:rPr>
        <w:t xml:space="preserve">Groentehapjes </w:t>
      </w:r>
    </w:p>
    <w:p w14:paraId="1E1CC922" w14:textId="77777777" w:rsidR="00E1499F" w:rsidRPr="00E17015" w:rsidRDefault="00E1499F" w:rsidP="00E1499F">
      <w:pPr>
        <w:numPr>
          <w:ilvl w:val="0"/>
          <w:numId w:val="9"/>
        </w:numPr>
        <w:rPr>
          <w:rFonts w:cs="Arial"/>
          <w:sz w:val="24"/>
          <w:szCs w:val="24"/>
        </w:rPr>
      </w:pPr>
      <w:r w:rsidRPr="00E17015">
        <w:rPr>
          <w:rFonts w:cs="Arial"/>
          <w:sz w:val="24"/>
          <w:szCs w:val="24"/>
        </w:rPr>
        <w:t>De ouders brengen groentehapjes mee in afgesloten potjes. Meestal zijn het fabriekspotjes, maar soms maken de ouders het zelf.</w:t>
      </w:r>
    </w:p>
    <w:p w14:paraId="515CEC07" w14:textId="77777777" w:rsidR="00E1499F" w:rsidRPr="00E17015" w:rsidRDefault="00E1499F" w:rsidP="00E1499F">
      <w:pPr>
        <w:numPr>
          <w:ilvl w:val="0"/>
          <w:numId w:val="9"/>
        </w:numPr>
        <w:rPr>
          <w:rFonts w:cs="Arial"/>
          <w:sz w:val="24"/>
          <w:szCs w:val="24"/>
        </w:rPr>
      </w:pPr>
      <w:r w:rsidRPr="00E17015">
        <w:rPr>
          <w:rFonts w:cs="Arial"/>
          <w:sz w:val="24"/>
          <w:szCs w:val="24"/>
        </w:rPr>
        <w:t>Verse groentehapjes worden bewaard in de koelkast in de keuken op het bovenste board.</w:t>
      </w:r>
    </w:p>
    <w:p w14:paraId="74D797BD" w14:textId="77777777" w:rsidR="00E1499F" w:rsidRPr="00E17015" w:rsidRDefault="00E1499F" w:rsidP="00E1499F">
      <w:pPr>
        <w:numPr>
          <w:ilvl w:val="0"/>
          <w:numId w:val="9"/>
        </w:numPr>
        <w:rPr>
          <w:rFonts w:cs="Arial"/>
          <w:sz w:val="24"/>
          <w:szCs w:val="24"/>
        </w:rPr>
      </w:pPr>
      <w:r w:rsidRPr="00E17015">
        <w:rPr>
          <w:rFonts w:cs="Arial"/>
          <w:sz w:val="24"/>
          <w:szCs w:val="24"/>
        </w:rPr>
        <w:t>Was vooraf je handen met zeep.</w:t>
      </w:r>
    </w:p>
    <w:p w14:paraId="0DE52DA4" w14:textId="77777777" w:rsidR="00E1499F" w:rsidRPr="00E17015" w:rsidRDefault="00E1499F" w:rsidP="00E1499F">
      <w:pPr>
        <w:numPr>
          <w:ilvl w:val="0"/>
          <w:numId w:val="9"/>
        </w:numPr>
        <w:rPr>
          <w:rFonts w:cs="Arial"/>
          <w:sz w:val="24"/>
          <w:szCs w:val="24"/>
        </w:rPr>
      </w:pPr>
      <w:r w:rsidRPr="00E17015">
        <w:rPr>
          <w:rFonts w:cs="Arial"/>
          <w:sz w:val="24"/>
          <w:szCs w:val="24"/>
        </w:rPr>
        <w:t>Schep het groentehapje uit het potje op een schoon schaaltje en verwarm het kort in de magnetron.</w:t>
      </w:r>
    </w:p>
    <w:p w14:paraId="2C14A959" w14:textId="77777777" w:rsidR="009E2BC9" w:rsidRPr="00E17015" w:rsidRDefault="00E1499F" w:rsidP="00E1499F">
      <w:pPr>
        <w:ind w:left="720"/>
        <w:rPr>
          <w:rFonts w:cs="Arial"/>
          <w:b/>
          <w:sz w:val="28"/>
          <w:szCs w:val="28"/>
        </w:rPr>
      </w:pPr>
      <w:r w:rsidRPr="00E17015">
        <w:rPr>
          <w:rFonts w:cs="Arial"/>
          <w:sz w:val="24"/>
          <w:szCs w:val="24"/>
        </w:rPr>
        <w:t>Verzeker jezelf ervan dat het hapje niet te warm is, door met de binnenkant van je pols onderaan het schaaltje te voelen.</w:t>
      </w:r>
    </w:p>
    <w:p w14:paraId="2FB17AB9" w14:textId="77777777" w:rsidR="002E15A2" w:rsidRPr="00E17015" w:rsidRDefault="009A154B" w:rsidP="002E15A2">
      <w:pPr>
        <w:rPr>
          <w:rFonts w:cs="Arial"/>
          <w:b/>
          <w:sz w:val="28"/>
          <w:szCs w:val="28"/>
        </w:rPr>
      </w:pPr>
      <w:r w:rsidRPr="00E17015">
        <w:rPr>
          <w:rFonts w:cs="Arial"/>
          <w:b/>
          <w:sz w:val="28"/>
          <w:szCs w:val="28"/>
        </w:rPr>
        <w:br w:type="page"/>
      </w:r>
      <w:r w:rsidR="002E15A2" w:rsidRPr="00E17015">
        <w:rPr>
          <w:rFonts w:cs="Arial"/>
          <w:b/>
          <w:sz w:val="28"/>
          <w:szCs w:val="28"/>
        </w:rPr>
        <w:lastRenderedPageBreak/>
        <w:t>Verschonen</w:t>
      </w:r>
    </w:p>
    <w:p w14:paraId="46BDD84F" w14:textId="77777777" w:rsidR="002E15A2" w:rsidRPr="00E17015" w:rsidRDefault="002E15A2" w:rsidP="002E15A2">
      <w:pPr>
        <w:numPr>
          <w:ilvl w:val="0"/>
          <w:numId w:val="3"/>
        </w:numPr>
        <w:rPr>
          <w:rFonts w:cs="Arial"/>
          <w:sz w:val="24"/>
          <w:szCs w:val="24"/>
        </w:rPr>
      </w:pPr>
      <w:r w:rsidRPr="00E17015">
        <w:rPr>
          <w:rFonts w:cs="Arial"/>
          <w:sz w:val="24"/>
          <w:szCs w:val="24"/>
        </w:rPr>
        <w:t xml:space="preserve">Poep- en plasluiers gaan in </w:t>
      </w:r>
      <w:r w:rsidR="00636BF7" w:rsidRPr="00E17015">
        <w:rPr>
          <w:rFonts w:cs="Arial"/>
          <w:sz w:val="24"/>
          <w:szCs w:val="24"/>
        </w:rPr>
        <w:t xml:space="preserve">het plastic zakje in het mandje </w:t>
      </w:r>
      <w:r w:rsidRPr="00E17015">
        <w:rPr>
          <w:rFonts w:cs="Arial"/>
          <w:sz w:val="24"/>
          <w:szCs w:val="24"/>
        </w:rPr>
        <w:t>op de verschoonplank. Na het verschonen wordt de zak zo snel mogelijk dichtgeknoopt en in de bak op de gang gedaan.</w:t>
      </w:r>
    </w:p>
    <w:p w14:paraId="7C202503" w14:textId="77777777" w:rsidR="002E15A2" w:rsidRPr="00E17015" w:rsidRDefault="002E15A2" w:rsidP="002E15A2">
      <w:pPr>
        <w:numPr>
          <w:ilvl w:val="0"/>
          <w:numId w:val="3"/>
        </w:numPr>
        <w:rPr>
          <w:rFonts w:cs="Arial"/>
          <w:sz w:val="24"/>
          <w:szCs w:val="24"/>
        </w:rPr>
      </w:pPr>
      <w:r w:rsidRPr="00E17015">
        <w:rPr>
          <w:rFonts w:cs="Arial"/>
          <w:sz w:val="24"/>
          <w:szCs w:val="24"/>
        </w:rPr>
        <w:t>De rol pedaalemmerzakken ligt onderin de pedaalemmer. Er mogen geen lege zakken binnen bereik van kinderen liggen (verstikkingsgevaar)</w:t>
      </w:r>
    </w:p>
    <w:p w14:paraId="7838EDE1" w14:textId="77777777" w:rsidR="002E15A2" w:rsidRPr="00E17015" w:rsidRDefault="002E15A2" w:rsidP="002E15A2">
      <w:pPr>
        <w:numPr>
          <w:ilvl w:val="0"/>
          <w:numId w:val="3"/>
        </w:numPr>
        <w:rPr>
          <w:rFonts w:cs="Arial"/>
          <w:sz w:val="24"/>
          <w:szCs w:val="24"/>
        </w:rPr>
      </w:pPr>
      <w:r w:rsidRPr="00E17015">
        <w:rPr>
          <w:rFonts w:cs="Arial"/>
          <w:sz w:val="24"/>
          <w:szCs w:val="24"/>
        </w:rPr>
        <w:t>aankleedkussen na iedere verschoning reinigen met papier met zeepwater uit de spuitfles.</w:t>
      </w:r>
    </w:p>
    <w:p w14:paraId="3B0AD271" w14:textId="77777777" w:rsidR="002E15A2" w:rsidRPr="00E17015" w:rsidRDefault="002E15A2" w:rsidP="002E15A2">
      <w:pPr>
        <w:numPr>
          <w:ilvl w:val="0"/>
          <w:numId w:val="3"/>
        </w:numPr>
        <w:rPr>
          <w:rFonts w:cs="Arial"/>
          <w:sz w:val="24"/>
          <w:szCs w:val="24"/>
        </w:rPr>
      </w:pPr>
      <w:r w:rsidRPr="00E17015">
        <w:rPr>
          <w:rFonts w:cs="Arial"/>
          <w:sz w:val="24"/>
          <w:szCs w:val="24"/>
        </w:rPr>
        <w:t>was je handen na iedere verschoning</w:t>
      </w:r>
    </w:p>
    <w:p w14:paraId="2937FCB6" w14:textId="77777777" w:rsidR="002E15A2" w:rsidRPr="00E17015" w:rsidRDefault="002E15A2" w:rsidP="002E15A2">
      <w:pPr>
        <w:numPr>
          <w:ilvl w:val="0"/>
          <w:numId w:val="3"/>
        </w:numPr>
        <w:rPr>
          <w:rFonts w:cs="Arial"/>
          <w:sz w:val="24"/>
          <w:szCs w:val="24"/>
        </w:rPr>
      </w:pPr>
      <w:r w:rsidRPr="00E17015">
        <w:rPr>
          <w:rFonts w:cs="Arial"/>
          <w:sz w:val="24"/>
          <w:szCs w:val="24"/>
        </w:rPr>
        <w:t>Vermeld op de daglijst dat je een kind hebt gecontroleerd, of het verschoond moest worden en of het heeft gepoept</w:t>
      </w:r>
    </w:p>
    <w:p w14:paraId="63E6ACC7" w14:textId="77777777" w:rsidR="002E15A2" w:rsidRPr="00E17015" w:rsidRDefault="002E15A2" w:rsidP="002E15A2">
      <w:pPr>
        <w:numPr>
          <w:ilvl w:val="0"/>
          <w:numId w:val="3"/>
        </w:numPr>
        <w:rPr>
          <w:rFonts w:cs="Arial"/>
          <w:sz w:val="24"/>
          <w:szCs w:val="24"/>
        </w:rPr>
      </w:pPr>
      <w:r w:rsidRPr="00E17015">
        <w:rPr>
          <w:rFonts w:cs="Arial"/>
          <w:sz w:val="24"/>
          <w:szCs w:val="24"/>
        </w:rPr>
        <w:t>De kinderen worden in ieder geval drie keer per dag gecontroleerd en zonodig verschoond (rond 10.00, 12.45 en 16.00.). Poepluiers worden altijd direct gedaan. Wanneer een kind droog is verschoon je uiteraard niet, maar schrijf je wel in de map dat het op dat moment droog is.</w:t>
      </w:r>
    </w:p>
    <w:p w14:paraId="237F4641" w14:textId="77777777" w:rsidR="00E763E4" w:rsidRPr="00E17015" w:rsidRDefault="002E15A2" w:rsidP="00E763E4">
      <w:pPr>
        <w:numPr>
          <w:ilvl w:val="0"/>
          <w:numId w:val="3"/>
        </w:numPr>
        <w:rPr>
          <w:rFonts w:cs="Arial"/>
          <w:b/>
          <w:sz w:val="24"/>
          <w:szCs w:val="24"/>
        </w:rPr>
      </w:pPr>
      <w:r w:rsidRPr="00E17015">
        <w:rPr>
          <w:rFonts w:cs="Arial"/>
          <w:b/>
          <w:sz w:val="24"/>
          <w:szCs w:val="24"/>
        </w:rPr>
        <w:t>Laat nooit een kind alleen op de aankleedtafel liggen en draai je ook niet even om! Houd altijd minstens één hand aan het kind. Vraag zonodig je collega om iets aan te geven.</w:t>
      </w:r>
      <w:r w:rsidR="00E763E4" w:rsidRPr="00E17015">
        <w:rPr>
          <w:rFonts w:cs="Arial"/>
          <w:b/>
          <w:sz w:val="24"/>
          <w:szCs w:val="24"/>
        </w:rPr>
        <w:t xml:space="preserve"> (Leg, bij wijze van spreken, een kind in noodsituatie liever even op de grond, dan dat je het alleen op de aankleedtafel laat liggen!)</w:t>
      </w:r>
    </w:p>
    <w:p w14:paraId="64B6FE08" w14:textId="77777777" w:rsidR="002E15A2" w:rsidRPr="00E17015" w:rsidRDefault="002E15A2" w:rsidP="002E15A2">
      <w:pPr>
        <w:ind w:left="720"/>
        <w:rPr>
          <w:rFonts w:cs="Arial"/>
          <w:b/>
          <w:sz w:val="28"/>
          <w:szCs w:val="28"/>
        </w:rPr>
      </w:pPr>
    </w:p>
    <w:p w14:paraId="5B3C719D" w14:textId="77777777" w:rsidR="002E15A2" w:rsidRPr="00E17015" w:rsidRDefault="009A154B" w:rsidP="002E15A2">
      <w:pPr>
        <w:rPr>
          <w:rFonts w:cs="Arial"/>
          <w:sz w:val="28"/>
          <w:szCs w:val="28"/>
        </w:rPr>
      </w:pPr>
      <w:r w:rsidRPr="00E17015">
        <w:rPr>
          <w:rFonts w:cs="Arial"/>
          <w:b/>
          <w:sz w:val="28"/>
          <w:szCs w:val="28"/>
        </w:rPr>
        <w:br w:type="page"/>
      </w:r>
      <w:r w:rsidR="002E15A2" w:rsidRPr="00E17015">
        <w:rPr>
          <w:rFonts w:cs="Arial"/>
          <w:b/>
          <w:sz w:val="28"/>
          <w:szCs w:val="28"/>
        </w:rPr>
        <w:lastRenderedPageBreak/>
        <w:t xml:space="preserve">Naar bed   </w:t>
      </w:r>
    </w:p>
    <w:p w14:paraId="38DF85C7" w14:textId="77777777" w:rsidR="002E15A2" w:rsidRPr="00E17015" w:rsidRDefault="002E15A2" w:rsidP="002E15A2">
      <w:pPr>
        <w:numPr>
          <w:ilvl w:val="0"/>
          <w:numId w:val="5"/>
        </w:numPr>
        <w:rPr>
          <w:rFonts w:cs="Arial"/>
          <w:sz w:val="24"/>
          <w:szCs w:val="24"/>
        </w:rPr>
      </w:pPr>
      <w:r w:rsidRPr="00E17015">
        <w:rPr>
          <w:rFonts w:cs="Arial"/>
          <w:sz w:val="24"/>
          <w:szCs w:val="24"/>
        </w:rPr>
        <w:t>De gewenste slaaptijden van de kinderen staan in de daglijst. Kijk hier ook op voor eventuele bijzonderheden (bv. knuffel/slaapzak/ limiet slaaptijd)</w:t>
      </w:r>
    </w:p>
    <w:p w14:paraId="721BF2CA" w14:textId="77777777" w:rsidR="002E15A2" w:rsidRPr="00E17015" w:rsidRDefault="002E15A2" w:rsidP="002E15A2">
      <w:pPr>
        <w:numPr>
          <w:ilvl w:val="0"/>
          <w:numId w:val="5"/>
        </w:numPr>
        <w:rPr>
          <w:rFonts w:cs="Arial"/>
          <w:sz w:val="24"/>
          <w:szCs w:val="24"/>
        </w:rPr>
      </w:pPr>
      <w:r w:rsidRPr="00E17015">
        <w:rPr>
          <w:rFonts w:cs="Arial"/>
          <w:sz w:val="24"/>
          <w:szCs w:val="24"/>
        </w:rPr>
        <w:t>Noteer in de daglijst de tijd waarop het kind in bed gelegd is en zet je paraaf erbij. Zet daar ook een rood uitroepteken, wanneer het kind in een bovenbedje ligt.</w:t>
      </w:r>
    </w:p>
    <w:p w14:paraId="353E24DF" w14:textId="77777777" w:rsidR="002E15A2" w:rsidRPr="00E17015" w:rsidRDefault="002E15A2" w:rsidP="002E15A2">
      <w:pPr>
        <w:numPr>
          <w:ilvl w:val="0"/>
          <w:numId w:val="5"/>
        </w:numPr>
        <w:rPr>
          <w:rFonts w:cs="Arial"/>
          <w:sz w:val="24"/>
          <w:szCs w:val="24"/>
        </w:rPr>
      </w:pPr>
      <w:r w:rsidRPr="00E17015">
        <w:rPr>
          <w:rFonts w:cs="Arial"/>
          <w:sz w:val="24"/>
          <w:szCs w:val="24"/>
        </w:rPr>
        <w:t xml:space="preserve">Kleed de kinderen op de aankleedtafel in het lokaal uit, verschoon ze zonodig en doe ze desgewenst een slaapzak aan. Doe kleren e.d. in het mandje van het kind. </w:t>
      </w:r>
    </w:p>
    <w:p w14:paraId="2C1951A9" w14:textId="77777777" w:rsidR="002E15A2" w:rsidRPr="00E17015" w:rsidRDefault="002E15A2" w:rsidP="002E15A2">
      <w:pPr>
        <w:numPr>
          <w:ilvl w:val="0"/>
          <w:numId w:val="5"/>
        </w:numPr>
        <w:rPr>
          <w:rFonts w:cs="Arial"/>
          <w:sz w:val="24"/>
          <w:szCs w:val="24"/>
        </w:rPr>
      </w:pPr>
      <w:r w:rsidRPr="00E17015">
        <w:rPr>
          <w:rFonts w:cs="Arial"/>
          <w:sz w:val="24"/>
          <w:szCs w:val="24"/>
        </w:rPr>
        <w:t>In verband met mogelijke oververhitting mogen de kinderen niet onder een dekbed slapen.</w:t>
      </w:r>
    </w:p>
    <w:p w14:paraId="625E8148" w14:textId="77777777" w:rsidR="002E15A2" w:rsidRPr="00E17015" w:rsidRDefault="002E15A2" w:rsidP="002E15A2">
      <w:pPr>
        <w:numPr>
          <w:ilvl w:val="0"/>
          <w:numId w:val="5"/>
        </w:numPr>
        <w:rPr>
          <w:rFonts w:cs="Arial"/>
          <w:sz w:val="24"/>
          <w:szCs w:val="24"/>
        </w:rPr>
      </w:pPr>
      <w:r w:rsidRPr="00E17015">
        <w:rPr>
          <w:rFonts w:cs="Arial"/>
          <w:sz w:val="24"/>
          <w:szCs w:val="24"/>
        </w:rPr>
        <w:t>Kinderen met regelmatige opvang hebben, zoveel mogelijk, een vast genummerd bedje.  Op de slaapkamerdeur hangt een schema. Hierop kun je zien in welk bedje het kind ligt. Een sterretje achter de naam betekent dat het bedje het volgende dagdeel voor een ander kind nodig is en het daarom aan het eind van het dagdeel verschoond moeten worden.</w:t>
      </w:r>
    </w:p>
    <w:p w14:paraId="5E928C88" w14:textId="77777777" w:rsidR="002E15A2" w:rsidRPr="00E17015" w:rsidRDefault="002E15A2" w:rsidP="002E15A2">
      <w:pPr>
        <w:numPr>
          <w:ilvl w:val="0"/>
          <w:numId w:val="5"/>
        </w:numPr>
        <w:rPr>
          <w:rFonts w:cs="Arial"/>
          <w:sz w:val="24"/>
          <w:szCs w:val="24"/>
        </w:rPr>
      </w:pPr>
      <w:r w:rsidRPr="00E17015">
        <w:rPr>
          <w:rFonts w:cs="Arial"/>
          <w:sz w:val="24"/>
          <w:szCs w:val="24"/>
        </w:rPr>
        <w:t>Flexibele kinderen hebben geen vast bedje. Noteer daarom in de daglijst in welk bedje je ze hebt gelegd.</w:t>
      </w:r>
    </w:p>
    <w:p w14:paraId="37263465" w14:textId="77777777" w:rsidR="002E15A2" w:rsidRPr="00E17015" w:rsidRDefault="002E15A2" w:rsidP="002E15A2">
      <w:pPr>
        <w:numPr>
          <w:ilvl w:val="0"/>
          <w:numId w:val="5"/>
        </w:numPr>
        <w:rPr>
          <w:rFonts w:cs="Arial"/>
          <w:b/>
          <w:sz w:val="24"/>
          <w:szCs w:val="24"/>
        </w:rPr>
      </w:pPr>
      <w:r w:rsidRPr="00E17015">
        <w:rPr>
          <w:rFonts w:cs="Arial"/>
          <w:b/>
          <w:sz w:val="24"/>
          <w:szCs w:val="24"/>
        </w:rPr>
        <w:t>De belangrijkste regel: Ga nooit buiten reikafstand van het bedje zonder het eerst goed af te sluiten! Laat jezelf, zolang het bedje niet dicht is, niet afleiden door andere kinderen. Wanneer je iets vergeten bent, sluit dan eerst het bedje voor je het gaat halen. Controleer na het afsluiten ook of de andere bedjes goed dicht zijn en sluit ze zonodig direct zelf.</w:t>
      </w:r>
    </w:p>
    <w:p w14:paraId="4FB4CB40" w14:textId="77777777" w:rsidR="002E15A2" w:rsidRPr="00E17015" w:rsidRDefault="002E15A2" w:rsidP="002E15A2">
      <w:pPr>
        <w:ind w:left="360"/>
        <w:rPr>
          <w:rFonts w:cs="Arial"/>
          <w:sz w:val="24"/>
          <w:szCs w:val="24"/>
        </w:rPr>
      </w:pPr>
    </w:p>
    <w:p w14:paraId="65E637CE" w14:textId="77777777" w:rsidR="002E15A2" w:rsidRPr="00E17015" w:rsidRDefault="002E15A2" w:rsidP="002E15A2">
      <w:pPr>
        <w:numPr>
          <w:ilvl w:val="0"/>
          <w:numId w:val="5"/>
        </w:numPr>
        <w:rPr>
          <w:rFonts w:cs="Arial"/>
          <w:sz w:val="24"/>
          <w:szCs w:val="24"/>
        </w:rPr>
      </w:pPr>
      <w:r w:rsidRPr="00E17015">
        <w:rPr>
          <w:rFonts w:cs="Arial"/>
          <w:sz w:val="24"/>
          <w:szCs w:val="24"/>
        </w:rPr>
        <w:t>Kinderen worden uit bed gehaald wanneer ze wakker zijn, wanneer hun slaaplimiet is bereikt of wanneer ze een uur na de gewenste voedingstijd nog slapen,</w:t>
      </w:r>
    </w:p>
    <w:p w14:paraId="4BF7C6B5" w14:textId="77777777" w:rsidR="002E15A2" w:rsidRPr="00E17015" w:rsidRDefault="002E15A2" w:rsidP="002E15A2">
      <w:pPr>
        <w:numPr>
          <w:ilvl w:val="0"/>
          <w:numId w:val="5"/>
        </w:numPr>
        <w:rPr>
          <w:rFonts w:cs="Arial"/>
          <w:sz w:val="24"/>
          <w:szCs w:val="24"/>
        </w:rPr>
      </w:pPr>
      <w:r w:rsidRPr="00E17015">
        <w:rPr>
          <w:rFonts w:cs="Arial"/>
          <w:sz w:val="24"/>
          <w:szCs w:val="24"/>
        </w:rPr>
        <w:t xml:space="preserve">Kleed ze aan op de aankleedtafel, doe knuffel e.d van grotere kinderen weer in hun mandje. </w:t>
      </w:r>
    </w:p>
    <w:p w14:paraId="7B8EE4AB" w14:textId="77777777" w:rsidR="002E15A2" w:rsidRPr="00E17015" w:rsidRDefault="002E15A2" w:rsidP="002E15A2">
      <w:pPr>
        <w:numPr>
          <w:ilvl w:val="0"/>
          <w:numId w:val="5"/>
        </w:numPr>
        <w:rPr>
          <w:rFonts w:cs="Arial"/>
          <w:sz w:val="24"/>
          <w:szCs w:val="24"/>
        </w:rPr>
      </w:pPr>
      <w:r w:rsidRPr="00E17015">
        <w:rPr>
          <w:rFonts w:cs="Arial"/>
          <w:sz w:val="24"/>
          <w:szCs w:val="24"/>
        </w:rPr>
        <w:t>Noteer in de daglijst het tijdstip waarop ze uit bed zijn gekomen.</w:t>
      </w:r>
    </w:p>
    <w:p w14:paraId="33E768EF" w14:textId="77777777" w:rsidR="002E15A2" w:rsidRPr="00E17015" w:rsidRDefault="002E15A2" w:rsidP="002E15A2">
      <w:pPr>
        <w:numPr>
          <w:ilvl w:val="0"/>
          <w:numId w:val="5"/>
        </w:numPr>
        <w:rPr>
          <w:rFonts w:cs="Arial"/>
          <w:sz w:val="24"/>
          <w:szCs w:val="24"/>
        </w:rPr>
      </w:pPr>
      <w:r w:rsidRPr="00E17015">
        <w:rPr>
          <w:rFonts w:cs="Arial"/>
          <w:sz w:val="24"/>
          <w:szCs w:val="24"/>
        </w:rPr>
        <w:t xml:space="preserve">bewaar de slaapzak van het kind in zijn mandje, zolang het die dag nog moet slapen. </w:t>
      </w:r>
    </w:p>
    <w:p w14:paraId="4FB1798E" w14:textId="77777777" w:rsidR="002E15A2" w:rsidRPr="00E17015" w:rsidRDefault="002E15A2" w:rsidP="002E15A2">
      <w:pPr>
        <w:numPr>
          <w:ilvl w:val="0"/>
          <w:numId w:val="5"/>
        </w:numPr>
        <w:rPr>
          <w:rFonts w:cs="Arial"/>
          <w:sz w:val="24"/>
          <w:szCs w:val="24"/>
        </w:rPr>
      </w:pPr>
      <w:r w:rsidRPr="00E17015">
        <w:rPr>
          <w:rFonts w:cs="Arial"/>
          <w:sz w:val="24"/>
          <w:szCs w:val="24"/>
        </w:rPr>
        <w:t>Doe de slaapzak van het kdv direct na</w:t>
      </w:r>
      <w:r w:rsidR="005424B4" w:rsidRPr="00E17015">
        <w:rPr>
          <w:rFonts w:cs="Arial"/>
          <w:sz w:val="24"/>
          <w:szCs w:val="24"/>
        </w:rPr>
        <w:t xml:space="preserve"> het laatste slaapje in de was.</w:t>
      </w:r>
    </w:p>
    <w:p w14:paraId="66912988" w14:textId="77777777" w:rsidR="003C39DF" w:rsidRPr="00E17015" w:rsidRDefault="003C39DF" w:rsidP="003C39DF">
      <w:pPr>
        <w:numPr>
          <w:ilvl w:val="0"/>
          <w:numId w:val="5"/>
        </w:numPr>
        <w:rPr>
          <w:rFonts w:cs="Arial"/>
          <w:i/>
          <w:sz w:val="24"/>
          <w:szCs w:val="24"/>
        </w:rPr>
      </w:pPr>
      <w:r w:rsidRPr="00E17015">
        <w:rPr>
          <w:rFonts w:cs="Arial"/>
          <w:i/>
          <w:sz w:val="24"/>
          <w:szCs w:val="24"/>
        </w:rPr>
        <w:t>Zorg, wanneer er één of meer feestdagen volgen, dat de juiste bedjes schoon zijn voor de daarop volgende werkdag.</w:t>
      </w:r>
    </w:p>
    <w:p w14:paraId="69F3244A" w14:textId="77777777" w:rsidR="002E15A2" w:rsidRPr="00E17015" w:rsidRDefault="002E15A2" w:rsidP="002E15A2">
      <w:pPr>
        <w:numPr>
          <w:ilvl w:val="0"/>
          <w:numId w:val="5"/>
        </w:numPr>
        <w:rPr>
          <w:rFonts w:cs="Arial"/>
          <w:sz w:val="24"/>
          <w:szCs w:val="24"/>
        </w:rPr>
      </w:pPr>
      <w:r w:rsidRPr="00E17015">
        <w:rPr>
          <w:rFonts w:cs="Arial"/>
          <w:sz w:val="24"/>
          <w:szCs w:val="24"/>
        </w:rPr>
        <w:t>Er is een protocol over het gebruik van de slaapkamers.</w:t>
      </w:r>
    </w:p>
    <w:p w14:paraId="2FC41B94" w14:textId="77777777" w:rsidR="002E15A2" w:rsidRPr="00E17015" w:rsidRDefault="00311105" w:rsidP="002E15A2">
      <w:pPr>
        <w:rPr>
          <w:rFonts w:cs="Arial"/>
          <w:b/>
          <w:sz w:val="28"/>
          <w:szCs w:val="28"/>
        </w:rPr>
      </w:pPr>
      <w:r w:rsidRPr="00E17015">
        <w:rPr>
          <w:rFonts w:cs="Arial"/>
          <w:b/>
          <w:sz w:val="28"/>
          <w:szCs w:val="28"/>
        </w:rPr>
        <w:br w:type="page"/>
      </w:r>
      <w:r w:rsidRPr="00E17015">
        <w:rPr>
          <w:rFonts w:cs="Arial"/>
          <w:b/>
          <w:sz w:val="28"/>
          <w:szCs w:val="28"/>
        </w:rPr>
        <w:lastRenderedPageBreak/>
        <w:t>S</w:t>
      </w:r>
      <w:r w:rsidR="002E15A2" w:rsidRPr="00E17015">
        <w:rPr>
          <w:rFonts w:cs="Arial"/>
          <w:b/>
          <w:sz w:val="28"/>
          <w:szCs w:val="28"/>
        </w:rPr>
        <w:t>laapkamers</w:t>
      </w:r>
      <w:r w:rsidRPr="00E17015">
        <w:rPr>
          <w:rFonts w:cs="Arial"/>
          <w:b/>
          <w:sz w:val="28"/>
          <w:szCs w:val="28"/>
        </w:rPr>
        <w:t xml:space="preserve"> controleren</w:t>
      </w:r>
    </w:p>
    <w:p w14:paraId="1162B770" w14:textId="77777777" w:rsidR="002E15A2" w:rsidRPr="00E17015" w:rsidRDefault="002E15A2" w:rsidP="002E15A2">
      <w:pPr>
        <w:numPr>
          <w:ilvl w:val="0"/>
          <w:numId w:val="5"/>
        </w:numPr>
        <w:rPr>
          <w:rFonts w:cs="Arial"/>
          <w:sz w:val="24"/>
          <w:szCs w:val="24"/>
        </w:rPr>
      </w:pPr>
      <w:r w:rsidRPr="00E17015">
        <w:rPr>
          <w:rFonts w:cs="Arial"/>
          <w:sz w:val="24"/>
          <w:szCs w:val="24"/>
        </w:rPr>
        <w:t>Wanneer er kinderen op bed liggen moeten de slaapkamers regelmatig worden gecont</w:t>
      </w:r>
      <w:r w:rsidR="0024776D">
        <w:rPr>
          <w:rFonts w:cs="Arial"/>
          <w:sz w:val="24"/>
          <w:szCs w:val="24"/>
        </w:rPr>
        <w:t>r</w:t>
      </w:r>
      <w:r w:rsidRPr="00E17015">
        <w:rPr>
          <w:rFonts w:cs="Arial"/>
          <w:sz w:val="24"/>
          <w:szCs w:val="24"/>
        </w:rPr>
        <w:t>oleerd. We streven ernaar om dit minstens om het kwartier te doen. Vaak gaat dit in één moeite door:  wanneer we een kind naar bed brengen wordt er gelijk ook naar de andere kinderen gekeken. Zonodig blijft er een leidster op de slaapkamer totdat de kinderen allemaal slapen.</w:t>
      </w:r>
    </w:p>
    <w:p w14:paraId="1323FFC8" w14:textId="77777777" w:rsidR="002E15A2" w:rsidRPr="00E17015" w:rsidRDefault="002E15A2" w:rsidP="002E15A2">
      <w:pPr>
        <w:numPr>
          <w:ilvl w:val="0"/>
          <w:numId w:val="5"/>
        </w:numPr>
        <w:rPr>
          <w:rFonts w:cs="Arial"/>
          <w:sz w:val="24"/>
          <w:szCs w:val="24"/>
        </w:rPr>
      </w:pPr>
      <w:r w:rsidRPr="00E17015">
        <w:rPr>
          <w:rFonts w:cs="Arial"/>
          <w:sz w:val="24"/>
          <w:szCs w:val="24"/>
        </w:rPr>
        <w:t xml:space="preserve">Controleren houdt in: naar elk bedje lopen en kijken </w:t>
      </w:r>
      <w:r w:rsidR="0063540E">
        <w:rPr>
          <w:rFonts w:cs="Arial"/>
          <w:sz w:val="24"/>
          <w:szCs w:val="24"/>
        </w:rPr>
        <w:t xml:space="preserve">of </w:t>
      </w:r>
      <w:r w:rsidRPr="00E17015">
        <w:rPr>
          <w:rFonts w:cs="Arial"/>
          <w:sz w:val="24"/>
          <w:szCs w:val="24"/>
        </w:rPr>
        <w:t>alles goed is met het kind en nagaan of het bedje goed gesloten is.</w:t>
      </w:r>
    </w:p>
    <w:p w14:paraId="6718690E" w14:textId="77777777" w:rsidR="002E15A2" w:rsidRPr="00E17015" w:rsidRDefault="002E15A2" w:rsidP="002E15A2">
      <w:pPr>
        <w:numPr>
          <w:ilvl w:val="0"/>
          <w:numId w:val="5"/>
        </w:numPr>
        <w:rPr>
          <w:rFonts w:cs="Arial"/>
          <w:sz w:val="24"/>
          <w:szCs w:val="24"/>
        </w:rPr>
      </w:pPr>
      <w:r w:rsidRPr="00E17015">
        <w:rPr>
          <w:rFonts w:cs="Arial"/>
          <w:sz w:val="24"/>
          <w:szCs w:val="24"/>
        </w:rPr>
        <w:t xml:space="preserve">Wanneer de controlelamp op de groep uit gaat, moet de slaapkamer van die groep (een keer extra) gecontroleerd worden. Na deze controle druk je de grote zwarte knop in de slaapkamer een keer in. Hierna is de controlelamp weer ongeveer half uur aan. </w:t>
      </w:r>
    </w:p>
    <w:p w14:paraId="2E833047" w14:textId="77777777" w:rsidR="002E15A2" w:rsidRPr="00E17015" w:rsidRDefault="002E15A2" w:rsidP="002E15A2">
      <w:pPr>
        <w:numPr>
          <w:ilvl w:val="0"/>
          <w:numId w:val="5"/>
        </w:numPr>
        <w:rPr>
          <w:rFonts w:cs="Arial"/>
          <w:sz w:val="24"/>
          <w:szCs w:val="24"/>
        </w:rPr>
      </w:pPr>
      <w:r w:rsidRPr="00E17015">
        <w:rPr>
          <w:rFonts w:cs="Arial"/>
          <w:sz w:val="24"/>
          <w:szCs w:val="24"/>
        </w:rPr>
        <w:t>Je kunt (en mag) het jezelf en anderen makkelijk maken door de knop tussentijds een keer in te drukken, wanneer je toch op de slaapkamer bent. Je moet dan ook wel daadwerkelijk alle bedjes gecontroleerd hebben! Ook na iedere tussentijdse druk op de knop is de controlelamp weer ongeveer een half uur aan.</w:t>
      </w:r>
    </w:p>
    <w:p w14:paraId="79DFE6BC" w14:textId="77777777" w:rsidR="002E15A2" w:rsidRPr="00E17015" w:rsidRDefault="002E15A2" w:rsidP="002E15A2">
      <w:pPr>
        <w:numPr>
          <w:ilvl w:val="0"/>
          <w:numId w:val="5"/>
        </w:numPr>
        <w:rPr>
          <w:rFonts w:cs="Arial"/>
          <w:sz w:val="24"/>
          <w:szCs w:val="24"/>
        </w:rPr>
      </w:pPr>
      <w:r w:rsidRPr="00E17015">
        <w:rPr>
          <w:rFonts w:cs="Arial"/>
          <w:sz w:val="24"/>
          <w:szCs w:val="24"/>
        </w:rPr>
        <w:t>Op de gang is er voor beide slaapkamers ook nog een kleine rode controlelamp, die gelijk aan is met de lamp op de groep.</w:t>
      </w:r>
    </w:p>
    <w:p w14:paraId="1DA3BD6C" w14:textId="77777777" w:rsidR="002E15A2" w:rsidRPr="00E17015" w:rsidRDefault="002E15A2" w:rsidP="002E15A2">
      <w:pPr>
        <w:numPr>
          <w:ilvl w:val="0"/>
          <w:numId w:val="5"/>
        </w:numPr>
        <w:rPr>
          <w:rFonts w:cs="Arial"/>
          <w:sz w:val="24"/>
          <w:szCs w:val="24"/>
        </w:rPr>
      </w:pPr>
      <w:r w:rsidRPr="00E17015">
        <w:rPr>
          <w:rFonts w:cs="Arial"/>
          <w:sz w:val="24"/>
          <w:szCs w:val="24"/>
        </w:rPr>
        <w:t>Een controlelamp mag niet langer dan enkele minuten uit zijn. Wanneer zo'n lamp langer uit is, gaan we ervan uit dat de slaapkamer niet op tijd gecontroleerd is.</w:t>
      </w:r>
    </w:p>
    <w:p w14:paraId="2DA6AD48" w14:textId="77777777" w:rsidR="002E15A2" w:rsidRPr="00E17015" w:rsidRDefault="002E15A2" w:rsidP="002E15A2">
      <w:pPr>
        <w:numPr>
          <w:ilvl w:val="0"/>
          <w:numId w:val="5"/>
        </w:numPr>
        <w:rPr>
          <w:rFonts w:cs="Arial"/>
          <w:sz w:val="24"/>
          <w:szCs w:val="24"/>
        </w:rPr>
      </w:pPr>
      <w:r w:rsidRPr="00E17015">
        <w:rPr>
          <w:rFonts w:cs="Arial"/>
          <w:sz w:val="24"/>
          <w:szCs w:val="24"/>
        </w:rPr>
        <w:t>De controlelamp op de babygroep moeten aan gehouden worden van 's-morgens 7.00 uur totdat 's-avonds het laatste kind is opgehaald.</w:t>
      </w:r>
    </w:p>
    <w:p w14:paraId="6E525CD9" w14:textId="77777777" w:rsidR="002E15A2" w:rsidRPr="00E17015" w:rsidRDefault="002E15A2" w:rsidP="002E15A2">
      <w:pPr>
        <w:numPr>
          <w:ilvl w:val="0"/>
          <w:numId w:val="5"/>
        </w:numPr>
        <w:rPr>
          <w:rFonts w:cs="Arial"/>
          <w:sz w:val="24"/>
          <w:szCs w:val="24"/>
        </w:rPr>
      </w:pPr>
      <w:r w:rsidRPr="00E17015">
        <w:rPr>
          <w:rFonts w:cs="Arial"/>
          <w:sz w:val="24"/>
          <w:szCs w:val="24"/>
        </w:rPr>
        <w:t xml:space="preserve">De controlelamp op de dreumesgroep moet aan gehouden worden van 's-morgens 8.00 uur tot 's-middags 17.30. Om 17.30 moet hier dan nog gecontroleerd worden of de slaapkamer ook echt leeg is. </w:t>
      </w:r>
    </w:p>
    <w:p w14:paraId="68C0EBCA" w14:textId="77777777" w:rsidR="002E15A2" w:rsidRPr="00E17015" w:rsidRDefault="002E15A2" w:rsidP="002E15A2">
      <w:pPr>
        <w:numPr>
          <w:ilvl w:val="0"/>
          <w:numId w:val="5"/>
        </w:numPr>
        <w:rPr>
          <w:rFonts w:cs="Arial"/>
          <w:sz w:val="24"/>
          <w:szCs w:val="24"/>
        </w:rPr>
      </w:pPr>
      <w:r w:rsidRPr="00E17015">
        <w:rPr>
          <w:rFonts w:cs="Arial"/>
          <w:sz w:val="24"/>
          <w:szCs w:val="24"/>
        </w:rPr>
        <w:t>De controlelampen moeten tussen deze tijden ook aan gehouden worden wanneer er geen kinderen liggen te slapen.</w:t>
      </w:r>
    </w:p>
    <w:p w14:paraId="4C228112" w14:textId="77777777" w:rsidR="002E15A2" w:rsidRPr="00E17015" w:rsidRDefault="002E15A2" w:rsidP="002E15A2">
      <w:pPr>
        <w:numPr>
          <w:ilvl w:val="0"/>
          <w:numId w:val="5"/>
        </w:numPr>
        <w:rPr>
          <w:rFonts w:cs="Arial"/>
          <w:sz w:val="24"/>
          <w:szCs w:val="24"/>
        </w:rPr>
      </w:pPr>
      <w:r w:rsidRPr="00E17015">
        <w:rPr>
          <w:rFonts w:cs="Arial"/>
          <w:sz w:val="24"/>
          <w:szCs w:val="24"/>
        </w:rPr>
        <w:t>Over het controleren van de slaapkamers kunnen afspraken gemaakt worden met leidsters van andere groepen. Het aan houden van de controlelampen blijft echter een verantwoordelijkheid van de leidsters van de aangrenzende groepen. Wanneer een lamp uit gaat moeten zij controleren en kunnen zij hierover daarna zonodig aan de bel trekken bij anderen.</w:t>
      </w:r>
    </w:p>
    <w:p w14:paraId="62BE5D76" w14:textId="77777777" w:rsidR="002E15A2" w:rsidRPr="00E17015" w:rsidRDefault="002E15A2" w:rsidP="002E15A2">
      <w:pPr>
        <w:ind w:left="360"/>
        <w:rPr>
          <w:rFonts w:cs="Arial"/>
          <w:b/>
          <w:sz w:val="28"/>
          <w:szCs w:val="28"/>
        </w:rPr>
      </w:pPr>
    </w:p>
    <w:p w14:paraId="3C147479" w14:textId="77777777" w:rsidR="002E15A2" w:rsidRPr="00E17015" w:rsidRDefault="002E15A2" w:rsidP="004C034B">
      <w:pPr>
        <w:rPr>
          <w:rFonts w:cs="Arial"/>
          <w:b/>
          <w:sz w:val="28"/>
          <w:szCs w:val="28"/>
        </w:rPr>
      </w:pPr>
    </w:p>
    <w:p w14:paraId="77C5226A" w14:textId="77777777" w:rsidR="009E2BC9" w:rsidRPr="00E17015" w:rsidRDefault="002E15A2" w:rsidP="009E2BC9">
      <w:pPr>
        <w:rPr>
          <w:rFonts w:cs="Arial"/>
          <w:b/>
          <w:sz w:val="28"/>
          <w:szCs w:val="28"/>
        </w:rPr>
      </w:pPr>
      <w:r w:rsidRPr="00E17015">
        <w:rPr>
          <w:rFonts w:cs="Arial"/>
          <w:b/>
          <w:sz w:val="28"/>
          <w:szCs w:val="28"/>
        </w:rPr>
        <w:br w:type="page"/>
      </w:r>
      <w:r w:rsidR="009E2BC9" w:rsidRPr="00E17015">
        <w:rPr>
          <w:rFonts w:cs="Arial"/>
          <w:b/>
          <w:sz w:val="28"/>
          <w:szCs w:val="28"/>
        </w:rPr>
        <w:lastRenderedPageBreak/>
        <w:t>Binn</w:t>
      </w:r>
      <w:r w:rsidR="004D6D6E" w:rsidRPr="00E17015">
        <w:rPr>
          <w:rFonts w:cs="Arial"/>
          <w:b/>
          <w:sz w:val="28"/>
          <w:szCs w:val="28"/>
        </w:rPr>
        <w:t xml:space="preserve">en spelen </w:t>
      </w:r>
    </w:p>
    <w:p w14:paraId="60C64241" w14:textId="77777777" w:rsidR="009E2BC9" w:rsidRPr="00E17015" w:rsidRDefault="00D228D4" w:rsidP="009E2BC9">
      <w:pPr>
        <w:numPr>
          <w:ilvl w:val="0"/>
          <w:numId w:val="2"/>
        </w:numPr>
        <w:rPr>
          <w:rFonts w:cs="Arial"/>
          <w:sz w:val="24"/>
          <w:szCs w:val="24"/>
        </w:rPr>
      </w:pPr>
      <w:r w:rsidRPr="00E17015">
        <w:rPr>
          <w:rFonts w:cs="Arial"/>
          <w:sz w:val="24"/>
          <w:szCs w:val="24"/>
        </w:rPr>
        <w:t>De kleinste baby's spelen in de box of liggen een poosje in een wipstoel of de babyschommel.</w:t>
      </w:r>
    </w:p>
    <w:p w14:paraId="30E89A4C" w14:textId="77777777" w:rsidR="00D228D4" w:rsidRPr="00E17015" w:rsidRDefault="00D228D4" w:rsidP="009E2BC9">
      <w:pPr>
        <w:numPr>
          <w:ilvl w:val="0"/>
          <w:numId w:val="2"/>
        </w:numPr>
        <w:rPr>
          <w:rFonts w:cs="Arial"/>
          <w:sz w:val="24"/>
          <w:szCs w:val="24"/>
        </w:rPr>
      </w:pPr>
      <w:r w:rsidRPr="00E17015">
        <w:rPr>
          <w:rFonts w:cs="Arial"/>
          <w:sz w:val="24"/>
          <w:szCs w:val="24"/>
        </w:rPr>
        <w:t>Een kind dat zichzelf kan optrekken mag niet in de hoge box.</w:t>
      </w:r>
    </w:p>
    <w:p w14:paraId="6674118D" w14:textId="77777777" w:rsidR="00D228D4" w:rsidRPr="00E17015" w:rsidRDefault="00D228D4" w:rsidP="009E2BC9">
      <w:pPr>
        <w:numPr>
          <w:ilvl w:val="0"/>
          <w:numId w:val="2"/>
        </w:numPr>
        <w:rPr>
          <w:rFonts w:cs="Arial"/>
          <w:sz w:val="24"/>
          <w:szCs w:val="24"/>
        </w:rPr>
      </w:pPr>
      <w:r w:rsidRPr="00E17015">
        <w:rPr>
          <w:rFonts w:cs="Arial"/>
          <w:sz w:val="24"/>
          <w:szCs w:val="24"/>
        </w:rPr>
        <w:t>Grotere kinderen mogen op de speelmat. Ze mogen ook verder overal in het lokaal op de grond kruipen of lopen,</w:t>
      </w:r>
    </w:p>
    <w:p w14:paraId="0DD2340E" w14:textId="77777777" w:rsidR="009E2BC9" w:rsidRPr="00E17015" w:rsidRDefault="00D228D4" w:rsidP="009E2BC9">
      <w:pPr>
        <w:numPr>
          <w:ilvl w:val="0"/>
          <w:numId w:val="2"/>
        </w:numPr>
        <w:rPr>
          <w:rFonts w:cs="Arial"/>
          <w:sz w:val="24"/>
          <w:szCs w:val="24"/>
        </w:rPr>
      </w:pPr>
      <w:r w:rsidRPr="00E17015">
        <w:rPr>
          <w:rFonts w:cs="Arial"/>
          <w:sz w:val="24"/>
          <w:szCs w:val="24"/>
        </w:rPr>
        <w:t>Controleer vloer en andere plaatsen waar kinderen kunnen komen regelmatig op kleine voorwerpen die ze kunnen inslikken en doe deze in de afvalbak.</w:t>
      </w:r>
    </w:p>
    <w:p w14:paraId="5423AACB" w14:textId="77777777" w:rsidR="005852EC" w:rsidRPr="00E17015" w:rsidRDefault="00D228D4" w:rsidP="009E2BC9">
      <w:pPr>
        <w:numPr>
          <w:ilvl w:val="0"/>
          <w:numId w:val="2"/>
        </w:numPr>
        <w:rPr>
          <w:rFonts w:cs="Arial"/>
          <w:sz w:val="24"/>
          <w:szCs w:val="24"/>
        </w:rPr>
      </w:pPr>
      <w:r w:rsidRPr="00E17015">
        <w:rPr>
          <w:rFonts w:cs="Arial"/>
          <w:sz w:val="24"/>
          <w:szCs w:val="24"/>
        </w:rPr>
        <w:t>Verwijder defect speelgoed.</w:t>
      </w:r>
    </w:p>
    <w:p w14:paraId="775BFFF0" w14:textId="77777777" w:rsidR="005852EC" w:rsidRPr="00E17015" w:rsidRDefault="00855D17" w:rsidP="00C21A6E">
      <w:pPr>
        <w:numPr>
          <w:ilvl w:val="0"/>
          <w:numId w:val="2"/>
        </w:numPr>
        <w:rPr>
          <w:rFonts w:cs="Arial"/>
          <w:sz w:val="24"/>
          <w:szCs w:val="24"/>
        </w:rPr>
      </w:pPr>
      <w:r w:rsidRPr="00E17015">
        <w:rPr>
          <w:rFonts w:cs="Arial"/>
          <w:sz w:val="24"/>
          <w:szCs w:val="24"/>
        </w:rPr>
        <w:t>Hou kastdeuren en de deuren van h</w:t>
      </w:r>
      <w:r w:rsidR="002C4590" w:rsidRPr="00E17015">
        <w:rPr>
          <w:rFonts w:cs="Arial"/>
          <w:sz w:val="24"/>
          <w:szCs w:val="24"/>
        </w:rPr>
        <w:t xml:space="preserve">et lokaal gesloten en </w:t>
      </w:r>
      <w:r w:rsidR="002C4590" w:rsidRPr="00E17015">
        <w:rPr>
          <w:rFonts w:cs="Arial"/>
          <w:i/>
          <w:sz w:val="24"/>
          <w:szCs w:val="24"/>
        </w:rPr>
        <w:t>probeer tegen te gaan</w:t>
      </w:r>
      <w:r w:rsidR="002C4590" w:rsidRPr="00E17015">
        <w:rPr>
          <w:rFonts w:cs="Arial"/>
          <w:sz w:val="24"/>
          <w:szCs w:val="24"/>
        </w:rPr>
        <w:t xml:space="preserve"> dat ze</w:t>
      </w:r>
      <w:r w:rsidRPr="00E17015">
        <w:rPr>
          <w:rFonts w:cs="Arial"/>
          <w:sz w:val="24"/>
          <w:szCs w:val="24"/>
        </w:rPr>
        <w:t xml:space="preserve"> voor de deur naar de gang of de slaapkamer</w:t>
      </w:r>
      <w:r w:rsidR="00C21A6E" w:rsidRPr="00E17015">
        <w:rPr>
          <w:rFonts w:cs="Arial"/>
          <w:sz w:val="24"/>
          <w:szCs w:val="24"/>
        </w:rPr>
        <w:t>d</w:t>
      </w:r>
      <w:r w:rsidRPr="00E17015">
        <w:rPr>
          <w:rFonts w:cs="Arial"/>
          <w:sz w:val="24"/>
          <w:szCs w:val="24"/>
        </w:rPr>
        <w:t>eur spelen</w:t>
      </w:r>
    </w:p>
    <w:p w14:paraId="1F76A45C" w14:textId="77777777" w:rsidR="005852EC" w:rsidRPr="00E17015" w:rsidRDefault="005852EC" w:rsidP="004C034B">
      <w:pPr>
        <w:rPr>
          <w:rFonts w:cs="Arial"/>
          <w:b/>
          <w:sz w:val="28"/>
          <w:szCs w:val="28"/>
        </w:rPr>
      </w:pPr>
    </w:p>
    <w:p w14:paraId="258C0ECD" w14:textId="77777777" w:rsidR="004C034B" w:rsidRPr="00E17015" w:rsidRDefault="004C034B" w:rsidP="004C034B">
      <w:pPr>
        <w:rPr>
          <w:rFonts w:cs="Arial"/>
          <w:b/>
          <w:sz w:val="28"/>
          <w:szCs w:val="28"/>
        </w:rPr>
      </w:pPr>
      <w:r w:rsidRPr="00E17015">
        <w:rPr>
          <w:rFonts w:cs="Arial"/>
          <w:b/>
          <w:sz w:val="28"/>
          <w:szCs w:val="28"/>
        </w:rPr>
        <w:t>Buiten spelen</w:t>
      </w:r>
      <w:r w:rsidR="000B2655" w:rsidRPr="00E17015">
        <w:rPr>
          <w:rFonts w:cs="Arial"/>
          <w:b/>
          <w:sz w:val="28"/>
          <w:szCs w:val="28"/>
        </w:rPr>
        <w:tab/>
      </w:r>
    </w:p>
    <w:p w14:paraId="09209CDA" w14:textId="77777777" w:rsidR="004D6D6E" w:rsidRPr="00E17015" w:rsidRDefault="00C21A6E" w:rsidP="004C034B">
      <w:pPr>
        <w:numPr>
          <w:ilvl w:val="0"/>
          <w:numId w:val="3"/>
        </w:numPr>
        <w:rPr>
          <w:rFonts w:cs="Arial"/>
          <w:sz w:val="24"/>
          <w:szCs w:val="24"/>
        </w:rPr>
      </w:pPr>
      <w:r w:rsidRPr="00E17015">
        <w:rPr>
          <w:rFonts w:cs="Arial"/>
          <w:sz w:val="24"/>
          <w:szCs w:val="24"/>
        </w:rPr>
        <w:t>D</w:t>
      </w:r>
      <w:r w:rsidR="004D6D6E" w:rsidRPr="00E17015">
        <w:rPr>
          <w:rFonts w:cs="Arial"/>
          <w:sz w:val="24"/>
          <w:szCs w:val="24"/>
        </w:rPr>
        <w:t>e kinderen van de babygroep  verblijven buite</w:t>
      </w:r>
      <w:r w:rsidRPr="00E17015">
        <w:rPr>
          <w:rFonts w:cs="Arial"/>
          <w:sz w:val="24"/>
          <w:szCs w:val="24"/>
        </w:rPr>
        <w:t>n altijd in de omheinde "Ukkepukkentuin"</w:t>
      </w:r>
      <w:r w:rsidR="004D6D6E" w:rsidRPr="00E17015">
        <w:rPr>
          <w:rFonts w:cs="Arial"/>
          <w:sz w:val="24"/>
          <w:szCs w:val="24"/>
        </w:rPr>
        <w:t xml:space="preserve"> voor</w:t>
      </w:r>
      <w:r w:rsidRPr="00E17015">
        <w:rPr>
          <w:rFonts w:cs="Arial"/>
          <w:sz w:val="24"/>
          <w:szCs w:val="24"/>
        </w:rPr>
        <w:t xml:space="preserve"> het raam van</w:t>
      </w:r>
      <w:r w:rsidR="004D6D6E" w:rsidRPr="00E17015">
        <w:rPr>
          <w:rFonts w:cs="Arial"/>
          <w:sz w:val="24"/>
          <w:szCs w:val="24"/>
        </w:rPr>
        <w:t xml:space="preserve"> hun lokaal</w:t>
      </w:r>
      <w:r w:rsidRPr="00E17015">
        <w:rPr>
          <w:rFonts w:cs="Arial"/>
          <w:sz w:val="24"/>
          <w:szCs w:val="24"/>
        </w:rPr>
        <w:t>. Hierbij is altijd een leidster aanwezig.</w:t>
      </w:r>
    </w:p>
    <w:p w14:paraId="432E0A85" w14:textId="77777777" w:rsidR="00C21A6E" w:rsidRPr="00E17015" w:rsidRDefault="00C21A6E" w:rsidP="004C034B">
      <w:pPr>
        <w:numPr>
          <w:ilvl w:val="0"/>
          <w:numId w:val="3"/>
        </w:numPr>
        <w:rPr>
          <w:rFonts w:cs="Arial"/>
          <w:sz w:val="24"/>
          <w:szCs w:val="24"/>
        </w:rPr>
      </w:pPr>
      <w:r w:rsidRPr="00E17015">
        <w:rPr>
          <w:rFonts w:cs="Arial"/>
          <w:sz w:val="24"/>
          <w:szCs w:val="24"/>
        </w:rPr>
        <w:t xml:space="preserve">Het eerste kind gaat vaak op de arm mee naar buiten. De volgende kinderen worden door het raam </w:t>
      </w:r>
      <w:r w:rsidR="00275D58" w:rsidRPr="00E17015">
        <w:rPr>
          <w:rFonts w:cs="Arial"/>
          <w:sz w:val="24"/>
          <w:szCs w:val="24"/>
        </w:rPr>
        <w:t xml:space="preserve">(de nooduitgang) </w:t>
      </w:r>
      <w:r w:rsidRPr="00E17015">
        <w:rPr>
          <w:rFonts w:cs="Arial"/>
          <w:sz w:val="24"/>
          <w:szCs w:val="24"/>
        </w:rPr>
        <w:t>aangegeven.</w:t>
      </w:r>
    </w:p>
    <w:p w14:paraId="58567A6A" w14:textId="77777777" w:rsidR="006C44AE" w:rsidRPr="00E17015" w:rsidRDefault="006C44AE" w:rsidP="004C034B">
      <w:pPr>
        <w:numPr>
          <w:ilvl w:val="0"/>
          <w:numId w:val="3"/>
        </w:numPr>
        <w:rPr>
          <w:rFonts w:cs="Arial"/>
          <w:sz w:val="24"/>
          <w:szCs w:val="24"/>
        </w:rPr>
      </w:pPr>
      <w:r w:rsidRPr="00E17015">
        <w:rPr>
          <w:rFonts w:cs="Arial"/>
          <w:sz w:val="24"/>
          <w:szCs w:val="24"/>
        </w:rPr>
        <w:t>Hou het hekje van de ukkepukkentuin steeds gesloten en zorg dat er daar geen kinderen van andere groepen komen.</w:t>
      </w:r>
    </w:p>
    <w:p w14:paraId="08A31625" w14:textId="77777777" w:rsidR="006C44AE" w:rsidRPr="00E17015" w:rsidRDefault="006C44AE" w:rsidP="004C034B">
      <w:pPr>
        <w:numPr>
          <w:ilvl w:val="0"/>
          <w:numId w:val="3"/>
        </w:numPr>
        <w:rPr>
          <w:rFonts w:cs="Arial"/>
          <w:sz w:val="24"/>
          <w:szCs w:val="24"/>
        </w:rPr>
      </w:pPr>
      <w:r w:rsidRPr="00E17015">
        <w:rPr>
          <w:rFonts w:cs="Arial"/>
          <w:sz w:val="24"/>
          <w:szCs w:val="24"/>
        </w:rPr>
        <w:t xml:space="preserve">Geef de kinderen iets te spelen uit de bak </w:t>
      </w:r>
      <w:r w:rsidR="00500213" w:rsidRPr="00E17015">
        <w:rPr>
          <w:rFonts w:cs="Arial"/>
          <w:sz w:val="24"/>
          <w:szCs w:val="24"/>
        </w:rPr>
        <w:t>met</w:t>
      </w:r>
      <w:r w:rsidRPr="00E17015">
        <w:rPr>
          <w:rFonts w:cs="Arial"/>
          <w:sz w:val="24"/>
          <w:szCs w:val="24"/>
        </w:rPr>
        <w:t xml:space="preserve"> buitenspeelgoed of zet de kleine zandbak neer. </w:t>
      </w:r>
      <w:r w:rsidRPr="00E17015">
        <w:rPr>
          <w:rFonts w:cs="Arial"/>
          <w:i/>
          <w:sz w:val="24"/>
          <w:szCs w:val="24"/>
        </w:rPr>
        <w:t xml:space="preserve">Het deksel daarvan mag </w:t>
      </w:r>
      <w:r w:rsidR="002C4590" w:rsidRPr="00E17015">
        <w:rPr>
          <w:rFonts w:cs="Arial"/>
          <w:i/>
          <w:sz w:val="24"/>
          <w:szCs w:val="24"/>
        </w:rPr>
        <w:t>all</w:t>
      </w:r>
      <w:r w:rsidR="00D928D8" w:rsidRPr="00E17015">
        <w:rPr>
          <w:rFonts w:cs="Arial"/>
          <w:i/>
          <w:sz w:val="24"/>
          <w:szCs w:val="24"/>
        </w:rPr>
        <w:t>e</w:t>
      </w:r>
      <w:r w:rsidR="002C4590" w:rsidRPr="00E17015">
        <w:rPr>
          <w:rFonts w:cs="Arial"/>
          <w:i/>
          <w:sz w:val="24"/>
          <w:szCs w:val="24"/>
        </w:rPr>
        <w:t>en als badje gebruikt worden worden wanneer er steeds een leidster bij is en moet daarna direct geleegd worden</w:t>
      </w:r>
      <w:r w:rsidR="002C4590" w:rsidRPr="00E17015">
        <w:rPr>
          <w:rFonts w:cs="Arial"/>
          <w:sz w:val="24"/>
          <w:szCs w:val="24"/>
        </w:rPr>
        <w:t>.</w:t>
      </w:r>
    </w:p>
    <w:p w14:paraId="7395308D" w14:textId="77777777" w:rsidR="000750C9" w:rsidRPr="00E17015" w:rsidRDefault="005A2637" w:rsidP="004C034B">
      <w:pPr>
        <w:numPr>
          <w:ilvl w:val="0"/>
          <w:numId w:val="3"/>
        </w:numPr>
        <w:rPr>
          <w:rFonts w:cs="Arial"/>
          <w:sz w:val="24"/>
          <w:szCs w:val="24"/>
        </w:rPr>
      </w:pPr>
      <w:r w:rsidRPr="00E17015">
        <w:rPr>
          <w:rFonts w:cs="Arial"/>
          <w:sz w:val="24"/>
          <w:szCs w:val="24"/>
        </w:rPr>
        <w:t>Pas op bij felle zon. Zonodig een half uur voor het naar buiten gaan insmeren met zonnebrandcrème</w:t>
      </w:r>
      <w:r w:rsidR="006B62D6" w:rsidRPr="00E17015">
        <w:rPr>
          <w:rFonts w:cs="Arial"/>
          <w:sz w:val="24"/>
          <w:szCs w:val="24"/>
        </w:rPr>
        <w:t>, factor 50</w:t>
      </w:r>
      <w:r w:rsidRPr="00E17015">
        <w:rPr>
          <w:rFonts w:cs="Arial"/>
          <w:sz w:val="24"/>
          <w:szCs w:val="24"/>
        </w:rPr>
        <w:t xml:space="preserve">. Bij zonkracht hoger dan </w:t>
      </w:r>
      <w:r w:rsidR="000C6964" w:rsidRPr="00E17015">
        <w:rPr>
          <w:rFonts w:cs="Arial"/>
          <w:sz w:val="24"/>
          <w:szCs w:val="24"/>
        </w:rPr>
        <w:t>6</w:t>
      </w:r>
      <w:r w:rsidR="008165F3" w:rsidRPr="00E17015">
        <w:rPr>
          <w:rFonts w:cs="Arial"/>
          <w:sz w:val="24"/>
          <w:szCs w:val="24"/>
        </w:rPr>
        <w:t xml:space="preserve"> (internet)</w:t>
      </w:r>
      <w:r w:rsidRPr="00E17015">
        <w:rPr>
          <w:rFonts w:cs="Arial"/>
          <w:sz w:val="24"/>
          <w:szCs w:val="24"/>
        </w:rPr>
        <w:t>, niet naar buiten tussen 12.00 en 15.00.</w:t>
      </w:r>
      <w:r w:rsidR="006C44AE" w:rsidRPr="00E17015">
        <w:rPr>
          <w:rFonts w:cs="Arial"/>
          <w:sz w:val="24"/>
          <w:szCs w:val="24"/>
        </w:rPr>
        <w:t xml:space="preserve"> Zorg voor voldoende schaduw.</w:t>
      </w:r>
    </w:p>
    <w:p w14:paraId="3D748A62" w14:textId="77777777" w:rsidR="00194506" w:rsidRPr="00E17015" w:rsidRDefault="006C44AE" w:rsidP="00194506">
      <w:pPr>
        <w:numPr>
          <w:ilvl w:val="0"/>
          <w:numId w:val="3"/>
        </w:numPr>
        <w:rPr>
          <w:rFonts w:cs="Arial"/>
          <w:sz w:val="24"/>
          <w:szCs w:val="24"/>
        </w:rPr>
      </w:pPr>
      <w:r w:rsidRPr="00E17015">
        <w:rPr>
          <w:rFonts w:cs="Arial"/>
          <w:sz w:val="24"/>
          <w:szCs w:val="24"/>
        </w:rPr>
        <w:t>Poets n</w:t>
      </w:r>
      <w:r w:rsidR="004D6D6E" w:rsidRPr="00E17015">
        <w:rPr>
          <w:rFonts w:cs="Arial"/>
          <w:sz w:val="24"/>
          <w:szCs w:val="24"/>
        </w:rPr>
        <w:t>a het buiten spelen de hande</w:t>
      </w:r>
      <w:r w:rsidRPr="00E17015">
        <w:rPr>
          <w:rFonts w:cs="Arial"/>
          <w:sz w:val="24"/>
          <w:szCs w:val="24"/>
        </w:rPr>
        <w:t>n van alle kinderen.</w:t>
      </w:r>
    </w:p>
    <w:p w14:paraId="3AEDA080" w14:textId="77777777" w:rsidR="005A2637" w:rsidRPr="00E17015" w:rsidRDefault="009F2F71" w:rsidP="004C034B">
      <w:pPr>
        <w:numPr>
          <w:ilvl w:val="0"/>
          <w:numId w:val="3"/>
        </w:numPr>
        <w:rPr>
          <w:rFonts w:cs="Arial"/>
          <w:sz w:val="24"/>
          <w:szCs w:val="24"/>
        </w:rPr>
      </w:pPr>
      <w:r w:rsidRPr="00E17015">
        <w:rPr>
          <w:rFonts w:cs="Arial"/>
          <w:sz w:val="24"/>
          <w:szCs w:val="24"/>
        </w:rPr>
        <w:t xml:space="preserve">We hebben </w:t>
      </w:r>
      <w:r w:rsidR="005A2637" w:rsidRPr="00E17015">
        <w:rPr>
          <w:rFonts w:cs="Arial"/>
          <w:sz w:val="24"/>
          <w:szCs w:val="24"/>
        </w:rPr>
        <w:t xml:space="preserve">protocollen over buiten spelen en </w:t>
      </w:r>
      <w:r w:rsidRPr="00E17015">
        <w:rPr>
          <w:rFonts w:cs="Arial"/>
          <w:sz w:val="24"/>
          <w:szCs w:val="24"/>
        </w:rPr>
        <w:t>bescherming tegen de zon.</w:t>
      </w:r>
    </w:p>
    <w:p w14:paraId="4933329B" w14:textId="77777777" w:rsidR="0057205E" w:rsidRPr="00E17015" w:rsidRDefault="0057205E" w:rsidP="00944F6F">
      <w:pPr>
        <w:rPr>
          <w:rFonts w:cs="Arial"/>
          <w:b/>
          <w:sz w:val="28"/>
          <w:szCs w:val="28"/>
        </w:rPr>
      </w:pPr>
    </w:p>
    <w:p w14:paraId="4C29318F" w14:textId="77777777" w:rsidR="002F51A8" w:rsidRPr="00E17015" w:rsidRDefault="002E15A2" w:rsidP="008578B8">
      <w:pPr>
        <w:ind w:left="360"/>
        <w:rPr>
          <w:rFonts w:cs="Arial"/>
          <w:b/>
          <w:sz w:val="28"/>
          <w:szCs w:val="28"/>
        </w:rPr>
      </w:pPr>
      <w:r w:rsidRPr="00E17015">
        <w:rPr>
          <w:rFonts w:cs="Arial"/>
          <w:b/>
          <w:sz w:val="28"/>
          <w:szCs w:val="28"/>
        </w:rPr>
        <w:t xml:space="preserve"> </w:t>
      </w:r>
    </w:p>
    <w:p w14:paraId="635F1F34" w14:textId="77777777" w:rsidR="00051122" w:rsidRPr="00E17015" w:rsidRDefault="008578B8" w:rsidP="00600AD5">
      <w:pPr>
        <w:rPr>
          <w:rFonts w:cs="Arial"/>
          <w:b/>
          <w:sz w:val="28"/>
          <w:szCs w:val="28"/>
        </w:rPr>
      </w:pPr>
      <w:r w:rsidRPr="00E17015">
        <w:rPr>
          <w:rFonts w:cs="Arial"/>
          <w:b/>
          <w:sz w:val="28"/>
          <w:szCs w:val="28"/>
        </w:rPr>
        <w:br w:type="page"/>
      </w:r>
      <w:r w:rsidR="00051122" w:rsidRPr="00E17015">
        <w:rPr>
          <w:rFonts w:cs="Arial"/>
          <w:b/>
          <w:sz w:val="28"/>
          <w:szCs w:val="28"/>
        </w:rPr>
        <w:lastRenderedPageBreak/>
        <w:t>Kinderen worden opgehaald</w:t>
      </w:r>
    </w:p>
    <w:p w14:paraId="533CE914" w14:textId="77777777" w:rsidR="00051122" w:rsidRPr="00E17015" w:rsidRDefault="00051122" w:rsidP="00051122">
      <w:pPr>
        <w:numPr>
          <w:ilvl w:val="0"/>
          <w:numId w:val="5"/>
        </w:numPr>
        <w:rPr>
          <w:rFonts w:cs="Arial"/>
          <w:sz w:val="24"/>
          <w:szCs w:val="24"/>
        </w:rPr>
      </w:pPr>
      <w:r w:rsidRPr="00E17015">
        <w:rPr>
          <w:rFonts w:cs="Arial"/>
          <w:sz w:val="24"/>
          <w:szCs w:val="24"/>
        </w:rPr>
        <w:t xml:space="preserve">De </w:t>
      </w:r>
      <w:r w:rsidR="00A14EF1" w:rsidRPr="00E17015">
        <w:rPr>
          <w:rFonts w:cs="Arial"/>
          <w:sz w:val="24"/>
          <w:szCs w:val="24"/>
        </w:rPr>
        <w:t>kinderen mogen uitsluitend aan hun eigen ouders/verzorgers worden meegegeven</w:t>
      </w:r>
      <w:r w:rsidR="009F0B07" w:rsidRPr="00E17015">
        <w:rPr>
          <w:rFonts w:cs="Arial"/>
          <w:sz w:val="24"/>
          <w:szCs w:val="24"/>
        </w:rPr>
        <w:t>. Alleen wanneer ze zelf persoonlijk hebben gezegd</w:t>
      </w:r>
      <w:r w:rsidR="00B6688D" w:rsidRPr="00E17015">
        <w:rPr>
          <w:rFonts w:cs="Arial"/>
          <w:sz w:val="24"/>
          <w:szCs w:val="24"/>
        </w:rPr>
        <w:t xml:space="preserve"> welke andere persoon er komt, mag het daar aan meegegeven worden. </w:t>
      </w:r>
      <w:r w:rsidR="00D926B3" w:rsidRPr="00E17015">
        <w:rPr>
          <w:rFonts w:cs="Arial"/>
          <w:i/>
          <w:sz w:val="24"/>
          <w:szCs w:val="24"/>
        </w:rPr>
        <w:t xml:space="preserve">Wanneer de ouders dit telefonisch melden, verzeker je er dan van dat het ook daadwerkelijk één van de ouders is die belt (bv via nummerweergave). </w:t>
      </w:r>
      <w:r w:rsidR="00FB466C" w:rsidRPr="00E17015">
        <w:rPr>
          <w:rFonts w:cs="Arial"/>
          <w:i/>
          <w:sz w:val="24"/>
          <w:szCs w:val="24"/>
        </w:rPr>
        <w:t>Bel ze bij twijfel voor bevestiging terug op een nummer dat wij al kennen.</w:t>
      </w:r>
      <w:r w:rsidR="00FB466C" w:rsidRPr="00E17015">
        <w:rPr>
          <w:rFonts w:cs="Arial"/>
          <w:sz w:val="24"/>
          <w:szCs w:val="24"/>
        </w:rPr>
        <w:t xml:space="preserve"> </w:t>
      </w:r>
      <w:r w:rsidR="00B6688D" w:rsidRPr="00E17015">
        <w:rPr>
          <w:rFonts w:cs="Arial"/>
          <w:sz w:val="24"/>
          <w:szCs w:val="24"/>
        </w:rPr>
        <w:t>Wanneer de brengende ouder zegt dat het kind niet door de andere ouder mag worden opgehaald, dan houden we ons daaraan. Overleg bij twijfel met een collega.</w:t>
      </w:r>
    </w:p>
    <w:p w14:paraId="62C68047" w14:textId="77777777" w:rsidR="009F0B07" w:rsidRPr="00E17015" w:rsidRDefault="009F0B07" w:rsidP="00051122">
      <w:pPr>
        <w:numPr>
          <w:ilvl w:val="0"/>
          <w:numId w:val="5"/>
        </w:numPr>
        <w:rPr>
          <w:rFonts w:cs="Arial"/>
          <w:sz w:val="24"/>
          <w:szCs w:val="24"/>
        </w:rPr>
      </w:pPr>
      <w:r w:rsidRPr="00E17015">
        <w:rPr>
          <w:rFonts w:cs="Arial"/>
          <w:sz w:val="24"/>
          <w:szCs w:val="24"/>
        </w:rPr>
        <w:t>Vertel de ouders kort hoe het gegaan is, maar probeer ze iets meer te vertellen dan alleen eet- en slaaptijden.</w:t>
      </w:r>
      <w:r w:rsidR="00005C09" w:rsidRPr="00E17015">
        <w:rPr>
          <w:rFonts w:cs="Arial"/>
          <w:sz w:val="24"/>
          <w:szCs w:val="24"/>
        </w:rPr>
        <w:t xml:space="preserve"> Probeer kort van ieder kind iets leuks, grappigs of ontroerends te vertellen.</w:t>
      </w:r>
    </w:p>
    <w:p w14:paraId="09E67DE8" w14:textId="77777777" w:rsidR="00E8652F" w:rsidRDefault="00E8652F" w:rsidP="00E8652F">
      <w:pPr>
        <w:numPr>
          <w:ilvl w:val="0"/>
          <w:numId w:val="5"/>
        </w:numPr>
        <w:rPr>
          <w:rFonts w:cs="Arial"/>
          <w:sz w:val="24"/>
          <w:szCs w:val="24"/>
        </w:rPr>
      </w:pPr>
      <w:r w:rsidRPr="00E17015">
        <w:rPr>
          <w:rFonts w:cs="Arial"/>
          <w:sz w:val="24"/>
          <w:szCs w:val="24"/>
        </w:rPr>
        <w:t>Wanneer een kind buiten is als een ouder het komt ophalen, wordt de ouder gevraagd het kind mee naar binnen te nemen voor overdracht</w:t>
      </w:r>
      <w:r w:rsidR="003B450A" w:rsidRPr="00E17015">
        <w:rPr>
          <w:rFonts w:cs="Arial"/>
          <w:sz w:val="24"/>
          <w:szCs w:val="24"/>
        </w:rPr>
        <w:t xml:space="preserve"> door de leidster die in het lokaal is</w:t>
      </w:r>
      <w:r w:rsidRPr="00E17015">
        <w:rPr>
          <w:rFonts w:cs="Arial"/>
          <w:sz w:val="24"/>
          <w:szCs w:val="24"/>
        </w:rPr>
        <w:t>.</w:t>
      </w:r>
    </w:p>
    <w:p w14:paraId="3AD0861D" w14:textId="242E7A81" w:rsidR="009C734A" w:rsidRDefault="009C734A" w:rsidP="009C734A">
      <w:pPr>
        <w:numPr>
          <w:ilvl w:val="0"/>
          <w:numId w:val="5"/>
        </w:numPr>
        <w:rPr>
          <w:rFonts w:cs="Arial"/>
          <w:sz w:val="24"/>
          <w:szCs w:val="24"/>
        </w:rPr>
      </w:pPr>
      <w:r>
        <w:rPr>
          <w:rFonts w:cs="Arial"/>
          <w:sz w:val="24"/>
          <w:szCs w:val="24"/>
        </w:rPr>
        <w:t>Wanneer een kind is opgehaald registreer je dat in de kolom AAN OUDERS  in de daglijst (</w:t>
      </w:r>
      <w:r w:rsidR="00F15B3C">
        <w:rPr>
          <w:rFonts w:cs="Arial"/>
          <w:sz w:val="24"/>
          <w:szCs w:val="24"/>
        </w:rPr>
        <w:t>tijd+paraaf</w:t>
      </w:r>
      <w:r>
        <w:rPr>
          <w:rFonts w:cs="Arial"/>
          <w:sz w:val="24"/>
          <w:szCs w:val="24"/>
        </w:rPr>
        <w:t>)</w:t>
      </w:r>
    </w:p>
    <w:p w14:paraId="5BD1C144" w14:textId="77777777" w:rsidR="009C734A" w:rsidRPr="00E17015" w:rsidRDefault="009C734A" w:rsidP="009C734A">
      <w:pPr>
        <w:ind w:left="360"/>
        <w:rPr>
          <w:rFonts w:cs="Arial"/>
          <w:sz w:val="24"/>
          <w:szCs w:val="24"/>
        </w:rPr>
      </w:pPr>
    </w:p>
    <w:p w14:paraId="6A78E028" w14:textId="77777777" w:rsidR="008578B8" w:rsidRPr="00E17015" w:rsidRDefault="008578B8" w:rsidP="00051122">
      <w:pPr>
        <w:rPr>
          <w:rFonts w:cs="Arial"/>
          <w:b/>
          <w:sz w:val="28"/>
          <w:szCs w:val="28"/>
        </w:rPr>
      </w:pPr>
    </w:p>
    <w:p w14:paraId="3A3C452F" w14:textId="77777777" w:rsidR="00051122" w:rsidRPr="00E17015" w:rsidRDefault="00816765" w:rsidP="00051122">
      <w:pPr>
        <w:rPr>
          <w:rFonts w:cs="Arial"/>
          <w:b/>
          <w:sz w:val="28"/>
          <w:szCs w:val="28"/>
        </w:rPr>
      </w:pPr>
      <w:r w:rsidRPr="00E17015">
        <w:rPr>
          <w:rFonts w:cs="Arial"/>
          <w:b/>
          <w:sz w:val="28"/>
          <w:szCs w:val="28"/>
        </w:rPr>
        <w:t>Lokaal o</w:t>
      </w:r>
      <w:r w:rsidR="00A14EF1" w:rsidRPr="00E17015">
        <w:rPr>
          <w:rFonts w:cs="Arial"/>
          <w:b/>
          <w:sz w:val="28"/>
          <w:szCs w:val="28"/>
        </w:rPr>
        <w:t>pruimen, voorbereiding volgende dag</w:t>
      </w:r>
    </w:p>
    <w:p w14:paraId="3536F012" w14:textId="77777777" w:rsidR="00051122" w:rsidRPr="00E17015" w:rsidRDefault="00D928D8" w:rsidP="00051122">
      <w:pPr>
        <w:numPr>
          <w:ilvl w:val="0"/>
          <w:numId w:val="5"/>
        </w:numPr>
        <w:rPr>
          <w:rFonts w:cs="Arial"/>
          <w:sz w:val="24"/>
          <w:szCs w:val="24"/>
        </w:rPr>
      </w:pPr>
      <w:r w:rsidRPr="00E17015">
        <w:rPr>
          <w:rFonts w:cs="Arial"/>
          <w:i/>
          <w:sz w:val="24"/>
          <w:szCs w:val="24"/>
        </w:rPr>
        <w:t>controleer</w:t>
      </w:r>
      <w:r w:rsidRPr="00E17015">
        <w:rPr>
          <w:rFonts w:cs="Arial"/>
          <w:sz w:val="24"/>
          <w:szCs w:val="24"/>
        </w:rPr>
        <w:t xml:space="preserve"> of</w:t>
      </w:r>
      <w:r w:rsidR="00632DAF" w:rsidRPr="00E17015">
        <w:rPr>
          <w:rFonts w:cs="Arial"/>
          <w:sz w:val="24"/>
          <w:szCs w:val="24"/>
        </w:rPr>
        <w:t xml:space="preserve"> de daglijsten voor de volgende dag op de juiste plaats in de groepsmap</w:t>
      </w:r>
      <w:r w:rsidRPr="00E17015">
        <w:rPr>
          <w:rFonts w:cs="Arial"/>
          <w:sz w:val="24"/>
          <w:szCs w:val="24"/>
        </w:rPr>
        <w:t xml:space="preserve"> zitten</w:t>
      </w:r>
      <w:r w:rsidR="00632DAF" w:rsidRPr="00E17015">
        <w:rPr>
          <w:rFonts w:cs="Arial"/>
          <w:sz w:val="24"/>
          <w:szCs w:val="24"/>
        </w:rPr>
        <w:t>, zodat de ze volgende ochtend direct gebruikt kunnen worden.</w:t>
      </w:r>
    </w:p>
    <w:p w14:paraId="17A4ADC5" w14:textId="77777777" w:rsidR="00272E19" w:rsidRPr="00E17015" w:rsidRDefault="00272E19" w:rsidP="00051122">
      <w:pPr>
        <w:numPr>
          <w:ilvl w:val="0"/>
          <w:numId w:val="5"/>
        </w:numPr>
        <w:rPr>
          <w:rFonts w:cs="Arial"/>
          <w:sz w:val="24"/>
          <w:szCs w:val="24"/>
        </w:rPr>
      </w:pPr>
      <w:r w:rsidRPr="00E17015">
        <w:rPr>
          <w:rFonts w:cs="Arial"/>
          <w:sz w:val="24"/>
          <w:szCs w:val="24"/>
        </w:rPr>
        <w:t>controleer of de daglijsten van de andere groepen gereed liggen in het babylokaal.</w:t>
      </w:r>
    </w:p>
    <w:p w14:paraId="23AB2021" w14:textId="77777777" w:rsidR="00272E19" w:rsidRPr="00E17015" w:rsidRDefault="00272E19" w:rsidP="00051122">
      <w:pPr>
        <w:numPr>
          <w:ilvl w:val="0"/>
          <w:numId w:val="5"/>
        </w:numPr>
        <w:rPr>
          <w:rFonts w:cs="Arial"/>
          <w:sz w:val="24"/>
          <w:szCs w:val="24"/>
        </w:rPr>
      </w:pPr>
      <w:r w:rsidRPr="00E17015">
        <w:rPr>
          <w:rFonts w:cs="Arial"/>
          <w:sz w:val="24"/>
          <w:szCs w:val="24"/>
        </w:rPr>
        <w:t xml:space="preserve">Controleer of </w:t>
      </w:r>
      <w:r w:rsidR="00D00135" w:rsidRPr="00E17015">
        <w:rPr>
          <w:rFonts w:cs="Arial"/>
          <w:sz w:val="24"/>
          <w:szCs w:val="24"/>
        </w:rPr>
        <w:t>de draagbare telefoons gereed liggen</w:t>
      </w:r>
      <w:r w:rsidRPr="00E17015">
        <w:rPr>
          <w:rFonts w:cs="Arial"/>
          <w:sz w:val="24"/>
          <w:szCs w:val="24"/>
        </w:rPr>
        <w:t xml:space="preserve"> in het babylokaal.</w:t>
      </w:r>
    </w:p>
    <w:p w14:paraId="76FC695A" w14:textId="77777777" w:rsidR="00A837E3" w:rsidRPr="00E17015" w:rsidRDefault="00A837E3" w:rsidP="00051122">
      <w:pPr>
        <w:numPr>
          <w:ilvl w:val="0"/>
          <w:numId w:val="5"/>
        </w:numPr>
        <w:rPr>
          <w:rFonts w:cs="Arial"/>
          <w:sz w:val="24"/>
          <w:szCs w:val="24"/>
        </w:rPr>
      </w:pPr>
      <w:r w:rsidRPr="00E17015">
        <w:rPr>
          <w:rFonts w:cs="Arial"/>
          <w:sz w:val="24"/>
          <w:szCs w:val="24"/>
        </w:rPr>
        <w:t>Controleer of alle bedjes gereed liggen voor de volgende dag.</w:t>
      </w:r>
    </w:p>
    <w:p w14:paraId="4C6299F4" w14:textId="77777777" w:rsidR="009F0B07" w:rsidRPr="00E17015" w:rsidRDefault="00EB39B4" w:rsidP="00051122">
      <w:pPr>
        <w:numPr>
          <w:ilvl w:val="0"/>
          <w:numId w:val="5"/>
        </w:numPr>
        <w:rPr>
          <w:rFonts w:cs="Arial"/>
          <w:sz w:val="24"/>
          <w:szCs w:val="24"/>
        </w:rPr>
      </w:pPr>
      <w:r w:rsidRPr="00E17015">
        <w:rPr>
          <w:rFonts w:cs="Arial"/>
          <w:sz w:val="24"/>
          <w:szCs w:val="24"/>
        </w:rPr>
        <w:t>Doe een nieuwe zak in de afvalbak op de gang en breng de volle zak na</w:t>
      </w:r>
      <w:r w:rsidR="009F0B07" w:rsidRPr="00E17015">
        <w:rPr>
          <w:rFonts w:cs="Arial"/>
          <w:sz w:val="24"/>
          <w:szCs w:val="24"/>
        </w:rPr>
        <w:t>ar de con</w:t>
      </w:r>
      <w:r w:rsidRPr="00E17015">
        <w:rPr>
          <w:rFonts w:cs="Arial"/>
          <w:sz w:val="24"/>
          <w:szCs w:val="24"/>
        </w:rPr>
        <w:t>tainer buiten.</w:t>
      </w:r>
      <w:r w:rsidR="00271122" w:rsidRPr="00E17015">
        <w:rPr>
          <w:rFonts w:cs="Arial"/>
          <w:sz w:val="24"/>
          <w:szCs w:val="24"/>
        </w:rPr>
        <w:t xml:space="preserve"> (rol nieuwe zakken ligt onderin de afvalbak)</w:t>
      </w:r>
    </w:p>
    <w:p w14:paraId="7DB91402" w14:textId="77777777" w:rsidR="00C82426" w:rsidRPr="00E17015" w:rsidRDefault="00C82426" w:rsidP="00051122">
      <w:pPr>
        <w:numPr>
          <w:ilvl w:val="0"/>
          <w:numId w:val="5"/>
        </w:numPr>
        <w:rPr>
          <w:rFonts w:cs="Arial"/>
          <w:sz w:val="24"/>
          <w:szCs w:val="24"/>
        </w:rPr>
      </w:pPr>
      <w:r w:rsidRPr="00E17015">
        <w:rPr>
          <w:rFonts w:cs="Arial"/>
          <w:sz w:val="24"/>
          <w:szCs w:val="24"/>
        </w:rPr>
        <w:t>ruim het speelgoed op (kijk ook onder</w:t>
      </w:r>
      <w:r w:rsidR="00CA7145" w:rsidRPr="00E17015">
        <w:rPr>
          <w:rFonts w:cs="Arial"/>
          <w:sz w:val="24"/>
          <w:szCs w:val="24"/>
        </w:rPr>
        <w:t xml:space="preserve"> bank, boxen en </w:t>
      </w:r>
      <w:r w:rsidRPr="00E17015">
        <w:rPr>
          <w:rFonts w:cs="Arial"/>
          <w:sz w:val="24"/>
          <w:szCs w:val="24"/>
        </w:rPr>
        <w:t>vensterbank)</w:t>
      </w:r>
    </w:p>
    <w:p w14:paraId="40417FEC" w14:textId="77777777" w:rsidR="004C0BA9" w:rsidRPr="00E17015" w:rsidRDefault="004C0BA9" w:rsidP="00051122">
      <w:pPr>
        <w:numPr>
          <w:ilvl w:val="0"/>
          <w:numId w:val="5"/>
        </w:numPr>
        <w:rPr>
          <w:rFonts w:cs="Arial"/>
          <w:sz w:val="24"/>
          <w:szCs w:val="24"/>
        </w:rPr>
      </w:pPr>
      <w:r w:rsidRPr="00E17015">
        <w:rPr>
          <w:rFonts w:cs="Arial"/>
          <w:sz w:val="24"/>
          <w:szCs w:val="24"/>
        </w:rPr>
        <w:t xml:space="preserve">reinig de </w:t>
      </w:r>
      <w:r w:rsidR="00CA7145" w:rsidRPr="00E17015">
        <w:rPr>
          <w:rFonts w:cs="Arial"/>
          <w:sz w:val="24"/>
          <w:szCs w:val="24"/>
        </w:rPr>
        <w:t>speelmat</w:t>
      </w:r>
      <w:r w:rsidRPr="00E17015">
        <w:rPr>
          <w:rFonts w:cs="Arial"/>
          <w:sz w:val="24"/>
          <w:szCs w:val="24"/>
        </w:rPr>
        <w:t xml:space="preserve"> met zeepwater uit de spuitfles en doe hem af met een droog doekje</w:t>
      </w:r>
      <w:r w:rsidR="006B24B4" w:rsidRPr="00E17015">
        <w:rPr>
          <w:rFonts w:cs="Arial"/>
          <w:sz w:val="24"/>
          <w:szCs w:val="24"/>
        </w:rPr>
        <w:t>.</w:t>
      </w:r>
    </w:p>
    <w:p w14:paraId="2BD5497E" w14:textId="77777777" w:rsidR="006B24B4" w:rsidRPr="00E17015" w:rsidRDefault="00AE5FF7" w:rsidP="00051122">
      <w:pPr>
        <w:numPr>
          <w:ilvl w:val="0"/>
          <w:numId w:val="5"/>
        </w:numPr>
        <w:rPr>
          <w:rFonts w:cs="Arial"/>
          <w:sz w:val="24"/>
          <w:szCs w:val="24"/>
        </w:rPr>
      </w:pPr>
      <w:r w:rsidRPr="00E17015">
        <w:rPr>
          <w:rFonts w:cs="Arial"/>
          <w:sz w:val="24"/>
          <w:szCs w:val="24"/>
        </w:rPr>
        <w:t>Zet de kist met speelgoed</w:t>
      </w:r>
      <w:r w:rsidR="006B24B4" w:rsidRPr="00E17015">
        <w:rPr>
          <w:rFonts w:cs="Arial"/>
          <w:sz w:val="24"/>
          <w:szCs w:val="24"/>
        </w:rPr>
        <w:t xml:space="preserve"> op de tafel voor de volgende dag</w:t>
      </w:r>
    </w:p>
    <w:p w14:paraId="30712890" w14:textId="77777777" w:rsidR="00DB46EA" w:rsidRPr="00E17015" w:rsidRDefault="00DB46EA" w:rsidP="00051122">
      <w:pPr>
        <w:numPr>
          <w:ilvl w:val="0"/>
          <w:numId w:val="5"/>
        </w:numPr>
        <w:rPr>
          <w:rFonts w:cs="Arial"/>
          <w:i/>
          <w:sz w:val="24"/>
          <w:szCs w:val="24"/>
        </w:rPr>
      </w:pPr>
      <w:r w:rsidRPr="00E17015">
        <w:rPr>
          <w:rFonts w:cs="Arial"/>
          <w:i/>
          <w:sz w:val="24"/>
          <w:szCs w:val="24"/>
        </w:rPr>
        <w:t>Haal iedere dag de kleine spullen van de aan</w:t>
      </w:r>
      <w:r w:rsidR="00BF4CB7" w:rsidRPr="00E17015">
        <w:rPr>
          <w:rFonts w:cs="Arial"/>
          <w:i/>
          <w:sz w:val="24"/>
          <w:szCs w:val="24"/>
        </w:rPr>
        <w:t xml:space="preserve">kleedtafel, zodat de werkster daar </w:t>
      </w:r>
      <w:r w:rsidRPr="00E17015">
        <w:rPr>
          <w:rFonts w:cs="Arial"/>
          <w:i/>
          <w:sz w:val="24"/>
          <w:szCs w:val="24"/>
        </w:rPr>
        <w:t>kan schoonmaken.</w:t>
      </w:r>
    </w:p>
    <w:p w14:paraId="002DE23A" w14:textId="77777777" w:rsidR="006B24B4" w:rsidRPr="00E17015" w:rsidRDefault="006B24B4" w:rsidP="00051122">
      <w:pPr>
        <w:numPr>
          <w:ilvl w:val="0"/>
          <w:numId w:val="5"/>
        </w:numPr>
        <w:rPr>
          <w:rFonts w:cs="Arial"/>
          <w:sz w:val="24"/>
          <w:szCs w:val="24"/>
        </w:rPr>
      </w:pPr>
      <w:r w:rsidRPr="00E17015">
        <w:rPr>
          <w:rFonts w:cs="Arial"/>
          <w:sz w:val="24"/>
          <w:szCs w:val="24"/>
        </w:rPr>
        <w:t xml:space="preserve">Zet grote dingen </w:t>
      </w:r>
      <w:r w:rsidR="00AD1ED9" w:rsidRPr="00E17015">
        <w:rPr>
          <w:rFonts w:cs="Arial"/>
          <w:sz w:val="24"/>
          <w:szCs w:val="24"/>
        </w:rPr>
        <w:t xml:space="preserve">van de vloer </w:t>
      </w:r>
      <w:r w:rsidRPr="00E17015">
        <w:rPr>
          <w:rFonts w:cs="Arial"/>
          <w:sz w:val="24"/>
          <w:szCs w:val="24"/>
        </w:rPr>
        <w:t>zoveel mogelijk op de vensterbank</w:t>
      </w:r>
    </w:p>
    <w:p w14:paraId="7B4C6A3D" w14:textId="77777777" w:rsidR="004C1759" w:rsidRPr="00E17015" w:rsidRDefault="000D4B3A" w:rsidP="00051122">
      <w:pPr>
        <w:numPr>
          <w:ilvl w:val="0"/>
          <w:numId w:val="5"/>
        </w:numPr>
        <w:rPr>
          <w:rFonts w:cs="Arial"/>
          <w:sz w:val="24"/>
          <w:szCs w:val="24"/>
        </w:rPr>
      </w:pPr>
      <w:r w:rsidRPr="00E17015">
        <w:rPr>
          <w:rFonts w:cs="Arial"/>
          <w:sz w:val="24"/>
          <w:szCs w:val="24"/>
        </w:rPr>
        <w:t xml:space="preserve">dinsdag: </w:t>
      </w:r>
      <w:r w:rsidR="00AD1ED9" w:rsidRPr="00E17015">
        <w:rPr>
          <w:rFonts w:cs="Arial"/>
          <w:sz w:val="24"/>
          <w:szCs w:val="24"/>
        </w:rPr>
        <w:t xml:space="preserve">vensterbanken en bakken met wipstoeltjes leeghalen en </w:t>
      </w:r>
      <w:r w:rsidRPr="00E17015">
        <w:rPr>
          <w:rFonts w:cs="Arial"/>
          <w:sz w:val="24"/>
          <w:szCs w:val="24"/>
        </w:rPr>
        <w:t>meubels en andere spullen naar het midden van h</w:t>
      </w:r>
      <w:r w:rsidR="009D3A06" w:rsidRPr="00E17015">
        <w:rPr>
          <w:rFonts w:cs="Arial"/>
          <w:sz w:val="24"/>
          <w:szCs w:val="24"/>
        </w:rPr>
        <w:t>et lokaal, voor de werkster.</w:t>
      </w:r>
    </w:p>
    <w:p w14:paraId="3D949595" w14:textId="77777777" w:rsidR="000D4B3A" w:rsidRPr="00E17015" w:rsidRDefault="000D4B3A" w:rsidP="00051122">
      <w:pPr>
        <w:numPr>
          <w:ilvl w:val="0"/>
          <w:numId w:val="5"/>
        </w:numPr>
        <w:rPr>
          <w:rFonts w:cs="Arial"/>
          <w:sz w:val="24"/>
          <w:szCs w:val="24"/>
        </w:rPr>
      </w:pPr>
      <w:r w:rsidRPr="00E17015">
        <w:rPr>
          <w:rFonts w:cs="Arial"/>
          <w:sz w:val="24"/>
          <w:szCs w:val="24"/>
        </w:rPr>
        <w:t>controleer of alle bedjes volgens het schema verschoond zijn</w:t>
      </w:r>
    </w:p>
    <w:p w14:paraId="083B3AE4" w14:textId="77777777" w:rsidR="00AD1ED9" w:rsidRPr="00E17015" w:rsidRDefault="00AD1ED9" w:rsidP="00AD1ED9">
      <w:pPr>
        <w:numPr>
          <w:ilvl w:val="0"/>
          <w:numId w:val="5"/>
        </w:numPr>
        <w:rPr>
          <w:rFonts w:cs="Arial"/>
          <w:sz w:val="24"/>
          <w:szCs w:val="24"/>
        </w:rPr>
      </w:pPr>
      <w:r w:rsidRPr="00E17015">
        <w:rPr>
          <w:rFonts w:cs="Arial"/>
          <w:sz w:val="24"/>
          <w:szCs w:val="24"/>
        </w:rPr>
        <w:t>laatste gebruikte slaapzakken en laatste was naar het magazijn brengen</w:t>
      </w:r>
    </w:p>
    <w:p w14:paraId="634EF46C" w14:textId="77777777" w:rsidR="00D00135" w:rsidRPr="00E17015" w:rsidRDefault="00D00135" w:rsidP="00D00135">
      <w:pPr>
        <w:numPr>
          <w:ilvl w:val="0"/>
          <w:numId w:val="5"/>
        </w:numPr>
        <w:rPr>
          <w:rFonts w:cs="Arial"/>
          <w:sz w:val="24"/>
          <w:szCs w:val="24"/>
        </w:rPr>
      </w:pPr>
      <w:r w:rsidRPr="00E17015">
        <w:rPr>
          <w:rFonts w:cs="Arial"/>
          <w:sz w:val="24"/>
          <w:szCs w:val="24"/>
        </w:rPr>
        <w:t>leg de gsm aan de lader</w:t>
      </w:r>
    </w:p>
    <w:p w14:paraId="6703CAE5" w14:textId="77777777" w:rsidR="009F2C71" w:rsidRDefault="00A9510B" w:rsidP="00051122">
      <w:pPr>
        <w:numPr>
          <w:ilvl w:val="0"/>
          <w:numId w:val="5"/>
        </w:numPr>
        <w:rPr>
          <w:rFonts w:cs="Arial"/>
          <w:sz w:val="24"/>
          <w:szCs w:val="24"/>
        </w:rPr>
      </w:pPr>
      <w:r w:rsidRPr="00E17015">
        <w:rPr>
          <w:rFonts w:cs="Arial"/>
          <w:sz w:val="24"/>
          <w:szCs w:val="24"/>
        </w:rPr>
        <w:t>zonnescherm</w:t>
      </w:r>
      <w:r w:rsidR="00AD1ED9" w:rsidRPr="00E17015">
        <w:rPr>
          <w:rFonts w:cs="Arial"/>
          <w:sz w:val="24"/>
          <w:szCs w:val="24"/>
        </w:rPr>
        <w:t xml:space="preserve"> lokaal en slaapkamer</w:t>
      </w:r>
      <w:r w:rsidRPr="00E17015">
        <w:rPr>
          <w:rFonts w:cs="Arial"/>
          <w:sz w:val="24"/>
          <w:szCs w:val="24"/>
        </w:rPr>
        <w:t xml:space="preserve"> omhoog en apparaten uit</w:t>
      </w:r>
    </w:p>
    <w:p w14:paraId="178B901B" w14:textId="77777777" w:rsidR="00F24546" w:rsidRDefault="00971CD1" w:rsidP="00F24546">
      <w:pPr>
        <w:rPr>
          <w:rFonts w:cs="Arial"/>
          <w:sz w:val="24"/>
          <w:szCs w:val="24"/>
        </w:rPr>
      </w:pPr>
      <w:r>
        <w:rPr>
          <w:rFonts w:cs="Arial"/>
          <w:b/>
          <w:sz w:val="28"/>
          <w:szCs w:val="28"/>
        </w:rPr>
        <w:br w:type="page"/>
      </w:r>
      <w:r w:rsidR="00F24546">
        <w:rPr>
          <w:rFonts w:cs="Arial"/>
          <w:b/>
          <w:sz w:val="28"/>
          <w:szCs w:val="28"/>
        </w:rPr>
        <w:lastRenderedPageBreak/>
        <w:t>Gebouw afsluiten (algemeen)</w:t>
      </w:r>
    </w:p>
    <w:p w14:paraId="60241846" w14:textId="77777777" w:rsidR="00F24546" w:rsidRDefault="00F24546" w:rsidP="00F24546">
      <w:pPr>
        <w:numPr>
          <w:ilvl w:val="0"/>
          <w:numId w:val="15"/>
        </w:numPr>
        <w:rPr>
          <w:rFonts w:cs="Arial"/>
          <w:sz w:val="24"/>
          <w:szCs w:val="24"/>
        </w:rPr>
      </w:pPr>
      <w:r>
        <w:rPr>
          <w:rFonts w:cs="Arial"/>
          <w:sz w:val="24"/>
          <w:szCs w:val="24"/>
        </w:rPr>
        <w:t>Vaatdoek, handdoek en theedoek uit de keuken in de wasmachine en schone klaar leggen.</w:t>
      </w:r>
    </w:p>
    <w:p w14:paraId="63C425AC" w14:textId="77777777" w:rsidR="00F24546" w:rsidRDefault="00F24546" w:rsidP="00F24546">
      <w:pPr>
        <w:numPr>
          <w:ilvl w:val="0"/>
          <w:numId w:val="15"/>
        </w:numPr>
        <w:rPr>
          <w:rFonts w:cs="Arial"/>
          <w:sz w:val="24"/>
          <w:szCs w:val="24"/>
        </w:rPr>
      </w:pPr>
      <w:r>
        <w:rPr>
          <w:rFonts w:cs="Arial"/>
          <w:sz w:val="24"/>
          <w:szCs w:val="24"/>
        </w:rPr>
        <w:t>vaatwasser leeghalen en zonodig weer inruimen en aanzetten</w:t>
      </w:r>
    </w:p>
    <w:p w14:paraId="76E61511" w14:textId="77777777" w:rsidR="00F24546" w:rsidRDefault="00F24546" w:rsidP="00F24546">
      <w:pPr>
        <w:numPr>
          <w:ilvl w:val="0"/>
          <w:numId w:val="15"/>
        </w:numPr>
        <w:rPr>
          <w:rFonts w:cs="Arial"/>
          <w:sz w:val="24"/>
          <w:szCs w:val="24"/>
        </w:rPr>
      </w:pPr>
      <w:r>
        <w:rPr>
          <w:rFonts w:cs="Arial"/>
          <w:sz w:val="24"/>
          <w:szCs w:val="24"/>
        </w:rPr>
        <w:t>nieuwe vuilniszakken in bakken in keuken en bij wc's en volle naar container buiten.</w:t>
      </w:r>
    </w:p>
    <w:p w14:paraId="73C3285B" w14:textId="77777777" w:rsidR="00F24546" w:rsidRDefault="00F24546" w:rsidP="00F24546">
      <w:pPr>
        <w:numPr>
          <w:ilvl w:val="0"/>
          <w:numId w:val="15"/>
        </w:numPr>
        <w:rPr>
          <w:rFonts w:cs="Arial"/>
          <w:sz w:val="24"/>
          <w:szCs w:val="24"/>
        </w:rPr>
      </w:pPr>
      <w:r>
        <w:rPr>
          <w:rFonts w:cs="Arial"/>
          <w:sz w:val="24"/>
          <w:szCs w:val="24"/>
        </w:rPr>
        <w:t>in alle lokalen: grote ramen dicht, minimaal 1 bovenraam open, telefoons op lader, apparaten uit, lichten uit</w:t>
      </w:r>
    </w:p>
    <w:p w14:paraId="20F01C94" w14:textId="77777777" w:rsidR="00F24546" w:rsidRDefault="00F24546" w:rsidP="00F24546">
      <w:pPr>
        <w:numPr>
          <w:ilvl w:val="0"/>
          <w:numId w:val="15"/>
        </w:numPr>
        <w:rPr>
          <w:rFonts w:cs="Arial"/>
          <w:sz w:val="24"/>
          <w:szCs w:val="24"/>
        </w:rPr>
      </w:pPr>
      <w:r>
        <w:rPr>
          <w:rFonts w:cs="Arial"/>
          <w:sz w:val="24"/>
          <w:szCs w:val="24"/>
        </w:rPr>
        <w:t>kantoren: ramen dicht, lichten uit, afsluiten met sleutel</w:t>
      </w:r>
    </w:p>
    <w:p w14:paraId="3685146F" w14:textId="77777777" w:rsidR="00F24546" w:rsidRDefault="00F24546" w:rsidP="00F24546">
      <w:pPr>
        <w:numPr>
          <w:ilvl w:val="0"/>
          <w:numId w:val="15"/>
        </w:numPr>
        <w:rPr>
          <w:rFonts w:cs="Arial"/>
          <w:sz w:val="24"/>
          <w:szCs w:val="24"/>
        </w:rPr>
      </w:pPr>
      <w:r>
        <w:rPr>
          <w:rFonts w:cs="Arial"/>
          <w:sz w:val="24"/>
          <w:szCs w:val="24"/>
        </w:rPr>
        <w:t>keuken: ramen dicht. apparaten uit (behalve vaatwasser) en lichten uit</w:t>
      </w:r>
    </w:p>
    <w:p w14:paraId="2A6DC8C8" w14:textId="77777777" w:rsidR="00F24546" w:rsidRDefault="00F24546" w:rsidP="00F24546">
      <w:pPr>
        <w:numPr>
          <w:ilvl w:val="0"/>
          <w:numId w:val="15"/>
        </w:numPr>
        <w:rPr>
          <w:rFonts w:cs="Arial"/>
          <w:sz w:val="24"/>
          <w:szCs w:val="24"/>
        </w:rPr>
      </w:pPr>
      <w:r>
        <w:rPr>
          <w:rFonts w:cs="Arial"/>
          <w:sz w:val="24"/>
          <w:szCs w:val="24"/>
        </w:rPr>
        <w:t>gangen: ramen dicht en nooddeuren op slot, apparaten uit, lichten uit</w:t>
      </w:r>
    </w:p>
    <w:p w14:paraId="50BC6E0E" w14:textId="77777777" w:rsidR="00F24546" w:rsidRDefault="00F24546" w:rsidP="00F24546">
      <w:pPr>
        <w:numPr>
          <w:ilvl w:val="0"/>
          <w:numId w:val="15"/>
        </w:numPr>
        <w:rPr>
          <w:rFonts w:cs="Arial"/>
          <w:sz w:val="24"/>
          <w:szCs w:val="24"/>
        </w:rPr>
      </w:pPr>
      <w:r>
        <w:rPr>
          <w:rFonts w:cs="Arial"/>
          <w:sz w:val="24"/>
          <w:szCs w:val="24"/>
        </w:rPr>
        <w:t>voordeur op slot</w:t>
      </w:r>
    </w:p>
    <w:p w14:paraId="67D70146" w14:textId="77777777" w:rsidR="00F24546" w:rsidRDefault="00F24546" w:rsidP="00F24546">
      <w:pPr>
        <w:numPr>
          <w:ilvl w:val="0"/>
          <w:numId w:val="15"/>
        </w:numPr>
        <w:rPr>
          <w:rFonts w:cs="Arial"/>
          <w:sz w:val="24"/>
          <w:szCs w:val="24"/>
        </w:rPr>
      </w:pPr>
      <w:r>
        <w:rPr>
          <w:rFonts w:cs="Arial"/>
          <w:sz w:val="24"/>
          <w:szCs w:val="24"/>
        </w:rPr>
        <w:t>parking afsluiten met ketting (eerst ketting aan haakje, daarna uiteinde met hangslot vast).</w:t>
      </w:r>
    </w:p>
    <w:p w14:paraId="3E58D3BD" w14:textId="77777777" w:rsidR="00F24546" w:rsidRDefault="00F24546" w:rsidP="00A37396">
      <w:pPr>
        <w:rPr>
          <w:rFonts w:cs="Arial"/>
          <w:b/>
          <w:sz w:val="28"/>
          <w:szCs w:val="28"/>
        </w:rPr>
      </w:pPr>
    </w:p>
    <w:p w14:paraId="70BFD66B" w14:textId="77777777" w:rsidR="007B2F49" w:rsidRDefault="007B2F49" w:rsidP="00971CD1">
      <w:pPr>
        <w:rPr>
          <w:rFonts w:cs="Arial"/>
          <w:b/>
          <w:sz w:val="28"/>
          <w:szCs w:val="28"/>
        </w:rPr>
      </w:pPr>
    </w:p>
    <w:p w14:paraId="0A91C222" w14:textId="77777777" w:rsidR="00F24546" w:rsidRPr="00E17015" w:rsidRDefault="00F24546" w:rsidP="00971CD1">
      <w:pPr>
        <w:rPr>
          <w:rFonts w:cs="Arial"/>
          <w:sz w:val="24"/>
          <w:szCs w:val="24"/>
        </w:rPr>
      </w:pPr>
    </w:p>
    <w:p w14:paraId="14D13E30" w14:textId="77777777" w:rsidR="002A40A6" w:rsidRPr="00A87251" w:rsidRDefault="002A40A6" w:rsidP="002A40A6">
      <w:pPr>
        <w:rPr>
          <w:rFonts w:cs="Arial"/>
          <w:b/>
          <w:sz w:val="28"/>
          <w:szCs w:val="28"/>
        </w:rPr>
      </w:pPr>
      <w:r w:rsidRPr="00A87251">
        <w:rPr>
          <w:rFonts w:cs="Arial"/>
          <w:b/>
          <w:sz w:val="28"/>
          <w:szCs w:val="28"/>
        </w:rPr>
        <w:t xml:space="preserve">Dingen die niet elke dag voorkomen en toelichtingen </w:t>
      </w:r>
    </w:p>
    <w:p w14:paraId="3A4B74E1" w14:textId="77777777" w:rsidR="002A40A6" w:rsidRPr="00A87251" w:rsidRDefault="002A40A6" w:rsidP="002A40A6">
      <w:pPr>
        <w:rPr>
          <w:rFonts w:cs="Arial"/>
          <w:sz w:val="24"/>
          <w:szCs w:val="24"/>
        </w:rPr>
      </w:pPr>
    </w:p>
    <w:p w14:paraId="7BCFB37A" w14:textId="77777777" w:rsidR="002A40A6" w:rsidRPr="00A87251" w:rsidRDefault="002A40A6" w:rsidP="002A40A6">
      <w:pPr>
        <w:rPr>
          <w:rFonts w:cs="Arial"/>
          <w:b/>
          <w:sz w:val="24"/>
          <w:szCs w:val="24"/>
        </w:rPr>
      </w:pPr>
      <w:r w:rsidRPr="00A87251">
        <w:rPr>
          <w:rFonts w:cs="Arial"/>
          <w:b/>
          <w:sz w:val="24"/>
          <w:szCs w:val="24"/>
        </w:rPr>
        <w:t>Was</w:t>
      </w:r>
    </w:p>
    <w:p w14:paraId="6A25440E" w14:textId="77777777" w:rsidR="002A40A6" w:rsidRDefault="002A40A6" w:rsidP="002A40A6">
      <w:pPr>
        <w:rPr>
          <w:rFonts w:cs="Arial"/>
          <w:sz w:val="24"/>
          <w:szCs w:val="24"/>
        </w:rPr>
      </w:pPr>
    </w:p>
    <w:p w14:paraId="32B0CD4A" w14:textId="77777777" w:rsidR="002A40A6" w:rsidRDefault="002A40A6" w:rsidP="002A40A6">
      <w:pPr>
        <w:numPr>
          <w:ilvl w:val="0"/>
          <w:numId w:val="11"/>
        </w:numPr>
        <w:rPr>
          <w:rFonts w:cs="Arial"/>
          <w:sz w:val="24"/>
          <w:szCs w:val="24"/>
        </w:rPr>
      </w:pPr>
      <w:r>
        <w:rPr>
          <w:rFonts w:cs="Arial"/>
          <w:sz w:val="24"/>
          <w:szCs w:val="24"/>
        </w:rPr>
        <w:t>We zijn samen verantwoordelijk voor de was. Als je met 2 leidsters op de groep staat, hou je in de gaten hoever wasmachine en droger zijn. Is de drager klaar, dan kijk je of er iemand tijd heeft om de was op te vouwen en op te ruimen.</w:t>
      </w:r>
    </w:p>
    <w:p w14:paraId="43C0618E" w14:textId="77777777" w:rsidR="002A40A6" w:rsidRDefault="002A40A6" w:rsidP="002A40A6">
      <w:pPr>
        <w:numPr>
          <w:ilvl w:val="0"/>
          <w:numId w:val="11"/>
        </w:numPr>
        <w:rPr>
          <w:rFonts w:cs="Arial"/>
          <w:sz w:val="24"/>
          <w:szCs w:val="24"/>
        </w:rPr>
      </w:pPr>
      <w:r>
        <w:rPr>
          <w:rFonts w:cs="Arial"/>
          <w:sz w:val="24"/>
          <w:szCs w:val="24"/>
        </w:rPr>
        <w:t>Dweilen. verfschorten, dweilen en schoonmaakdoekjes apart wassen.</w:t>
      </w:r>
    </w:p>
    <w:p w14:paraId="466B5DFA" w14:textId="77777777" w:rsidR="002A40A6" w:rsidRDefault="002A40A6" w:rsidP="002A40A6">
      <w:pPr>
        <w:numPr>
          <w:ilvl w:val="0"/>
          <w:numId w:val="11"/>
        </w:numPr>
        <w:rPr>
          <w:rFonts w:cs="Arial"/>
          <w:sz w:val="24"/>
          <w:szCs w:val="24"/>
        </w:rPr>
      </w:pPr>
      <w:r>
        <w:rPr>
          <w:rFonts w:cs="Arial"/>
          <w:sz w:val="24"/>
          <w:szCs w:val="24"/>
        </w:rPr>
        <w:t>Dweilen en doekjes van de schoonmaak mogen niet in de droger</w:t>
      </w:r>
    </w:p>
    <w:p w14:paraId="20010E0C" w14:textId="77777777" w:rsidR="002A40A6" w:rsidRDefault="002A40A6" w:rsidP="002A40A6">
      <w:pPr>
        <w:ind w:left="360"/>
        <w:rPr>
          <w:rFonts w:cs="Arial"/>
          <w:sz w:val="24"/>
          <w:szCs w:val="24"/>
        </w:rPr>
      </w:pPr>
    </w:p>
    <w:p w14:paraId="6384AE1C" w14:textId="77777777" w:rsidR="002A40A6" w:rsidRDefault="002A40A6" w:rsidP="002A40A6">
      <w:pPr>
        <w:rPr>
          <w:rFonts w:cs="Arial"/>
          <w:sz w:val="24"/>
          <w:szCs w:val="24"/>
        </w:rPr>
      </w:pPr>
    </w:p>
    <w:p w14:paraId="74185A82" w14:textId="77777777" w:rsidR="002A40A6" w:rsidRDefault="002A40A6" w:rsidP="002A40A6">
      <w:pPr>
        <w:rPr>
          <w:rFonts w:cs="Arial"/>
          <w:sz w:val="24"/>
          <w:szCs w:val="24"/>
        </w:rPr>
      </w:pPr>
    </w:p>
    <w:p w14:paraId="65553478" w14:textId="77777777" w:rsidR="002A40A6" w:rsidRDefault="002A40A6" w:rsidP="002A40A6">
      <w:pPr>
        <w:rPr>
          <w:rFonts w:cs="Arial"/>
          <w:sz w:val="24"/>
          <w:szCs w:val="24"/>
        </w:rPr>
      </w:pPr>
    </w:p>
    <w:p w14:paraId="10CADA8E" w14:textId="77777777" w:rsidR="002A40A6" w:rsidRPr="00A87251" w:rsidRDefault="002A40A6" w:rsidP="002A40A6">
      <w:pPr>
        <w:rPr>
          <w:rFonts w:cs="Arial"/>
          <w:b/>
          <w:sz w:val="24"/>
          <w:szCs w:val="24"/>
        </w:rPr>
      </w:pPr>
      <w:r w:rsidRPr="00A87251">
        <w:rPr>
          <w:rFonts w:cs="Arial"/>
          <w:b/>
          <w:sz w:val="24"/>
          <w:szCs w:val="24"/>
        </w:rPr>
        <w:t>Bakker</w:t>
      </w:r>
      <w:r>
        <w:rPr>
          <w:rFonts w:cs="Arial"/>
          <w:b/>
          <w:sz w:val="24"/>
          <w:szCs w:val="24"/>
        </w:rPr>
        <w:t xml:space="preserve"> en</w:t>
      </w:r>
      <w:r w:rsidRPr="00A87251">
        <w:rPr>
          <w:rFonts w:cs="Arial"/>
          <w:b/>
          <w:sz w:val="24"/>
          <w:szCs w:val="24"/>
        </w:rPr>
        <w:t xml:space="preserve"> </w:t>
      </w:r>
      <w:r>
        <w:rPr>
          <w:rFonts w:cs="Arial"/>
          <w:b/>
          <w:sz w:val="24"/>
          <w:szCs w:val="24"/>
        </w:rPr>
        <w:t>groenteboer</w:t>
      </w:r>
    </w:p>
    <w:p w14:paraId="512F2FD5" w14:textId="77777777" w:rsidR="002A40A6" w:rsidRDefault="002A40A6" w:rsidP="002A40A6">
      <w:pPr>
        <w:numPr>
          <w:ilvl w:val="0"/>
          <w:numId w:val="12"/>
        </w:numPr>
        <w:rPr>
          <w:rFonts w:cs="Arial"/>
          <w:sz w:val="24"/>
          <w:szCs w:val="24"/>
        </w:rPr>
      </w:pPr>
      <w:r>
        <w:rPr>
          <w:rFonts w:cs="Arial"/>
          <w:sz w:val="24"/>
          <w:szCs w:val="24"/>
        </w:rPr>
        <w:t>Brood en fruit wordt op vrijdag door één van de assistent-vestigingsmanagers per email voor de hele week besteld.</w:t>
      </w:r>
    </w:p>
    <w:p w14:paraId="1A4AEBB4" w14:textId="77777777" w:rsidR="002A40A6" w:rsidRDefault="002A40A6" w:rsidP="002A40A6">
      <w:pPr>
        <w:numPr>
          <w:ilvl w:val="0"/>
          <w:numId w:val="12"/>
        </w:numPr>
        <w:rPr>
          <w:rFonts w:cs="Arial"/>
          <w:sz w:val="24"/>
          <w:szCs w:val="24"/>
        </w:rPr>
      </w:pPr>
      <w:r>
        <w:rPr>
          <w:rFonts w:cs="Arial"/>
          <w:sz w:val="24"/>
          <w:szCs w:val="24"/>
        </w:rPr>
        <w:t>Dagelijks brengt de bakker de bestelling en legt deze in de keuken of buiten op tafel.</w:t>
      </w:r>
    </w:p>
    <w:p w14:paraId="47410C64" w14:textId="77777777" w:rsidR="002A40A6" w:rsidRDefault="002A40A6" w:rsidP="002A40A6">
      <w:pPr>
        <w:numPr>
          <w:ilvl w:val="0"/>
          <w:numId w:val="12"/>
        </w:numPr>
        <w:rPr>
          <w:rFonts w:cs="Arial"/>
          <w:sz w:val="24"/>
          <w:szCs w:val="24"/>
        </w:rPr>
      </w:pPr>
      <w:r>
        <w:rPr>
          <w:rFonts w:cs="Arial"/>
          <w:sz w:val="24"/>
          <w:szCs w:val="24"/>
        </w:rPr>
        <w:t>Brood dat over is, wordt in de vriezer gelegd.</w:t>
      </w:r>
    </w:p>
    <w:p w14:paraId="2585346B" w14:textId="77777777" w:rsidR="002A40A6" w:rsidRDefault="002A40A6" w:rsidP="002A40A6">
      <w:pPr>
        <w:numPr>
          <w:ilvl w:val="0"/>
          <w:numId w:val="12"/>
        </w:numPr>
        <w:rPr>
          <w:rFonts w:cs="Arial"/>
          <w:sz w:val="24"/>
          <w:szCs w:val="24"/>
        </w:rPr>
      </w:pPr>
      <w:r>
        <w:rPr>
          <w:rFonts w:cs="Arial"/>
          <w:sz w:val="24"/>
          <w:szCs w:val="24"/>
        </w:rPr>
        <w:t>Op maandag brengt de groenteboer het fruit voor die week en zet het in de keuken.</w:t>
      </w:r>
    </w:p>
    <w:p w14:paraId="0238A96B" w14:textId="77777777" w:rsidR="002A40A6" w:rsidRDefault="002A40A6" w:rsidP="002A40A6">
      <w:pPr>
        <w:rPr>
          <w:rFonts w:cs="Arial"/>
          <w:sz w:val="24"/>
          <w:szCs w:val="24"/>
        </w:rPr>
      </w:pPr>
    </w:p>
    <w:p w14:paraId="52C8185B" w14:textId="77777777" w:rsidR="002A40A6" w:rsidRPr="00A87251" w:rsidRDefault="002A40A6" w:rsidP="002A40A6">
      <w:pPr>
        <w:rPr>
          <w:rFonts w:cs="Arial"/>
          <w:sz w:val="24"/>
          <w:szCs w:val="24"/>
        </w:rPr>
      </w:pPr>
    </w:p>
    <w:p w14:paraId="615B3486" w14:textId="77777777" w:rsidR="002A40A6" w:rsidRPr="00A87251" w:rsidRDefault="002A40A6" w:rsidP="002A40A6">
      <w:pPr>
        <w:rPr>
          <w:rFonts w:cs="Arial"/>
          <w:b/>
          <w:sz w:val="24"/>
          <w:szCs w:val="24"/>
        </w:rPr>
      </w:pPr>
      <w:r w:rsidRPr="00A87251">
        <w:rPr>
          <w:rFonts w:cs="Arial"/>
          <w:b/>
          <w:sz w:val="24"/>
          <w:szCs w:val="24"/>
        </w:rPr>
        <w:t>Verjaardag</w:t>
      </w:r>
    </w:p>
    <w:p w14:paraId="02FAE4E1" w14:textId="77777777" w:rsidR="002A40A6" w:rsidRPr="00A87251" w:rsidRDefault="002A40A6" w:rsidP="002A40A6">
      <w:pPr>
        <w:rPr>
          <w:rFonts w:cs="Arial"/>
          <w:sz w:val="24"/>
          <w:szCs w:val="24"/>
        </w:rPr>
      </w:pPr>
      <w:r w:rsidRPr="00A87251">
        <w:rPr>
          <w:rFonts w:cs="Arial"/>
          <w:sz w:val="24"/>
          <w:szCs w:val="24"/>
        </w:rPr>
        <w:t>In de ochtend kring worden ook de verjaardagen gevierd. Er worden slingers opgehangen en er komt een aankondiging op de deur. Het kind krijgt een verjaardagsmuts op. Er worden liedjes gezongen en het kind mag trakteren. (houdt rekening met allergiën!) Ook mag hij een grote kaart uitkiezen</w:t>
      </w:r>
      <w:r>
        <w:rPr>
          <w:rFonts w:cs="Arial"/>
          <w:sz w:val="24"/>
          <w:szCs w:val="24"/>
        </w:rPr>
        <w:t>,</w:t>
      </w:r>
      <w:r w:rsidRPr="00A87251">
        <w:rPr>
          <w:rFonts w:cs="Arial"/>
          <w:sz w:val="24"/>
          <w:szCs w:val="24"/>
        </w:rPr>
        <w:t xml:space="preserve"> waar de leidsters een wens op schrijven. Heeft het kind een fototoestel bij zich dan maakt een van de leidsters foto’s.</w:t>
      </w:r>
      <w:r>
        <w:rPr>
          <w:rFonts w:cs="Arial"/>
          <w:sz w:val="24"/>
          <w:szCs w:val="24"/>
        </w:rPr>
        <w:t xml:space="preserve"> </w:t>
      </w:r>
      <w:r w:rsidRPr="00A87251">
        <w:rPr>
          <w:rFonts w:cs="Arial"/>
          <w:sz w:val="24"/>
          <w:szCs w:val="24"/>
        </w:rPr>
        <w:t>Ouders zijn welkom om het feestje mee te vieren.</w:t>
      </w:r>
    </w:p>
    <w:p w14:paraId="6E2B4A4D" w14:textId="77777777" w:rsidR="002A40A6" w:rsidRPr="00A87251" w:rsidRDefault="002A40A6" w:rsidP="002A40A6">
      <w:pPr>
        <w:rPr>
          <w:rFonts w:cs="Arial"/>
          <w:sz w:val="24"/>
          <w:szCs w:val="24"/>
        </w:rPr>
      </w:pPr>
    </w:p>
    <w:p w14:paraId="0DCE5F85" w14:textId="77777777" w:rsidR="002A40A6" w:rsidRPr="00A87251" w:rsidRDefault="002A40A6" w:rsidP="002A40A6">
      <w:pPr>
        <w:rPr>
          <w:rFonts w:cs="Arial"/>
          <w:b/>
          <w:sz w:val="24"/>
          <w:szCs w:val="24"/>
        </w:rPr>
      </w:pPr>
      <w:r w:rsidRPr="00A87251">
        <w:rPr>
          <w:rFonts w:cs="Arial"/>
          <w:b/>
          <w:sz w:val="24"/>
          <w:szCs w:val="24"/>
        </w:rPr>
        <w:t>Zieke kinderen.</w:t>
      </w:r>
    </w:p>
    <w:p w14:paraId="413318F4" w14:textId="77777777" w:rsidR="002A40A6" w:rsidRPr="00A87251" w:rsidRDefault="002A40A6" w:rsidP="002A40A6">
      <w:pPr>
        <w:rPr>
          <w:rFonts w:cs="Arial"/>
          <w:sz w:val="24"/>
          <w:szCs w:val="24"/>
        </w:rPr>
      </w:pPr>
      <w:r w:rsidRPr="00A87251">
        <w:rPr>
          <w:rFonts w:cs="Arial"/>
          <w:sz w:val="24"/>
          <w:szCs w:val="24"/>
        </w:rPr>
        <w:t>Snot neuzen altijd afvegen met een nieuwe tissue en daarna handen wassen.</w:t>
      </w:r>
    </w:p>
    <w:p w14:paraId="605125DA" w14:textId="77777777" w:rsidR="002A40A6" w:rsidRPr="00A87251" w:rsidRDefault="002A40A6" w:rsidP="002A40A6">
      <w:pPr>
        <w:rPr>
          <w:rFonts w:cs="Arial"/>
          <w:sz w:val="24"/>
          <w:szCs w:val="24"/>
        </w:rPr>
      </w:pPr>
      <w:r w:rsidRPr="00A87251">
        <w:rPr>
          <w:rFonts w:cs="Arial"/>
          <w:sz w:val="24"/>
          <w:szCs w:val="24"/>
        </w:rPr>
        <w:t>Wanneer een kind erg warm aanvoelt en een zieke indruk maakt kun je zijn temperatuur opnemen.</w:t>
      </w:r>
    </w:p>
    <w:p w14:paraId="2425F48A" w14:textId="77777777" w:rsidR="002A40A6" w:rsidRDefault="002A40A6" w:rsidP="002A40A6">
      <w:pPr>
        <w:rPr>
          <w:rFonts w:cs="Arial"/>
          <w:sz w:val="24"/>
          <w:szCs w:val="24"/>
        </w:rPr>
      </w:pPr>
      <w:r w:rsidRPr="00A87251">
        <w:rPr>
          <w:rFonts w:cs="Arial"/>
          <w:sz w:val="24"/>
          <w:szCs w:val="24"/>
        </w:rPr>
        <w:lastRenderedPageBreak/>
        <w:t>Heeft het kind een hogere temperatuur dan 38 graden en/of is het duidelijk niet lekker</w:t>
      </w:r>
      <w:r>
        <w:rPr>
          <w:rFonts w:cs="Arial"/>
          <w:sz w:val="24"/>
          <w:szCs w:val="24"/>
        </w:rPr>
        <w:t>,</w:t>
      </w:r>
      <w:r w:rsidRPr="00A87251">
        <w:rPr>
          <w:rFonts w:cs="Arial"/>
          <w:sz w:val="24"/>
          <w:szCs w:val="24"/>
        </w:rPr>
        <w:t xml:space="preserve"> </w:t>
      </w:r>
      <w:r>
        <w:rPr>
          <w:rFonts w:cs="Arial"/>
          <w:sz w:val="24"/>
          <w:szCs w:val="24"/>
        </w:rPr>
        <w:t xml:space="preserve">bel </w:t>
      </w:r>
      <w:r w:rsidRPr="00A87251">
        <w:rPr>
          <w:rFonts w:cs="Arial"/>
          <w:sz w:val="24"/>
          <w:szCs w:val="24"/>
        </w:rPr>
        <w:t xml:space="preserve">dan </w:t>
      </w:r>
      <w:r>
        <w:rPr>
          <w:rFonts w:cs="Arial"/>
          <w:sz w:val="24"/>
          <w:szCs w:val="24"/>
        </w:rPr>
        <w:t>de</w:t>
      </w:r>
      <w:r w:rsidRPr="00A87251">
        <w:rPr>
          <w:rFonts w:cs="Arial"/>
          <w:sz w:val="24"/>
          <w:szCs w:val="24"/>
        </w:rPr>
        <w:t xml:space="preserve"> ouders om te overleggen of het kind gehaald kan worden. </w:t>
      </w:r>
    </w:p>
    <w:p w14:paraId="5F230B87" w14:textId="77777777" w:rsidR="002A40A6" w:rsidRPr="00A87251" w:rsidRDefault="002A40A6" w:rsidP="002A40A6">
      <w:pPr>
        <w:rPr>
          <w:rFonts w:cs="Arial"/>
          <w:sz w:val="24"/>
          <w:szCs w:val="24"/>
        </w:rPr>
      </w:pPr>
      <w:r w:rsidRPr="00A87251">
        <w:rPr>
          <w:rFonts w:cs="Arial"/>
          <w:sz w:val="24"/>
          <w:szCs w:val="24"/>
        </w:rPr>
        <w:t>Zie ook: protocol over o.a infectie ziekten.</w:t>
      </w:r>
    </w:p>
    <w:p w14:paraId="5E7E1920" w14:textId="77777777" w:rsidR="002A40A6" w:rsidRDefault="002A40A6" w:rsidP="002A40A6">
      <w:pPr>
        <w:rPr>
          <w:rFonts w:cs="Arial"/>
          <w:b/>
          <w:sz w:val="24"/>
          <w:szCs w:val="24"/>
        </w:rPr>
      </w:pPr>
    </w:p>
    <w:p w14:paraId="2696CDB9" w14:textId="77777777" w:rsidR="002A40A6" w:rsidRPr="00A87251" w:rsidRDefault="002A40A6" w:rsidP="002A40A6">
      <w:pPr>
        <w:rPr>
          <w:rFonts w:cs="Arial"/>
          <w:b/>
          <w:sz w:val="24"/>
          <w:szCs w:val="24"/>
        </w:rPr>
      </w:pPr>
      <w:r w:rsidRPr="00A87251">
        <w:rPr>
          <w:rFonts w:cs="Arial"/>
          <w:b/>
          <w:sz w:val="24"/>
          <w:szCs w:val="24"/>
        </w:rPr>
        <w:t>Medicijngebruik</w:t>
      </w:r>
    </w:p>
    <w:p w14:paraId="025EF7AB" w14:textId="77777777" w:rsidR="002A40A6" w:rsidRPr="00A87251" w:rsidRDefault="002A40A6" w:rsidP="002A40A6">
      <w:pPr>
        <w:rPr>
          <w:rFonts w:cs="Arial"/>
          <w:sz w:val="24"/>
          <w:szCs w:val="24"/>
        </w:rPr>
      </w:pPr>
      <w:r w:rsidRPr="00A87251">
        <w:rPr>
          <w:rFonts w:cs="Arial"/>
          <w:sz w:val="24"/>
          <w:szCs w:val="24"/>
        </w:rPr>
        <w:t>Voorzie medicijnen altijd direct na ontvangst van de voor- en achternaam van het kind. (zomogelijk met merkstift op etiket, anders met sticker)</w:t>
      </w:r>
    </w:p>
    <w:p w14:paraId="10501D36" w14:textId="77777777" w:rsidR="002A40A6" w:rsidRPr="00A87251" w:rsidRDefault="002A40A6" w:rsidP="002A40A6">
      <w:pPr>
        <w:rPr>
          <w:rFonts w:cs="Arial"/>
          <w:sz w:val="24"/>
          <w:szCs w:val="24"/>
        </w:rPr>
      </w:pPr>
      <w:r w:rsidRPr="00A87251">
        <w:rPr>
          <w:rFonts w:cs="Arial"/>
          <w:sz w:val="24"/>
          <w:szCs w:val="24"/>
        </w:rPr>
        <w:t xml:space="preserve">Voor medicijnen die op dokter's voorschrift gebruikt worden moet een medicijnverklaring worden ingevuld en ondertekend door de ouders. Deze formulieren vind je in de map. De ingevulde verklaring wordt bewaard in de </w:t>
      </w:r>
      <w:r>
        <w:rPr>
          <w:rFonts w:cs="Arial"/>
          <w:sz w:val="24"/>
          <w:szCs w:val="24"/>
        </w:rPr>
        <w:t>groepsmap.</w:t>
      </w:r>
    </w:p>
    <w:p w14:paraId="6C7D5C09" w14:textId="77777777" w:rsidR="002A40A6" w:rsidRPr="00A87251" w:rsidRDefault="002A40A6" w:rsidP="002A40A6">
      <w:pPr>
        <w:rPr>
          <w:rFonts w:cs="Arial"/>
          <w:sz w:val="24"/>
          <w:szCs w:val="24"/>
        </w:rPr>
      </w:pPr>
      <w:r w:rsidRPr="00A87251">
        <w:rPr>
          <w:rFonts w:cs="Arial"/>
          <w:sz w:val="24"/>
          <w:szCs w:val="24"/>
        </w:rPr>
        <w:t xml:space="preserve">Medicijnen die de kinderen meebrengen moeten op de witte plank bewaard worden (sommige in de koelkast), zorg er voor dat de naam van het kind er duidelijk opstaat. Bewaar geen medicijnen in de mandjes in de gang. </w:t>
      </w:r>
    </w:p>
    <w:p w14:paraId="2040B7B0" w14:textId="77777777" w:rsidR="002A40A6" w:rsidRPr="00A87251" w:rsidRDefault="002A40A6" w:rsidP="002A40A6">
      <w:pPr>
        <w:rPr>
          <w:rFonts w:cs="Arial"/>
          <w:b/>
          <w:sz w:val="24"/>
          <w:szCs w:val="24"/>
          <w:u w:val="single"/>
        </w:rPr>
      </w:pPr>
      <w:r>
        <w:rPr>
          <w:rFonts w:cs="Arial"/>
          <w:b/>
          <w:sz w:val="24"/>
          <w:szCs w:val="24"/>
          <w:u w:val="single"/>
        </w:rPr>
        <w:br w:type="page"/>
      </w:r>
    </w:p>
    <w:p w14:paraId="6DD39C7F" w14:textId="77777777" w:rsidR="002A40A6" w:rsidRPr="00A87251" w:rsidRDefault="002A40A6" w:rsidP="002A40A6">
      <w:pPr>
        <w:rPr>
          <w:rFonts w:cs="Arial"/>
          <w:b/>
          <w:sz w:val="24"/>
          <w:szCs w:val="24"/>
        </w:rPr>
      </w:pPr>
      <w:r w:rsidRPr="00A87251">
        <w:rPr>
          <w:rFonts w:cs="Arial"/>
          <w:b/>
          <w:sz w:val="24"/>
          <w:szCs w:val="24"/>
        </w:rPr>
        <w:lastRenderedPageBreak/>
        <w:t>Daglijsten/overdracht</w:t>
      </w:r>
    </w:p>
    <w:p w14:paraId="6A27B1DD" w14:textId="77777777" w:rsidR="002A40A6" w:rsidRPr="00A87251" w:rsidRDefault="002A40A6" w:rsidP="002A40A6">
      <w:pPr>
        <w:rPr>
          <w:rFonts w:cs="Arial"/>
          <w:sz w:val="24"/>
          <w:szCs w:val="24"/>
        </w:rPr>
      </w:pPr>
      <w:r w:rsidRPr="00A87251">
        <w:rPr>
          <w:rFonts w:cs="Arial"/>
          <w:sz w:val="24"/>
          <w:szCs w:val="24"/>
        </w:rPr>
        <w:t>Voor elke ochtend of middag is er een daglijst, met daarop de namen en bijzonderheden van de aanwezige kinderen.</w:t>
      </w:r>
    </w:p>
    <w:p w14:paraId="0FDF63B3" w14:textId="77777777" w:rsidR="002A40A6" w:rsidRPr="00A87251" w:rsidRDefault="002A40A6" w:rsidP="002A40A6">
      <w:pPr>
        <w:rPr>
          <w:rFonts w:cs="Arial"/>
          <w:sz w:val="24"/>
          <w:szCs w:val="24"/>
        </w:rPr>
      </w:pPr>
      <w:r w:rsidRPr="00A87251">
        <w:rPr>
          <w:rFonts w:cs="Arial"/>
          <w:sz w:val="24"/>
          <w:szCs w:val="24"/>
        </w:rPr>
        <w:t>Actuele daglijsten</w:t>
      </w:r>
      <w:r>
        <w:rPr>
          <w:rFonts w:cs="Arial"/>
          <w:sz w:val="24"/>
          <w:szCs w:val="24"/>
        </w:rPr>
        <w:t xml:space="preserve"> en daglijsten voor de toekomst</w:t>
      </w:r>
      <w:r w:rsidRPr="00A87251">
        <w:rPr>
          <w:rFonts w:cs="Arial"/>
          <w:sz w:val="24"/>
          <w:szCs w:val="24"/>
        </w:rPr>
        <w:t xml:space="preserve"> zitten in het </w:t>
      </w:r>
      <w:r>
        <w:rPr>
          <w:rFonts w:cs="Arial"/>
          <w:sz w:val="24"/>
          <w:szCs w:val="24"/>
        </w:rPr>
        <w:t>groepsmap.</w:t>
      </w:r>
      <w:r w:rsidRPr="00A87251">
        <w:rPr>
          <w:rFonts w:cs="Arial"/>
          <w:sz w:val="24"/>
          <w:szCs w:val="24"/>
        </w:rPr>
        <w:t xml:space="preserve"> </w:t>
      </w:r>
    </w:p>
    <w:p w14:paraId="08007989" w14:textId="77777777" w:rsidR="002A40A6" w:rsidRPr="00A87251" w:rsidRDefault="002A40A6" w:rsidP="002A40A6">
      <w:pPr>
        <w:rPr>
          <w:rFonts w:cs="Arial"/>
          <w:sz w:val="24"/>
          <w:szCs w:val="24"/>
        </w:rPr>
      </w:pPr>
    </w:p>
    <w:p w14:paraId="15433664" w14:textId="77777777" w:rsidR="002A40A6" w:rsidRDefault="002A40A6" w:rsidP="002A40A6">
      <w:pPr>
        <w:rPr>
          <w:rFonts w:cs="Arial"/>
          <w:sz w:val="24"/>
          <w:szCs w:val="24"/>
        </w:rPr>
      </w:pPr>
      <w:r w:rsidRPr="00A87251">
        <w:rPr>
          <w:rFonts w:cs="Arial"/>
          <w:sz w:val="24"/>
          <w:szCs w:val="24"/>
        </w:rPr>
        <w:t xml:space="preserve">De daglijsten zijn zoveel mogelijk bij de leidster(s) die op dat moment verantwoordelijk zijn voor de kinderen. </w:t>
      </w:r>
      <w:r>
        <w:rPr>
          <w:rFonts w:cs="Arial"/>
          <w:sz w:val="24"/>
          <w:szCs w:val="24"/>
        </w:rPr>
        <w:t>Daglijsten van de dreumesen liggen tussen 7.00 en 8.00 in het lokaal van de peuters en gaan om 8.00 mee naar het eigen lokaal.</w:t>
      </w:r>
    </w:p>
    <w:p w14:paraId="4E8A67F4" w14:textId="77777777" w:rsidR="002A40A6" w:rsidRPr="00A87251" w:rsidRDefault="002A40A6" w:rsidP="002A40A6">
      <w:pPr>
        <w:rPr>
          <w:rFonts w:cs="Arial"/>
          <w:sz w:val="24"/>
          <w:szCs w:val="24"/>
        </w:rPr>
      </w:pPr>
      <w:r w:rsidRPr="00A87251">
        <w:rPr>
          <w:rFonts w:cs="Arial"/>
          <w:sz w:val="24"/>
          <w:szCs w:val="24"/>
        </w:rPr>
        <w:t>Soms worden groepen een hele morgen en/of middag samengevoegd, wanneer het op een groep niet druk is en de kinderen bij een andere groep passen. Ook dan gaan de daglijsten mee naar dat andere lokaal en vinken de leidsters daar de kinderen af.</w:t>
      </w:r>
    </w:p>
    <w:p w14:paraId="2EC2DC60" w14:textId="77777777" w:rsidR="002A40A6" w:rsidRDefault="002A40A6" w:rsidP="002A40A6">
      <w:pPr>
        <w:rPr>
          <w:rFonts w:cs="Arial"/>
          <w:sz w:val="24"/>
          <w:szCs w:val="24"/>
        </w:rPr>
      </w:pPr>
    </w:p>
    <w:p w14:paraId="048D1576" w14:textId="77777777" w:rsidR="002A40A6" w:rsidRDefault="002A40A6" w:rsidP="002A40A6">
      <w:pPr>
        <w:rPr>
          <w:rFonts w:cs="Arial"/>
          <w:sz w:val="24"/>
          <w:szCs w:val="24"/>
        </w:rPr>
      </w:pPr>
      <w:r w:rsidRPr="00A87251">
        <w:rPr>
          <w:rFonts w:cs="Arial"/>
          <w:sz w:val="24"/>
          <w:szCs w:val="24"/>
        </w:rPr>
        <w:t xml:space="preserve">Wanneer de kinderen naar buiten gaan, gaan de daglijsten </w:t>
      </w:r>
      <w:r w:rsidRPr="00A87251">
        <w:rPr>
          <w:rFonts w:cs="Arial"/>
          <w:i/>
          <w:sz w:val="24"/>
          <w:szCs w:val="24"/>
        </w:rPr>
        <w:t>altijd</w:t>
      </w:r>
      <w:r w:rsidRPr="00A87251">
        <w:rPr>
          <w:rFonts w:cs="Arial"/>
          <w:sz w:val="24"/>
          <w:szCs w:val="24"/>
        </w:rPr>
        <w:t xml:space="preserve"> mee. </w:t>
      </w:r>
    </w:p>
    <w:p w14:paraId="337D0764" w14:textId="77777777" w:rsidR="002A40A6" w:rsidRDefault="002A40A6" w:rsidP="002A40A6">
      <w:pPr>
        <w:rPr>
          <w:rFonts w:cs="Arial"/>
          <w:sz w:val="24"/>
          <w:szCs w:val="24"/>
        </w:rPr>
      </w:pPr>
    </w:p>
    <w:p w14:paraId="5E9151A8" w14:textId="77777777" w:rsidR="002A40A6" w:rsidRPr="00A87251" w:rsidRDefault="002A40A6" w:rsidP="002A40A6">
      <w:pPr>
        <w:rPr>
          <w:rFonts w:cs="Arial"/>
          <w:sz w:val="24"/>
          <w:szCs w:val="24"/>
        </w:rPr>
      </w:pPr>
      <w:r w:rsidRPr="00A87251">
        <w:rPr>
          <w:rFonts w:cs="Arial"/>
          <w:sz w:val="24"/>
          <w:szCs w:val="24"/>
        </w:rPr>
        <w:t xml:space="preserve">Steeds als een kind iets heeft gegeten, gedronken, naar bed gaat of geslapen heeft en wanneer het is verschoond schrijf je dit op in het desbetreffende vakje op de daglijst. Heeft het gepoept of over de wc gepast o.i.d dan zet je dat er ook bij. Zo heb je een goede controle of alles wat moet gebeuren ook echt wordt gedaan. Als het kind wordt opgehaald kun je ook in één oogopslag zien hoe het die dag is gegaan en dit aan de ouders doorgeven. </w:t>
      </w:r>
    </w:p>
    <w:p w14:paraId="07F67B11" w14:textId="77777777" w:rsidR="002A40A6" w:rsidRPr="00A87251" w:rsidRDefault="002A40A6" w:rsidP="002A40A6">
      <w:pPr>
        <w:rPr>
          <w:rFonts w:cs="Arial"/>
          <w:sz w:val="24"/>
          <w:szCs w:val="24"/>
        </w:rPr>
      </w:pPr>
      <w:r w:rsidRPr="00A87251">
        <w:rPr>
          <w:rFonts w:cs="Arial"/>
          <w:sz w:val="24"/>
          <w:szCs w:val="24"/>
        </w:rPr>
        <w:t xml:space="preserve">Als er iets in het schema van het kind verandert, moet je dit direct op de daglijst zetten. Ook noteer je het op de lijst boven </w:t>
      </w:r>
      <w:r>
        <w:rPr>
          <w:rFonts w:cs="Arial"/>
          <w:sz w:val="24"/>
          <w:szCs w:val="24"/>
        </w:rPr>
        <w:t>het bureau.</w:t>
      </w:r>
      <w:r w:rsidRPr="00A87251">
        <w:rPr>
          <w:rFonts w:cs="Arial"/>
          <w:sz w:val="24"/>
          <w:szCs w:val="24"/>
        </w:rPr>
        <w:t xml:space="preserve"> Zo voorkom je dat de volgende keer dat het kind komt het oude schema wordt gebruikt.</w:t>
      </w:r>
    </w:p>
    <w:p w14:paraId="15DBF745" w14:textId="77777777" w:rsidR="002A40A6" w:rsidRPr="00A87251" w:rsidRDefault="002A40A6" w:rsidP="002A40A6">
      <w:pPr>
        <w:rPr>
          <w:rFonts w:cs="Arial"/>
          <w:sz w:val="24"/>
          <w:szCs w:val="24"/>
        </w:rPr>
      </w:pPr>
      <w:r w:rsidRPr="00A87251">
        <w:rPr>
          <w:rFonts w:cs="Arial"/>
          <w:sz w:val="24"/>
          <w:szCs w:val="24"/>
        </w:rPr>
        <w:t>Bijzonderheden en veranderingen worden ook in de agenda genoteerd.</w:t>
      </w:r>
    </w:p>
    <w:p w14:paraId="32A9DF78" w14:textId="77777777" w:rsidR="002A40A6" w:rsidRPr="00A87251" w:rsidRDefault="002A40A6" w:rsidP="002A40A6">
      <w:pPr>
        <w:rPr>
          <w:rFonts w:cs="Arial"/>
          <w:sz w:val="24"/>
          <w:szCs w:val="24"/>
        </w:rPr>
      </w:pPr>
      <w:r w:rsidRPr="00A87251">
        <w:rPr>
          <w:rFonts w:cs="Arial"/>
          <w:sz w:val="24"/>
          <w:szCs w:val="24"/>
        </w:rPr>
        <w:t>Probeer van alle kinderen ook een bijzonderheid van die dag te onthouden zodat je iets te vertellen hebt aan het einde van de dag.</w:t>
      </w:r>
    </w:p>
    <w:p w14:paraId="39EECA6C" w14:textId="77777777" w:rsidR="002A40A6" w:rsidRPr="00A87251" w:rsidRDefault="002A40A6" w:rsidP="002A40A6">
      <w:pPr>
        <w:rPr>
          <w:rFonts w:cs="Arial"/>
          <w:sz w:val="24"/>
          <w:szCs w:val="24"/>
        </w:rPr>
      </w:pPr>
    </w:p>
    <w:p w14:paraId="18D8642F" w14:textId="77777777" w:rsidR="002A40A6" w:rsidRPr="00A87251" w:rsidRDefault="002A40A6" w:rsidP="002A40A6">
      <w:pPr>
        <w:rPr>
          <w:rFonts w:cs="Arial"/>
          <w:b/>
          <w:sz w:val="24"/>
          <w:szCs w:val="24"/>
        </w:rPr>
      </w:pPr>
      <w:r w:rsidRPr="00A87251">
        <w:rPr>
          <w:rFonts w:cs="Arial"/>
          <w:b/>
          <w:sz w:val="24"/>
          <w:szCs w:val="24"/>
        </w:rPr>
        <w:t>Straffen/belonen:</w:t>
      </w:r>
    </w:p>
    <w:p w14:paraId="40881579" w14:textId="77777777" w:rsidR="002A40A6" w:rsidRPr="00A87251" w:rsidRDefault="002A40A6" w:rsidP="002A40A6">
      <w:pPr>
        <w:rPr>
          <w:rFonts w:cs="Arial"/>
          <w:sz w:val="24"/>
          <w:szCs w:val="24"/>
        </w:rPr>
      </w:pPr>
      <w:r w:rsidRPr="00A87251">
        <w:rPr>
          <w:rFonts w:cs="Arial"/>
          <w:sz w:val="24"/>
          <w:szCs w:val="24"/>
        </w:rPr>
        <w:t>Kinderen die niet luisteren of een ander kind pijn doen/plagen worden, na een keer waarschuwen, voor een time-out even onder de plank gezet. Na 2 minuten ga je op ooghoogte met het kind zitten en praat je er even over. Als het een situatie met een ander kind betrof laat je het hem/haar goed maken. (sorry zeggen/kusje)</w:t>
      </w:r>
    </w:p>
    <w:p w14:paraId="3FAC97DA" w14:textId="77777777" w:rsidR="002A40A6" w:rsidRPr="00A87251" w:rsidRDefault="002A40A6" w:rsidP="002A40A6">
      <w:pPr>
        <w:rPr>
          <w:rFonts w:cs="Arial"/>
          <w:sz w:val="24"/>
          <w:szCs w:val="24"/>
        </w:rPr>
      </w:pPr>
    </w:p>
    <w:p w14:paraId="5B4A5851" w14:textId="77777777" w:rsidR="002A40A6" w:rsidRPr="00A87251" w:rsidRDefault="002A40A6" w:rsidP="002A40A6">
      <w:pPr>
        <w:rPr>
          <w:rFonts w:cs="Arial"/>
          <w:sz w:val="24"/>
          <w:szCs w:val="24"/>
        </w:rPr>
      </w:pPr>
      <w:r w:rsidRPr="00A87251">
        <w:rPr>
          <w:rFonts w:cs="Arial"/>
          <w:sz w:val="24"/>
          <w:szCs w:val="24"/>
        </w:rPr>
        <w:t xml:space="preserve">Kinderen die bezig zijn met zindelijkheid training krijgen een stickertje als het hen is gelukt iets op de pot/wc te doen. </w:t>
      </w:r>
    </w:p>
    <w:p w14:paraId="4E2AF843" w14:textId="77777777" w:rsidR="002A40A6" w:rsidRPr="00A87251" w:rsidRDefault="002A40A6" w:rsidP="002A40A6">
      <w:pPr>
        <w:rPr>
          <w:rFonts w:cs="Arial"/>
          <w:sz w:val="24"/>
          <w:szCs w:val="24"/>
        </w:rPr>
      </w:pPr>
      <w:r w:rsidRPr="00A87251">
        <w:rPr>
          <w:rFonts w:cs="Arial"/>
          <w:sz w:val="24"/>
          <w:szCs w:val="24"/>
        </w:rPr>
        <w:t>Dit stickertje kunnen kinderen soms ook verdienen als ze b.v. erg goed hebben opgeruimd of snel hun beker leeg hebben gedronken</w:t>
      </w:r>
      <w:r>
        <w:rPr>
          <w:rFonts w:cs="Arial"/>
          <w:sz w:val="24"/>
          <w:szCs w:val="24"/>
        </w:rPr>
        <w:t>,</w:t>
      </w:r>
      <w:r w:rsidRPr="00A87251">
        <w:rPr>
          <w:rFonts w:cs="Arial"/>
          <w:sz w:val="24"/>
          <w:szCs w:val="24"/>
        </w:rPr>
        <w:t xml:space="preserve"> terwijl ze vaak erg treuzelen. Maar b.v. ook als ze iemand anders hebben geholpen.</w:t>
      </w:r>
    </w:p>
    <w:p w14:paraId="6182FE33" w14:textId="77777777" w:rsidR="002A40A6" w:rsidRPr="00A87251" w:rsidRDefault="002A40A6" w:rsidP="002A40A6">
      <w:pPr>
        <w:rPr>
          <w:rFonts w:cs="Arial"/>
          <w:sz w:val="24"/>
          <w:szCs w:val="24"/>
        </w:rPr>
      </w:pPr>
    </w:p>
    <w:p w14:paraId="795EDEE3" w14:textId="77777777" w:rsidR="002A40A6" w:rsidRPr="00A87251" w:rsidRDefault="002A40A6" w:rsidP="002A40A6">
      <w:pPr>
        <w:rPr>
          <w:rFonts w:cs="Arial"/>
          <w:b/>
          <w:sz w:val="24"/>
          <w:szCs w:val="24"/>
        </w:rPr>
      </w:pPr>
      <w:r w:rsidRPr="00A87251">
        <w:rPr>
          <w:rFonts w:cs="Arial"/>
          <w:b/>
          <w:sz w:val="24"/>
          <w:szCs w:val="24"/>
        </w:rPr>
        <w:t>Schoonmaken speelgoed en meubels</w:t>
      </w:r>
    </w:p>
    <w:p w14:paraId="4799AE0A" w14:textId="77777777" w:rsidR="002A40A6" w:rsidRDefault="002A40A6" w:rsidP="002A40A6">
      <w:pPr>
        <w:rPr>
          <w:rFonts w:cs="Arial"/>
          <w:sz w:val="24"/>
          <w:szCs w:val="24"/>
        </w:rPr>
      </w:pPr>
      <w:r>
        <w:rPr>
          <w:rFonts w:cs="Arial"/>
          <w:sz w:val="24"/>
          <w:szCs w:val="24"/>
        </w:rPr>
        <w:t>Het speelgoed wordt met een sopje gereinigd door een leidster of stagiaire, volgens een rooster, dat boven het bureau hangt. Wanneer er geen tijd voor is, dan wordt het in de agenda gezet voor een volgende dag.</w:t>
      </w:r>
    </w:p>
    <w:p w14:paraId="6DB68DF9" w14:textId="77777777" w:rsidR="002A40A6" w:rsidRPr="00A87251" w:rsidRDefault="002A40A6" w:rsidP="002A40A6">
      <w:pPr>
        <w:rPr>
          <w:rFonts w:cs="Arial"/>
          <w:sz w:val="24"/>
          <w:szCs w:val="24"/>
        </w:rPr>
      </w:pPr>
      <w:r w:rsidRPr="00A87251">
        <w:rPr>
          <w:rFonts w:cs="Arial"/>
          <w:sz w:val="24"/>
          <w:szCs w:val="24"/>
        </w:rPr>
        <w:t>Het kleine speelgoed uit de kast wordt 1 keer per maand op woensdag gereinigd. Dit wordt genoteerd in de agenda.</w:t>
      </w:r>
    </w:p>
    <w:p w14:paraId="0F716938" w14:textId="77777777" w:rsidR="002A40A6" w:rsidRPr="00A87251" w:rsidRDefault="002A40A6" w:rsidP="002A40A6">
      <w:pPr>
        <w:rPr>
          <w:rFonts w:cs="Arial"/>
          <w:b/>
          <w:sz w:val="24"/>
          <w:szCs w:val="24"/>
        </w:rPr>
      </w:pPr>
    </w:p>
    <w:p w14:paraId="0CDE4238" w14:textId="77777777" w:rsidR="002A40A6" w:rsidRPr="00A87251" w:rsidRDefault="002A40A6" w:rsidP="002A40A6">
      <w:pPr>
        <w:rPr>
          <w:rFonts w:cs="Arial"/>
          <w:b/>
          <w:sz w:val="24"/>
          <w:szCs w:val="24"/>
        </w:rPr>
      </w:pPr>
      <w:r w:rsidRPr="00A87251">
        <w:rPr>
          <w:rFonts w:cs="Arial"/>
          <w:b/>
          <w:sz w:val="24"/>
          <w:szCs w:val="24"/>
        </w:rPr>
        <w:t>Handen wassen leidsters</w:t>
      </w:r>
    </w:p>
    <w:p w14:paraId="459F0CA6" w14:textId="77777777" w:rsidR="002A40A6" w:rsidRPr="00A87251" w:rsidRDefault="002A40A6" w:rsidP="002A40A6">
      <w:pPr>
        <w:rPr>
          <w:rFonts w:cs="Arial"/>
          <w:sz w:val="24"/>
          <w:szCs w:val="24"/>
        </w:rPr>
      </w:pPr>
      <w:r w:rsidRPr="00A87251">
        <w:rPr>
          <w:rFonts w:cs="Arial"/>
          <w:sz w:val="24"/>
          <w:szCs w:val="24"/>
        </w:rPr>
        <w:t xml:space="preserve">Wanneer hun handen niet merkbaar vies zijn, mogen leidsters het handen wassen met zeep ook vervangen door het insmeren van de handen met desinfecterende gel. </w:t>
      </w:r>
    </w:p>
    <w:p w14:paraId="01B51FE3" w14:textId="77777777" w:rsidR="002A40A6" w:rsidRPr="00A87251" w:rsidRDefault="002A40A6" w:rsidP="002A40A6">
      <w:pPr>
        <w:rPr>
          <w:rFonts w:cs="Arial"/>
          <w:sz w:val="24"/>
          <w:szCs w:val="24"/>
        </w:rPr>
      </w:pPr>
      <w:r>
        <w:rPr>
          <w:rFonts w:cs="Arial"/>
          <w:sz w:val="24"/>
          <w:szCs w:val="24"/>
        </w:rPr>
        <w:br w:type="page"/>
      </w:r>
    </w:p>
    <w:p w14:paraId="1C950A4E" w14:textId="77777777" w:rsidR="002A40A6" w:rsidRPr="00A87251" w:rsidRDefault="002A40A6" w:rsidP="002A40A6">
      <w:pPr>
        <w:rPr>
          <w:rFonts w:cs="Arial"/>
          <w:b/>
          <w:sz w:val="24"/>
          <w:szCs w:val="24"/>
        </w:rPr>
      </w:pPr>
      <w:r w:rsidRPr="00A87251">
        <w:rPr>
          <w:rFonts w:cs="Arial"/>
          <w:b/>
          <w:sz w:val="24"/>
          <w:szCs w:val="24"/>
        </w:rPr>
        <w:lastRenderedPageBreak/>
        <w:t>Stukjes schrijven over de kinderen</w:t>
      </w:r>
    </w:p>
    <w:p w14:paraId="1CB906B7" w14:textId="77777777" w:rsidR="002A40A6" w:rsidRDefault="002A40A6" w:rsidP="002A40A6">
      <w:pPr>
        <w:rPr>
          <w:rFonts w:cs="Arial"/>
          <w:sz w:val="24"/>
          <w:szCs w:val="24"/>
        </w:rPr>
      </w:pPr>
      <w:r>
        <w:rPr>
          <w:rFonts w:cs="Arial"/>
          <w:sz w:val="24"/>
          <w:szCs w:val="24"/>
        </w:rPr>
        <w:t>Ongeveer 1 keer per maand of wanneer er bijzonderheden zijn, wordt er door de mentor een stukje over elk kind geschreven. Mits de ouders daarmee akkoord zijn, worden er zo nu en dan ook foto’s gemaakt.</w:t>
      </w:r>
    </w:p>
    <w:p w14:paraId="014363B1" w14:textId="77777777" w:rsidR="002A40A6" w:rsidRDefault="002A40A6" w:rsidP="002A40A6">
      <w:pPr>
        <w:rPr>
          <w:rFonts w:cs="Arial"/>
          <w:sz w:val="24"/>
          <w:szCs w:val="24"/>
        </w:rPr>
      </w:pPr>
      <w:r>
        <w:rPr>
          <w:rFonts w:cs="Arial"/>
          <w:sz w:val="24"/>
          <w:szCs w:val="24"/>
        </w:rPr>
        <w:t>Het kind krijgt deze stukjes, gebundeld in een mapje, mee wanneer het voor het laatst op het kinderdagverblijf is.</w:t>
      </w:r>
    </w:p>
    <w:p w14:paraId="11541C2D" w14:textId="77777777" w:rsidR="002A40A6" w:rsidRDefault="002A40A6" w:rsidP="002A40A6">
      <w:pPr>
        <w:rPr>
          <w:rFonts w:cs="Arial"/>
          <w:sz w:val="24"/>
          <w:szCs w:val="24"/>
        </w:rPr>
      </w:pPr>
    </w:p>
    <w:p w14:paraId="62C99787" w14:textId="77777777" w:rsidR="002A40A6" w:rsidRDefault="002A40A6" w:rsidP="002A40A6">
      <w:pPr>
        <w:rPr>
          <w:rFonts w:cs="Arial"/>
          <w:sz w:val="24"/>
          <w:szCs w:val="24"/>
        </w:rPr>
      </w:pPr>
    </w:p>
    <w:p w14:paraId="6AC70FB0" w14:textId="77777777" w:rsidR="002A40A6" w:rsidRPr="00A87251" w:rsidRDefault="002A40A6" w:rsidP="002A40A6">
      <w:pPr>
        <w:rPr>
          <w:rFonts w:cs="Arial"/>
          <w:b/>
          <w:sz w:val="24"/>
          <w:szCs w:val="24"/>
        </w:rPr>
      </w:pPr>
      <w:r w:rsidRPr="00A87251">
        <w:rPr>
          <w:rFonts w:cs="Arial"/>
          <w:b/>
          <w:sz w:val="24"/>
          <w:szCs w:val="24"/>
        </w:rPr>
        <w:t xml:space="preserve">Regels </w:t>
      </w:r>
      <w:r>
        <w:rPr>
          <w:rFonts w:cs="Arial"/>
          <w:b/>
          <w:sz w:val="24"/>
          <w:szCs w:val="24"/>
        </w:rPr>
        <w:t>voor</w:t>
      </w:r>
      <w:r w:rsidRPr="00A87251">
        <w:rPr>
          <w:rFonts w:cs="Arial"/>
          <w:b/>
          <w:sz w:val="24"/>
          <w:szCs w:val="24"/>
        </w:rPr>
        <w:t xml:space="preserve"> ouders</w:t>
      </w:r>
    </w:p>
    <w:p w14:paraId="71B1BBD6" w14:textId="77777777" w:rsidR="002A40A6" w:rsidRPr="00A87251" w:rsidRDefault="002A40A6" w:rsidP="002A40A6">
      <w:pPr>
        <w:rPr>
          <w:rFonts w:cs="Arial"/>
          <w:sz w:val="24"/>
          <w:szCs w:val="24"/>
        </w:rPr>
      </w:pPr>
      <w:r w:rsidRPr="00A87251">
        <w:rPr>
          <w:rFonts w:cs="Arial"/>
          <w:sz w:val="24"/>
          <w:szCs w:val="24"/>
        </w:rPr>
        <w:t>Ouders mogen hun kind alleen verschonen in een lokaal waar een leidster aanwezig is die toezicht kan houden. Ze moeten dus vooraf aan een leidster vragen, waar ze kunnen verschonen. Voor zover nodig kun je aan de ouders uitleggen dat dit een huisregel is en dat die is ingesteld i.v.m. de hygiëne.</w:t>
      </w:r>
    </w:p>
    <w:p w14:paraId="4A7FE5F8" w14:textId="77777777" w:rsidR="002A40A6" w:rsidRPr="00A87251" w:rsidRDefault="002A40A6" w:rsidP="002A40A6">
      <w:pPr>
        <w:rPr>
          <w:rFonts w:cs="Arial"/>
          <w:sz w:val="24"/>
          <w:szCs w:val="24"/>
        </w:rPr>
      </w:pPr>
    </w:p>
    <w:p w14:paraId="27A64438" w14:textId="77777777" w:rsidR="002A40A6" w:rsidRPr="00A87251" w:rsidRDefault="002A40A6" w:rsidP="002A40A6">
      <w:pPr>
        <w:rPr>
          <w:rFonts w:cs="Arial"/>
          <w:sz w:val="24"/>
          <w:szCs w:val="24"/>
        </w:rPr>
      </w:pPr>
      <w:r w:rsidRPr="00A87251">
        <w:rPr>
          <w:rFonts w:cs="Arial"/>
          <w:sz w:val="24"/>
          <w:szCs w:val="24"/>
        </w:rPr>
        <w:t>Wanneer een ouder zijn kind zelf naar bed wil brengen moet er altijd een leidster mee. Zij controleert dan in ieder geval of het bedje goed gesloten is.</w:t>
      </w:r>
    </w:p>
    <w:p w14:paraId="3093EC1D" w14:textId="77777777" w:rsidR="002A40A6" w:rsidRPr="00A87251" w:rsidRDefault="002A40A6" w:rsidP="002A40A6">
      <w:pPr>
        <w:rPr>
          <w:rFonts w:cs="Arial"/>
          <w:sz w:val="24"/>
          <w:szCs w:val="24"/>
        </w:rPr>
      </w:pPr>
    </w:p>
    <w:p w14:paraId="35D5F139" w14:textId="77777777" w:rsidR="002A40A6" w:rsidRPr="00A87251" w:rsidRDefault="002A40A6" w:rsidP="002A40A6">
      <w:pPr>
        <w:rPr>
          <w:rFonts w:cs="Arial"/>
          <w:sz w:val="24"/>
          <w:szCs w:val="24"/>
        </w:rPr>
      </w:pPr>
      <w:r w:rsidRPr="00A87251">
        <w:rPr>
          <w:rFonts w:cs="Arial"/>
          <w:sz w:val="24"/>
          <w:szCs w:val="24"/>
        </w:rPr>
        <w:t>Ouders mogen hun kinderen, tijdens het brengen of halen, niet los in het gebouw of op de speelplaats laten lopen. Er kunnen gevaarlijke situaties on</w:t>
      </w:r>
      <w:r>
        <w:rPr>
          <w:rFonts w:cs="Arial"/>
          <w:sz w:val="24"/>
          <w:szCs w:val="24"/>
        </w:rPr>
        <w:t>t</w:t>
      </w:r>
      <w:r w:rsidRPr="00A87251">
        <w:rPr>
          <w:rFonts w:cs="Arial"/>
          <w:sz w:val="24"/>
          <w:szCs w:val="24"/>
        </w:rPr>
        <w:t>staan wanneer die kinderen ergens komen waar we ze niet verwachten.</w:t>
      </w:r>
    </w:p>
    <w:p w14:paraId="6B93E5A1" w14:textId="77777777" w:rsidR="002A40A6" w:rsidRPr="00A87251" w:rsidRDefault="002A40A6" w:rsidP="002A40A6">
      <w:pPr>
        <w:rPr>
          <w:rFonts w:cs="Arial"/>
          <w:sz w:val="24"/>
          <w:szCs w:val="24"/>
        </w:rPr>
      </w:pPr>
    </w:p>
    <w:p w14:paraId="23DD4E19" w14:textId="77777777" w:rsidR="002A40A6" w:rsidRPr="00A87251" w:rsidRDefault="002A40A6" w:rsidP="002A40A6">
      <w:pPr>
        <w:rPr>
          <w:rFonts w:cs="Arial"/>
          <w:sz w:val="24"/>
          <w:szCs w:val="24"/>
        </w:rPr>
      </w:pPr>
      <w:r w:rsidRPr="00A87251">
        <w:rPr>
          <w:rFonts w:cs="Arial"/>
          <w:sz w:val="24"/>
          <w:szCs w:val="24"/>
        </w:rPr>
        <w:t>Ouders moeten bij de voordeur overslofjes aan doen</w:t>
      </w:r>
      <w:r>
        <w:rPr>
          <w:rFonts w:cs="Arial"/>
          <w:sz w:val="24"/>
          <w:szCs w:val="24"/>
        </w:rPr>
        <w:t>,</w:t>
      </w:r>
      <w:r w:rsidRPr="00A87251">
        <w:rPr>
          <w:rFonts w:cs="Arial"/>
          <w:sz w:val="24"/>
          <w:szCs w:val="24"/>
        </w:rPr>
        <w:t xml:space="preserve"> voordat ze verder het gebouw in lopen.</w:t>
      </w:r>
    </w:p>
    <w:p w14:paraId="7C09CB40" w14:textId="77777777" w:rsidR="002A40A6" w:rsidRPr="00A87251" w:rsidRDefault="002A40A6" w:rsidP="002A40A6">
      <w:pPr>
        <w:rPr>
          <w:rFonts w:cs="Arial"/>
          <w:sz w:val="24"/>
          <w:szCs w:val="24"/>
        </w:rPr>
      </w:pPr>
    </w:p>
    <w:p w14:paraId="1EC762F8" w14:textId="77777777" w:rsidR="002A40A6" w:rsidRPr="00A87251" w:rsidRDefault="002A40A6" w:rsidP="002A40A6">
      <w:pPr>
        <w:rPr>
          <w:rFonts w:cs="Arial"/>
          <w:sz w:val="24"/>
          <w:szCs w:val="24"/>
        </w:rPr>
      </w:pPr>
    </w:p>
    <w:p w14:paraId="622C7C5D" w14:textId="77777777" w:rsidR="002A40A6" w:rsidRPr="00A87251" w:rsidRDefault="002A40A6" w:rsidP="002A40A6">
      <w:pPr>
        <w:rPr>
          <w:rFonts w:cs="Arial"/>
          <w:b/>
          <w:sz w:val="24"/>
          <w:szCs w:val="24"/>
        </w:rPr>
      </w:pPr>
      <w:r w:rsidRPr="00A87251">
        <w:rPr>
          <w:rFonts w:cs="Arial"/>
          <w:b/>
          <w:sz w:val="24"/>
          <w:szCs w:val="24"/>
        </w:rPr>
        <w:t>Afwijkingen, bijzonderheden en contact hierover met ouders</w:t>
      </w:r>
    </w:p>
    <w:p w14:paraId="5FABE56F" w14:textId="77777777" w:rsidR="002A40A6" w:rsidRDefault="002A40A6" w:rsidP="002A40A6">
      <w:pPr>
        <w:ind w:left="720"/>
        <w:rPr>
          <w:rFonts w:cs="Arial"/>
          <w:sz w:val="24"/>
          <w:szCs w:val="24"/>
        </w:rPr>
      </w:pPr>
    </w:p>
    <w:p w14:paraId="608DB182" w14:textId="77777777" w:rsidR="002A40A6" w:rsidRDefault="002A40A6" w:rsidP="002A40A6">
      <w:pPr>
        <w:numPr>
          <w:ilvl w:val="0"/>
          <w:numId w:val="13"/>
        </w:numPr>
        <w:rPr>
          <w:rFonts w:cs="Arial"/>
          <w:sz w:val="24"/>
          <w:szCs w:val="24"/>
        </w:rPr>
      </w:pPr>
      <w:r w:rsidRPr="00A87251">
        <w:rPr>
          <w:rFonts w:cs="Arial"/>
          <w:sz w:val="24"/>
          <w:szCs w:val="24"/>
        </w:rPr>
        <w:t>Wanneer leidsters bij kinderen ongewoon gedrag of lichamelijke bijzonderheden menen waar te nemen</w:t>
      </w:r>
      <w:r>
        <w:rPr>
          <w:rFonts w:cs="Arial"/>
          <w:sz w:val="24"/>
          <w:szCs w:val="24"/>
        </w:rPr>
        <w:t>,</w:t>
      </w:r>
      <w:r w:rsidRPr="00A87251">
        <w:rPr>
          <w:rFonts w:cs="Arial"/>
          <w:sz w:val="24"/>
          <w:szCs w:val="24"/>
        </w:rPr>
        <w:t xml:space="preserve"> die mogelijk op iets ernstigs wijzen, melden ze dit niet direct zelf aan de ouders, maar bespreken ze dit eerst met de vestigingsmanager of haar vervanger.  Na dit overleg wordt besloten of het met de ouders besproken moet worden, wie het doet, hoe dat gebeurt en wat onze eventuele vervolgstappen zijn.</w:t>
      </w:r>
    </w:p>
    <w:p w14:paraId="36DFAE6E" w14:textId="77777777" w:rsidR="002A40A6" w:rsidRDefault="002A40A6" w:rsidP="002A40A6">
      <w:pPr>
        <w:numPr>
          <w:ilvl w:val="0"/>
          <w:numId w:val="13"/>
        </w:numPr>
        <w:rPr>
          <w:rFonts w:cs="Arial"/>
          <w:sz w:val="24"/>
          <w:szCs w:val="24"/>
        </w:rPr>
      </w:pPr>
      <w:r w:rsidRPr="00FD45F2">
        <w:rPr>
          <w:rFonts w:cs="Arial"/>
          <w:sz w:val="24"/>
          <w:szCs w:val="24"/>
        </w:rPr>
        <w:t>Het is leidsters ten strengste verboden om hierover, buitenom de ouders en zonder toestemming van de vestigingsmanager, te spreken met derden zoals hulpverleners en (overheids)instanties.</w:t>
      </w:r>
    </w:p>
    <w:p w14:paraId="3E338282" w14:textId="77777777" w:rsidR="002A40A6" w:rsidRDefault="002A40A6" w:rsidP="002A40A6">
      <w:pPr>
        <w:numPr>
          <w:ilvl w:val="0"/>
          <w:numId w:val="13"/>
        </w:numPr>
        <w:rPr>
          <w:rFonts w:cs="Arial"/>
          <w:sz w:val="24"/>
          <w:szCs w:val="24"/>
        </w:rPr>
      </w:pPr>
      <w:r w:rsidRPr="00FD45F2">
        <w:rPr>
          <w:rFonts w:cs="Arial"/>
          <w:sz w:val="24"/>
          <w:szCs w:val="24"/>
        </w:rPr>
        <w:t>Het bovenstaande heeft vanzelfsprekend geen betrekking op spoedeisende medische hulp.</w:t>
      </w:r>
    </w:p>
    <w:p w14:paraId="5922992E" w14:textId="77777777" w:rsidR="002A40A6" w:rsidRDefault="002A40A6" w:rsidP="002A40A6">
      <w:pPr>
        <w:rPr>
          <w:rFonts w:cs="Arial"/>
          <w:sz w:val="24"/>
          <w:szCs w:val="24"/>
        </w:rPr>
      </w:pPr>
    </w:p>
    <w:p w14:paraId="1F5B5F64" w14:textId="77777777" w:rsidR="002A40A6" w:rsidRDefault="002A40A6" w:rsidP="002A40A6">
      <w:pPr>
        <w:rPr>
          <w:rFonts w:cs="Arial"/>
          <w:sz w:val="24"/>
          <w:szCs w:val="24"/>
        </w:rPr>
      </w:pPr>
      <w:r>
        <w:rPr>
          <w:rFonts w:cs="Arial"/>
          <w:sz w:val="24"/>
          <w:szCs w:val="24"/>
        </w:rPr>
        <w:br w:type="page"/>
      </w:r>
    </w:p>
    <w:p w14:paraId="0F674577" w14:textId="77777777" w:rsidR="002A40A6" w:rsidRPr="00A87251" w:rsidRDefault="002A40A6" w:rsidP="002A40A6">
      <w:pPr>
        <w:rPr>
          <w:rFonts w:cs="Arial"/>
          <w:b/>
          <w:sz w:val="24"/>
          <w:szCs w:val="24"/>
        </w:rPr>
      </w:pPr>
      <w:r w:rsidRPr="00A87251">
        <w:rPr>
          <w:rFonts w:cs="Arial"/>
          <w:b/>
          <w:sz w:val="24"/>
          <w:szCs w:val="24"/>
        </w:rPr>
        <w:lastRenderedPageBreak/>
        <w:t>Evaluaties, wijzigingen en aanvullingen</w:t>
      </w:r>
    </w:p>
    <w:p w14:paraId="07E09A4F" w14:textId="77777777" w:rsidR="002A40A6" w:rsidRPr="00A87251" w:rsidRDefault="002A40A6" w:rsidP="002A40A6">
      <w:pPr>
        <w:rPr>
          <w:rFonts w:cs="Arial"/>
          <w:sz w:val="24"/>
          <w:szCs w:val="24"/>
        </w:rPr>
      </w:pPr>
      <w:r w:rsidRPr="00A87251">
        <w:rPr>
          <w:rFonts w:cs="Arial"/>
          <w:sz w:val="24"/>
          <w:szCs w:val="24"/>
        </w:rPr>
        <w:t xml:space="preserve">We willen dit pakket aan werkinstructies liever niet groter maken. We willen ermee bereiken dat de belangrijkste dagelijkse dingen goed gaan. Verdere uitbreiding maakt het geheel minder overzichtelijk en op den duur zinloos. </w:t>
      </w:r>
    </w:p>
    <w:p w14:paraId="4E8C8564" w14:textId="77777777" w:rsidR="002A40A6" w:rsidRPr="00A87251" w:rsidRDefault="002A40A6" w:rsidP="002A40A6">
      <w:pPr>
        <w:rPr>
          <w:rFonts w:cs="Arial"/>
          <w:sz w:val="24"/>
          <w:szCs w:val="24"/>
        </w:rPr>
      </w:pPr>
      <w:r w:rsidRPr="00A87251">
        <w:rPr>
          <w:rFonts w:cs="Arial"/>
          <w:sz w:val="24"/>
          <w:szCs w:val="24"/>
        </w:rPr>
        <w:t xml:space="preserve">Voor verdere invulling van het werk vertrouwen we daarom op inzet en vakkennis van leidsters en dagelijkse leidinggevenden. </w:t>
      </w:r>
    </w:p>
    <w:p w14:paraId="7FE62C1C" w14:textId="77777777" w:rsidR="002A40A6" w:rsidRPr="00A87251" w:rsidRDefault="002A40A6" w:rsidP="002A40A6">
      <w:pPr>
        <w:rPr>
          <w:rFonts w:cs="Arial"/>
          <w:sz w:val="24"/>
          <w:szCs w:val="24"/>
        </w:rPr>
      </w:pPr>
      <w:r w:rsidRPr="00A87251">
        <w:rPr>
          <w:rFonts w:cs="Arial"/>
          <w:sz w:val="24"/>
          <w:szCs w:val="24"/>
        </w:rPr>
        <w:t xml:space="preserve">We gaan daarom niet na elk incidentje een extra werkinstructie schrijven of de bestaande  uitbreiden. </w:t>
      </w:r>
    </w:p>
    <w:p w14:paraId="3C3725C2" w14:textId="77777777" w:rsidR="002A40A6" w:rsidRPr="00A87251" w:rsidRDefault="002A40A6" w:rsidP="002A40A6">
      <w:pPr>
        <w:rPr>
          <w:rFonts w:cs="Arial"/>
          <w:sz w:val="24"/>
          <w:szCs w:val="24"/>
        </w:rPr>
      </w:pPr>
    </w:p>
    <w:p w14:paraId="2AB0596C" w14:textId="77777777" w:rsidR="002A40A6" w:rsidRPr="00A87251" w:rsidRDefault="002A40A6" w:rsidP="002A40A6">
      <w:pPr>
        <w:rPr>
          <w:rFonts w:cs="Arial"/>
          <w:sz w:val="24"/>
          <w:szCs w:val="24"/>
        </w:rPr>
      </w:pPr>
      <w:r w:rsidRPr="00A87251">
        <w:rPr>
          <w:rFonts w:cs="Arial"/>
          <w:sz w:val="24"/>
          <w:szCs w:val="24"/>
        </w:rPr>
        <w:t xml:space="preserve">We verwachten dat iedereen volgens deze werkinstructies handelt en het is de bedoeling dat we elkaar hier ook aan houden. </w:t>
      </w:r>
    </w:p>
    <w:p w14:paraId="4A6344D2" w14:textId="77777777" w:rsidR="002A40A6" w:rsidRPr="00A87251" w:rsidRDefault="002A40A6" w:rsidP="002A40A6">
      <w:pPr>
        <w:rPr>
          <w:rFonts w:cs="Arial"/>
          <w:sz w:val="24"/>
          <w:szCs w:val="24"/>
        </w:rPr>
      </w:pPr>
      <w:r w:rsidRPr="00A87251">
        <w:rPr>
          <w:rFonts w:cs="Arial"/>
          <w:sz w:val="24"/>
          <w:szCs w:val="24"/>
        </w:rPr>
        <w:t>Wanneer er daarom in de werkinstructies iets staat wat niet (meer) klopt of onmogelijk is, wijzigen we dit of nemen we maatregelen waardoor ze weer wel uitvoerbaar worden.  Vooral van de leidsters verwachten we daarom dat ze dit soort dingen, liefst direct, melden aan de vestigingsmanager of de directeur. Wanneer leidsters de indruk hebben dat hier niets aan gedaan wordt moeten ze het op een vergadering nogmaals aan de orde stellen.</w:t>
      </w:r>
    </w:p>
    <w:p w14:paraId="5D541C28" w14:textId="77777777" w:rsidR="002A40A6" w:rsidRPr="00A87251" w:rsidRDefault="002A40A6" w:rsidP="002A40A6">
      <w:pPr>
        <w:rPr>
          <w:rFonts w:cs="Arial"/>
          <w:sz w:val="24"/>
          <w:szCs w:val="24"/>
        </w:rPr>
      </w:pPr>
      <w:r w:rsidRPr="00A87251">
        <w:rPr>
          <w:rFonts w:cs="Arial"/>
          <w:sz w:val="24"/>
          <w:szCs w:val="24"/>
        </w:rPr>
        <w:t>Hiernaast evalueren we deze werkinstructies minimaal 1 keer per jaar geheel in een vergadering.</w:t>
      </w:r>
    </w:p>
    <w:p w14:paraId="7EC90BA3" w14:textId="77777777" w:rsidR="002A40A6" w:rsidRPr="00A87251" w:rsidRDefault="002A40A6" w:rsidP="002A40A6">
      <w:pPr>
        <w:rPr>
          <w:rFonts w:cs="Arial"/>
          <w:sz w:val="24"/>
          <w:szCs w:val="24"/>
        </w:rPr>
      </w:pPr>
    </w:p>
    <w:p w14:paraId="01D055A5" w14:textId="77777777" w:rsidR="002A40A6" w:rsidRPr="00A87251" w:rsidRDefault="002A40A6" w:rsidP="002A40A6">
      <w:pPr>
        <w:rPr>
          <w:rFonts w:cs="Arial"/>
          <w:sz w:val="24"/>
          <w:szCs w:val="24"/>
        </w:rPr>
      </w:pPr>
    </w:p>
    <w:p w14:paraId="30723DEF" w14:textId="77777777" w:rsidR="002A40A6" w:rsidRPr="00A87251" w:rsidRDefault="002A40A6" w:rsidP="002A40A6">
      <w:pPr>
        <w:rPr>
          <w:rFonts w:cs="Arial"/>
          <w:b/>
          <w:sz w:val="24"/>
          <w:szCs w:val="24"/>
        </w:rPr>
      </w:pPr>
      <w:bookmarkStart w:id="0" w:name="_Hlk134546716"/>
      <w:r w:rsidRPr="00A87251">
        <w:rPr>
          <w:rFonts w:cs="Arial"/>
          <w:b/>
          <w:sz w:val="24"/>
          <w:szCs w:val="24"/>
        </w:rPr>
        <w:t>Protocollen en dergelijke</w:t>
      </w:r>
    </w:p>
    <w:p w14:paraId="29BECD00" w14:textId="77777777" w:rsidR="002A40A6" w:rsidRPr="00A87251" w:rsidRDefault="002A40A6" w:rsidP="002A40A6">
      <w:pPr>
        <w:rPr>
          <w:rFonts w:cs="Arial"/>
          <w:sz w:val="24"/>
          <w:szCs w:val="24"/>
        </w:rPr>
      </w:pPr>
      <w:r w:rsidRPr="00A87251">
        <w:rPr>
          <w:rFonts w:cs="Arial"/>
          <w:sz w:val="24"/>
          <w:szCs w:val="24"/>
        </w:rPr>
        <w:t xml:space="preserve">Wanneer er behoefte is aan aanvullende richtlijnen of informatie over specifieke  </w:t>
      </w:r>
      <w:bookmarkEnd w:id="0"/>
      <w:r w:rsidRPr="00A87251">
        <w:rPr>
          <w:rFonts w:cs="Arial"/>
          <w:sz w:val="24"/>
          <w:szCs w:val="24"/>
        </w:rPr>
        <w:t>onderwerpen, (bv. infectieziekten, bescherming tegen de zon) dan kunnen hiervoor door of onder verantwoordelijkheid van de vestigingsmanager aparte protocollen worden opgesteld. Zij zorgt ervoor dat er hiervan een gedateerde actuele digitale versie naar het kantoor in Middelburg gaat. Zulke protocollen maken geen deel uit van deze werkinstructies. Ze mogen niet in tegenspraak zijn met deze werkinstructies. De vestigingsmanager zorgt ervoor dat ze actueel blijven.</w:t>
      </w:r>
    </w:p>
    <w:p w14:paraId="17CB34F2" w14:textId="77777777" w:rsidR="002A40A6" w:rsidRPr="00A87251" w:rsidRDefault="002A40A6" w:rsidP="002A40A6">
      <w:pPr>
        <w:rPr>
          <w:rFonts w:cs="Arial"/>
          <w:sz w:val="24"/>
          <w:szCs w:val="24"/>
        </w:rPr>
      </w:pPr>
    </w:p>
    <w:p w14:paraId="69BAE760" w14:textId="77777777" w:rsidR="002A40A6" w:rsidRDefault="002A40A6" w:rsidP="002A40A6">
      <w:pPr>
        <w:rPr>
          <w:rFonts w:cs="Arial"/>
          <w:sz w:val="24"/>
          <w:szCs w:val="24"/>
        </w:rPr>
      </w:pPr>
      <w:r w:rsidRPr="00A87251">
        <w:rPr>
          <w:rFonts w:cs="Arial"/>
          <w:sz w:val="24"/>
          <w:szCs w:val="24"/>
        </w:rPr>
        <w:t>Er kunnen door of onder verantwoordelijkheid van de vestigingsmanager instructies voor bv het gebruik van apparaten worden opgesteld, die vaak bij het apparaat aanwezig zijn (bv magnetron, wasmachine). De vestigingsmanager zorgt dat hiervan een actuele gedateerde digitale versie naar het kantoor in Middelburg gaat.</w:t>
      </w:r>
    </w:p>
    <w:p w14:paraId="424B484F" w14:textId="77777777" w:rsidR="002A40A6" w:rsidRDefault="002A40A6" w:rsidP="002A40A6">
      <w:pPr>
        <w:rPr>
          <w:rFonts w:cs="Arial"/>
          <w:sz w:val="24"/>
          <w:szCs w:val="24"/>
        </w:rPr>
      </w:pPr>
    </w:p>
    <w:p w14:paraId="5D21D0E5" w14:textId="77777777" w:rsidR="002A40A6" w:rsidRDefault="002A40A6" w:rsidP="002A40A6">
      <w:pPr>
        <w:rPr>
          <w:rFonts w:cs="Arial"/>
          <w:sz w:val="24"/>
          <w:szCs w:val="24"/>
        </w:rPr>
      </w:pPr>
    </w:p>
    <w:p w14:paraId="7557C4FE" w14:textId="77777777" w:rsidR="002A40A6" w:rsidRPr="00A87251" w:rsidRDefault="002A40A6" w:rsidP="002A40A6">
      <w:pPr>
        <w:rPr>
          <w:rFonts w:cs="Arial"/>
          <w:b/>
          <w:sz w:val="24"/>
          <w:szCs w:val="24"/>
        </w:rPr>
      </w:pPr>
      <w:r w:rsidRPr="00A87251">
        <w:rPr>
          <w:rFonts w:cs="Arial"/>
          <w:b/>
          <w:sz w:val="24"/>
          <w:szCs w:val="24"/>
        </w:rPr>
        <w:t>P</w:t>
      </w:r>
      <w:r>
        <w:rPr>
          <w:rFonts w:cs="Arial"/>
          <w:b/>
          <w:sz w:val="24"/>
          <w:szCs w:val="24"/>
        </w:rPr>
        <w:t>edagogisch beleidsplan</w:t>
      </w:r>
    </w:p>
    <w:p w14:paraId="432D4261" w14:textId="77777777" w:rsidR="002A40A6" w:rsidRDefault="002A40A6" w:rsidP="002A40A6">
      <w:pPr>
        <w:rPr>
          <w:rFonts w:cs="Arial"/>
          <w:sz w:val="24"/>
          <w:szCs w:val="24"/>
        </w:rPr>
      </w:pPr>
      <w:r>
        <w:rPr>
          <w:rFonts w:cs="Arial"/>
          <w:sz w:val="24"/>
          <w:szCs w:val="24"/>
        </w:rPr>
        <w:t>Uitsluitend ten behoeve van controle door de GGD, hebben we ook een zogenaamd “pedagogisch beleidsplan”. Dit moet zoveel mogelijk actueel gehouden worden. Hieraan moeten, van overheidswege, ook regelmatig stukken tekst aan toegevoegd worden. Ouders en personeel moeten het kunnen inzien, maar het heeft praktisch weinig nut.</w:t>
      </w:r>
    </w:p>
    <w:p w14:paraId="3A5851B0" w14:textId="77777777" w:rsidR="00822334" w:rsidRPr="00E17015" w:rsidRDefault="00822334" w:rsidP="00362FBD">
      <w:pPr>
        <w:rPr>
          <w:rFonts w:cs="Arial"/>
        </w:rPr>
      </w:pPr>
    </w:p>
    <w:sectPr w:rsidR="00822334" w:rsidRPr="00E17015" w:rsidSect="001F30B4">
      <w:headerReference w:type="even" r:id="rId7"/>
      <w:head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8F87" w14:textId="77777777" w:rsidR="001F30B4" w:rsidRDefault="001F30B4">
      <w:r>
        <w:separator/>
      </w:r>
    </w:p>
  </w:endnote>
  <w:endnote w:type="continuationSeparator" w:id="0">
    <w:p w14:paraId="4B725CF9" w14:textId="77777777" w:rsidR="001F30B4" w:rsidRDefault="001F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9338" w14:textId="77777777" w:rsidR="001F30B4" w:rsidRDefault="001F30B4">
      <w:r>
        <w:separator/>
      </w:r>
    </w:p>
  </w:footnote>
  <w:footnote w:type="continuationSeparator" w:id="0">
    <w:p w14:paraId="594476AB" w14:textId="77777777" w:rsidR="001F30B4" w:rsidRDefault="001F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DF96" w14:textId="77777777" w:rsidR="0010666A" w:rsidRDefault="0010666A" w:rsidP="00B4310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E049D9" w14:textId="77777777" w:rsidR="0010666A" w:rsidRDefault="0010666A" w:rsidP="00B4310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6B4C" w14:textId="77777777" w:rsidR="0010666A" w:rsidRDefault="0010666A" w:rsidP="00B4310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25</w:t>
    </w:r>
    <w:r>
      <w:rPr>
        <w:rStyle w:val="Paginanummer"/>
      </w:rPr>
      <w:fldChar w:fldCharType="end"/>
    </w:r>
  </w:p>
  <w:p w14:paraId="49300AC4" w14:textId="77777777" w:rsidR="0010666A" w:rsidRDefault="0010666A" w:rsidP="00B43102">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809"/>
    <w:multiLevelType w:val="hybridMultilevel"/>
    <w:tmpl w:val="C7D4B2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14D11"/>
    <w:multiLevelType w:val="hybridMultilevel"/>
    <w:tmpl w:val="AECC5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6F0C4D"/>
    <w:multiLevelType w:val="hybridMultilevel"/>
    <w:tmpl w:val="1BDAD0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73E08"/>
    <w:multiLevelType w:val="hybridMultilevel"/>
    <w:tmpl w:val="E3B63FC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001D4"/>
    <w:multiLevelType w:val="hybridMultilevel"/>
    <w:tmpl w:val="A8C650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C5D3F"/>
    <w:multiLevelType w:val="hybridMultilevel"/>
    <w:tmpl w:val="F59AA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FE13E0"/>
    <w:multiLevelType w:val="hybridMultilevel"/>
    <w:tmpl w:val="7BFC12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9018A"/>
    <w:multiLevelType w:val="hybridMultilevel"/>
    <w:tmpl w:val="9432C9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6B720C"/>
    <w:multiLevelType w:val="hybridMultilevel"/>
    <w:tmpl w:val="18AE525A"/>
    <w:lvl w:ilvl="0" w:tplc="C1F43CAC">
      <w:numFmt w:val="bullet"/>
      <w:lvlText w:val="-"/>
      <w:lvlJc w:val="left"/>
      <w:pPr>
        <w:tabs>
          <w:tab w:val="num" w:pos="720"/>
        </w:tabs>
        <w:ind w:left="720" w:hanging="360"/>
      </w:pPr>
      <w:rPr>
        <w:rFonts w:ascii="Comic Sans MS" w:eastAsia="Times New Roman" w:hAnsi="Comic Sans M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73A43"/>
    <w:multiLevelType w:val="hybridMultilevel"/>
    <w:tmpl w:val="C5B2E8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7771B"/>
    <w:multiLevelType w:val="hybridMultilevel"/>
    <w:tmpl w:val="4B068A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647B4"/>
    <w:multiLevelType w:val="hybridMultilevel"/>
    <w:tmpl w:val="2580F41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8A7973"/>
    <w:multiLevelType w:val="hybridMultilevel"/>
    <w:tmpl w:val="08283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9285660">
    <w:abstractNumId w:val="6"/>
  </w:num>
  <w:num w:numId="2" w16cid:durableId="1585065403">
    <w:abstractNumId w:val="3"/>
  </w:num>
  <w:num w:numId="3" w16cid:durableId="165172468">
    <w:abstractNumId w:val="2"/>
  </w:num>
  <w:num w:numId="4" w16cid:durableId="1403412448">
    <w:abstractNumId w:val="0"/>
  </w:num>
  <w:num w:numId="5" w16cid:durableId="1878740652">
    <w:abstractNumId w:val="7"/>
  </w:num>
  <w:num w:numId="6" w16cid:durableId="1675035929">
    <w:abstractNumId w:val="11"/>
  </w:num>
  <w:num w:numId="7" w16cid:durableId="1188300192">
    <w:abstractNumId w:val="8"/>
  </w:num>
  <w:num w:numId="8" w16cid:durableId="2072264676">
    <w:abstractNumId w:val="9"/>
  </w:num>
  <w:num w:numId="9" w16cid:durableId="1288120880">
    <w:abstractNumId w:val="4"/>
  </w:num>
  <w:num w:numId="10" w16cid:durableId="1039860993">
    <w:abstractNumId w:val="10"/>
  </w:num>
  <w:num w:numId="11" w16cid:durableId="374893174">
    <w:abstractNumId w:val="12"/>
  </w:num>
  <w:num w:numId="12" w16cid:durableId="2082556871">
    <w:abstractNumId w:val="1"/>
  </w:num>
  <w:num w:numId="13" w16cid:durableId="1610043462">
    <w:abstractNumId w:val="5"/>
  </w:num>
  <w:num w:numId="14" w16cid:durableId="1639913631">
    <w:abstractNumId w:val="6"/>
  </w:num>
  <w:num w:numId="15" w16cid:durableId="1152141297">
    <w:abstractNumId w:val="7"/>
  </w:num>
  <w:num w:numId="16" w16cid:durableId="1847473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0D5F"/>
    <w:rsid w:val="00001233"/>
    <w:rsid w:val="000014E8"/>
    <w:rsid w:val="00002CD9"/>
    <w:rsid w:val="00003818"/>
    <w:rsid w:val="00005C09"/>
    <w:rsid w:val="00006DE9"/>
    <w:rsid w:val="0001065F"/>
    <w:rsid w:val="0001376E"/>
    <w:rsid w:val="000148AD"/>
    <w:rsid w:val="00020E7B"/>
    <w:rsid w:val="00022070"/>
    <w:rsid w:val="000259CB"/>
    <w:rsid w:val="00025C28"/>
    <w:rsid w:val="00037114"/>
    <w:rsid w:val="00041679"/>
    <w:rsid w:val="00041734"/>
    <w:rsid w:val="00050815"/>
    <w:rsid w:val="00050BE0"/>
    <w:rsid w:val="00051122"/>
    <w:rsid w:val="00055364"/>
    <w:rsid w:val="00056432"/>
    <w:rsid w:val="000602FD"/>
    <w:rsid w:val="0006077D"/>
    <w:rsid w:val="000634E3"/>
    <w:rsid w:val="000651A7"/>
    <w:rsid w:val="0007315D"/>
    <w:rsid w:val="000750C9"/>
    <w:rsid w:val="000829B5"/>
    <w:rsid w:val="000852A3"/>
    <w:rsid w:val="00090AB3"/>
    <w:rsid w:val="000940F1"/>
    <w:rsid w:val="00095844"/>
    <w:rsid w:val="000B2655"/>
    <w:rsid w:val="000B31DB"/>
    <w:rsid w:val="000B3CA9"/>
    <w:rsid w:val="000B4FE6"/>
    <w:rsid w:val="000C6964"/>
    <w:rsid w:val="000D1B58"/>
    <w:rsid w:val="000D2EF8"/>
    <w:rsid w:val="000D304F"/>
    <w:rsid w:val="000D3A36"/>
    <w:rsid w:val="000D4B3A"/>
    <w:rsid w:val="000D589D"/>
    <w:rsid w:val="000E1839"/>
    <w:rsid w:val="000E2209"/>
    <w:rsid w:val="000E43E8"/>
    <w:rsid w:val="000F2566"/>
    <w:rsid w:val="000F50D7"/>
    <w:rsid w:val="0010666A"/>
    <w:rsid w:val="00111871"/>
    <w:rsid w:val="00111BE4"/>
    <w:rsid w:val="00111C6B"/>
    <w:rsid w:val="00112444"/>
    <w:rsid w:val="0012028C"/>
    <w:rsid w:val="00121224"/>
    <w:rsid w:val="001263A4"/>
    <w:rsid w:val="0013220C"/>
    <w:rsid w:val="00137ECD"/>
    <w:rsid w:val="00140358"/>
    <w:rsid w:val="00141E38"/>
    <w:rsid w:val="0014241E"/>
    <w:rsid w:val="00142E4F"/>
    <w:rsid w:val="00146D8D"/>
    <w:rsid w:val="0015315F"/>
    <w:rsid w:val="00153378"/>
    <w:rsid w:val="001535FA"/>
    <w:rsid w:val="001539C6"/>
    <w:rsid w:val="00153B82"/>
    <w:rsid w:val="0015489B"/>
    <w:rsid w:val="00154F18"/>
    <w:rsid w:val="00156300"/>
    <w:rsid w:val="0016237C"/>
    <w:rsid w:val="00162690"/>
    <w:rsid w:val="0016401F"/>
    <w:rsid w:val="00165D56"/>
    <w:rsid w:val="0016716B"/>
    <w:rsid w:val="00167FAC"/>
    <w:rsid w:val="00171710"/>
    <w:rsid w:val="001748E1"/>
    <w:rsid w:val="00174A9F"/>
    <w:rsid w:val="00180C5E"/>
    <w:rsid w:val="001845F1"/>
    <w:rsid w:val="00186307"/>
    <w:rsid w:val="00187B10"/>
    <w:rsid w:val="00194506"/>
    <w:rsid w:val="001953A0"/>
    <w:rsid w:val="00196EC4"/>
    <w:rsid w:val="001A464E"/>
    <w:rsid w:val="001A5825"/>
    <w:rsid w:val="001B1B22"/>
    <w:rsid w:val="001B606E"/>
    <w:rsid w:val="001B6CDF"/>
    <w:rsid w:val="001B73FD"/>
    <w:rsid w:val="001C037C"/>
    <w:rsid w:val="001C21FE"/>
    <w:rsid w:val="001C56BB"/>
    <w:rsid w:val="001D1EF2"/>
    <w:rsid w:val="001D362E"/>
    <w:rsid w:val="001D3867"/>
    <w:rsid w:val="001D3B6B"/>
    <w:rsid w:val="001D5ACA"/>
    <w:rsid w:val="001D6AF9"/>
    <w:rsid w:val="001E3258"/>
    <w:rsid w:val="001E5CBA"/>
    <w:rsid w:val="001E6E2D"/>
    <w:rsid w:val="001E7A5B"/>
    <w:rsid w:val="001F2CA3"/>
    <w:rsid w:val="001F30B4"/>
    <w:rsid w:val="0020223D"/>
    <w:rsid w:val="00206680"/>
    <w:rsid w:val="00210979"/>
    <w:rsid w:val="00211F6B"/>
    <w:rsid w:val="002155C5"/>
    <w:rsid w:val="00215795"/>
    <w:rsid w:val="00221E59"/>
    <w:rsid w:val="00237F2B"/>
    <w:rsid w:val="00240270"/>
    <w:rsid w:val="00240DF4"/>
    <w:rsid w:val="00242483"/>
    <w:rsid w:val="0024776D"/>
    <w:rsid w:val="00252C08"/>
    <w:rsid w:val="00256214"/>
    <w:rsid w:val="00256E8F"/>
    <w:rsid w:val="00271122"/>
    <w:rsid w:val="00271759"/>
    <w:rsid w:val="00272E19"/>
    <w:rsid w:val="00275D58"/>
    <w:rsid w:val="002815F5"/>
    <w:rsid w:val="00282D75"/>
    <w:rsid w:val="00284E82"/>
    <w:rsid w:val="0029003D"/>
    <w:rsid w:val="002929E3"/>
    <w:rsid w:val="00294E60"/>
    <w:rsid w:val="002955B2"/>
    <w:rsid w:val="002A40A6"/>
    <w:rsid w:val="002B09B7"/>
    <w:rsid w:val="002B228B"/>
    <w:rsid w:val="002B5510"/>
    <w:rsid w:val="002B704B"/>
    <w:rsid w:val="002C4590"/>
    <w:rsid w:val="002C7FE1"/>
    <w:rsid w:val="002D26CA"/>
    <w:rsid w:val="002D496B"/>
    <w:rsid w:val="002E15A2"/>
    <w:rsid w:val="002E2DF6"/>
    <w:rsid w:val="002E3D96"/>
    <w:rsid w:val="002E54F9"/>
    <w:rsid w:val="002E5945"/>
    <w:rsid w:val="002F1C44"/>
    <w:rsid w:val="002F51A8"/>
    <w:rsid w:val="002F532F"/>
    <w:rsid w:val="00300260"/>
    <w:rsid w:val="00302DD6"/>
    <w:rsid w:val="00303A73"/>
    <w:rsid w:val="00304F9F"/>
    <w:rsid w:val="00305CA5"/>
    <w:rsid w:val="00311105"/>
    <w:rsid w:val="00312EE2"/>
    <w:rsid w:val="00312FF2"/>
    <w:rsid w:val="0031314E"/>
    <w:rsid w:val="003137C3"/>
    <w:rsid w:val="00314EA6"/>
    <w:rsid w:val="00320E03"/>
    <w:rsid w:val="003244F6"/>
    <w:rsid w:val="00333D92"/>
    <w:rsid w:val="00343101"/>
    <w:rsid w:val="00350087"/>
    <w:rsid w:val="00350F00"/>
    <w:rsid w:val="00354A5A"/>
    <w:rsid w:val="0036125E"/>
    <w:rsid w:val="00362FBD"/>
    <w:rsid w:val="00363697"/>
    <w:rsid w:val="00363A74"/>
    <w:rsid w:val="00366477"/>
    <w:rsid w:val="00367DA1"/>
    <w:rsid w:val="00376951"/>
    <w:rsid w:val="00381F24"/>
    <w:rsid w:val="00384DD3"/>
    <w:rsid w:val="003875AF"/>
    <w:rsid w:val="0039134A"/>
    <w:rsid w:val="0039150F"/>
    <w:rsid w:val="0039560C"/>
    <w:rsid w:val="0039799B"/>
    <w:rsid w:val="00397E23"/>
    <w:rsid w:val="003A58C4"/>
    <w:rsid w:val="003B450A"/>
    <w:rsid w:val="003C22FF"/>
    <w:rsid w:val="003C39DF"/>
    <w:rsid w:val="003C4887"/>
    <w:rsid w:val="003C5C27"/>
    <w:rsid w:val="003D01C9"/>
    <w:rsid w:val="003D2C99"/>
    <w:rsid w:val="003D4931"/>
    <w:rsid w:val="003D71F5"/>
    <w:rsid w:val="003D746A"/>
    <w:rsid w:val="003E08E9"/>
    <w:rsid w:val="003F3C85"/>
    <w:rsid w:val="004001E5"/>
    <w:rsid w:val="00402967"/>
    <w:rsid w:val="004047E7"/>
    <w:rsid w:val="00405727"/>
    <w:rsid w:val="00414E3D"/>
    <w:rsid w:val="00416862"/>
    <w:rsid w:val="004239E9"/>
    <w:rsid w:val="0042497C"/>
    <w:rsid w:val="00425DDC"/>
    <w:rsid w:val="00451150"/>
    <w:rsid w:val="004523F7"/>
    <w:rsid w:val="00454C86"/>
    <w:rsid w:val="004558C6"/>
    <w:rsid w:val="00461D77"/>
    <w:rsid w:val="004642D8"/>
    <w:rsid w:val="004704DC"/>
    <w:rsid w:val="0047119A"/>
    <w:rsid w:val="0047350C"/>
    <w:rsid w:val="00477D98"/>
    <w:rsid w:val="00481B76"/>
    <w:rsid w:val="004826E2"/>
    <w:rsid w:val="00483D53"/>
    <w:rsid w:val="00485642"/>
    <w:rsid w:val="00494365"/>
    <w:rsid w:val="00495166"/>
    <w:rsid w:val="00495880"/>
    <w:rsid w:val="004A12D2"/>
    <w:rsid w:val="004A200F"/>
    <w:rsid w:val="004A418E"/>
    <w:rsid w:val="004A4E75"/>
    <w:rsid w:val="004B11EE"/>
    <w:rsid w:val="004B13E1"/>
    <w:rsid w:val="004B21E3"/>
    <w:rsid w:val="004B4C20"/>
    <w:rsid w:val="004C034B"/>
    <w:rsid w:val="004C04A9"/>
    <w:rsid w:val="004C0BA9"/>
    <w:rsid w:val="004C1759"/>
    <w:rsid w:val="004C21D8"/>
    <w:rsid w:val="004C359D"/>
    <w:rsid w:val="004C7180"/>
    <w:rsid w:val="004C7B96"/>
    <w:rsid w:val="004D0DD6"/>
    <w:rsid w:val="004D6D6E"/>
    <w:rsid w:val="004E12D1"/>
    <w:rsid w:val="004E4BA7"/>
    <w:rsid w:val="004E4E5D"/>
    <w:rsid w:val="004E5206"/>
    <w:rsid w:val="004E5B8E"/>
    <w:rsid w:val="004E77BB"/>
    <w:rsid w:val="004F06F9"/>
    <w:rsid w:val="004F5FDA"/>
    <w:rsid w:val="004F78D5"/>
    <w:rsid w:val="00500213"/>
    <w:rsid w:val="0050232D"/>
    <w:rsid w:val="00504705"/>
    <w:rsid w:val="0050597B"/>
    <w:rsid w:val="00506F8B"/>
    <w:rsid w:val="005072AE"/>
    <w:rsid w:val="00507FEC"/>
    <w:rsid w:val="00510972"/>
    <w:rsid w:val="00510C1D"/>
    <w:rsid w:val="00511DF3"/>
    <w:rsid w:val="00513A55"/>
    <w:rsid w:val="00513D9C"/>
    <w:rsid w:val="00514652"/>
    <w:rsid w:val="00514ACC"/>
    <w:rsid w:val="00520783"/>
    <w:rsid w:val="00520EC9"/>
    <w:rsid w:val="00522338"/>
    <w:rsid w:val="005244F5"/>
    <w:rsid w:val="005277C9"/>
    <w:rsid w:val="0054113D"/>
    <w:rsid w:val="005413A6"/>
    <w:rsid w:val="005424B4"/>
    <w:rsid w:val="00542EC5"/>
    <w:rsid w:val="00544258"/>
    <w:rsid w:val="005455E2"/>
    <w:rsid w:val="0055047F"/>
    <w:rsid w:val="00551959"/>
    <w:rsid w:val="00552FA9"/>
    <w:rsid w:val="0055700A"/>
    <w:rsid w:val="00561245"/>
    <w:rsid w:val="00570B75"/>
    <w:rsid w:val="0057205E"/>
    <w:rsid w:val="00575EC1"/>
    <w:rsid w:val="00580C50"/>
    <w:rsid w:val="0058128F"/>
    <w:rsid w:val="005852EC"/>
    <w:rsid w:val="005871D8"/>
    <w:rsid w:val="0058787E"/>
    <w:rsid w:val="0059236A"/>
    <w:rsid w:val="005A0E1F"/>
    <w:rsid w:val="005A1EBF"/>
    <w:rsid w:val="005A2637"/>
    <w:rsid w:val="005A3AD0"/>
    <w:rsid w:val="005B2C37"/>
    <w:rsid w:val="005B310A"/>
    <w:rsid w:val="005C1261"/>
    <w:rsid w:val="005C1A0D"/>
    <w:rsid w:val="005C742B"/>
    <w:rsid w:val="005D2E28"/>
    <w:rsid w:val="005E19CD"/>
    <w:rsid w:val="005E1C40"/>
    <w:rsid w:val="005E6937"/>
    <w:rsid w:val="005E7F20"/>
    <w:rsid w:val="005F0964"/>
    <w:rsid w:val="005F613C"/>
    <w:rsid w:val="006008E5"/>
    <w:rsid w:val="00600AD5"/>
    <w:rsid w:val="00602CEA"/>
    <w:rsid w:val="0060315E"/>
    <w:rsid w:val="00603A37"/>
    <w:rsid w:val="00605DF7"/>
    <w:rsid w:val="006148B6"/>
    <w:rsid w:val="00623E22"/>
    <w:rsid w:val="00627E07"/>
    <w:rsid w:val="00632DAF"/>
    <w:rsid w:val="0063540E"/>
    <w:rsid w:val="00636706"/>
    <w:rsid w:val="00636BF7"/>
    <w:rsid w:val="00636EF0"/>
    <w:rsid w:val="006412D5"/>
    <w:rsid w:val="00645989"/>
    <w:rsid w:val="006506F7"/>
    <w:rsid w:val="0065476E"/>
    <w:rsid w:val="00654B5C"/>
    <w:rsid w:val="006623A7"/>
    <w:rsid w:val="00663482"/>
    <w:rsid w:val="0067219F"/>
    <w:rsid w:val="00675AEB"/>
    <w:rsid w:val="00675E52"/>
    <w:rsid w:val="0067762A"/>
    <w:rsid w:val="006810D4"/>
    <w:rsid w:val="00690089"/>
    <w:rsid w:val="00690A7D"/>
    <w:rsid w:val="00697CAA"/>
    <w:rsid w:val="006A0D7A"/>
    <w:rsid w:val="006A4BBC"/>
    <w:rsid w:val="006A70F9"/>
    <w:rsid w:val="006A7D23"/>
    <w:rsid w:val="006B1677"/>
    <w:rsid w:val="006B24B4"/>
    <w:rsid w:val="006B2592"/>
    <w:rsid w:val="006B3F72"/>
    <w:rsid w:val="006B62D6"/>
    <w:rsid w:val="006B664C"/>
    <w:rsid w:val="006B6C78"/>
    <w:rsid w:val="006B7450"/>
    <w:rsid w:val="006C44AE"/>
    <w:rsid w:val="006C4A93"/>
    <w:rsid w:val="006C5261"/>
    <w:rsid w:val="006C769D"/>
    <w:rsid w:val="006D07AE"/>
    <w:rsid w:val="006D088C"/>
    <w:rsid w:val="006D4355"/>
    <w:rsid w:val="006D63C1"/>
    <w:rsid w:val="006D79BB"/>
    <w:rsid w:val="006D7D7C"/>
    <w:rsid w:val="006E19F5"/>
    <w:rsid w:val="006E26BB"/>
    <w:rsid w:val="006E5465"/>
    <w:rsid w:val="006E577F"/>
    <w:rsid w:val="006E5A22"/>
    <w:rsid w:val="006E6F2F"/>
    <w:rsid w:val="006F4410"/>
    <w:rsid w:val="006F533A"/>
    <w:rsid w:val="006F762B"/>
    <w:rsid w:val="007026B1"/>
    <w:rsid w:val="00710084"/>
    <w:rsid w:val="00712AB6"/>
    <w:rsid w:val="00716F83"/>
    <w:rsid w:val="007210B0"/>
    <w:rsid w:val="00723889"/>
    <w:rsid w:val="007240DA"/>
    <w:rsid w:val="0072646E"/>
    <w:rsid w:val="00736CA6"/>
    <w:rsid w:val="00743B65"/>
    <w:rsid w:val="00743EF4"/>
    <w:rsid w:val="007460CB"/>
    <w:rsid w:val="007502ED"/>
    <w:rsid w:val="0075634E"/>
    <w:rsid w:val="00757AE2"/>
    <w:rsid w:val="00760C1A"/>
    <w:rsid w:val="00760EEC"/>
    <w:rsid w:val="00763EB2"/>
    <w:rsid w:val="00764B90"/>
    <w:rsid w:val="00765005"/>
    <w:rsid w:val="00766000"/>
    <w:rsid w:val="0077018A"/>
    <w:rsid w:val="007704C5"/>
    <w:rsid w:val="0077583A"/>
    <w:rsid w:val="007823D9"/>
    <w:rsid w:val="00787753"/>
    <w:rsid w:val="0079060E"/>
    <w:rsid w:val="00792697"/>
    <w:rsid w:val="00792817"/>
    <w:rsid w:val="007968BC"/>
    <w:rsid w:val="00797BB1"/>
    <w:rsid w:val="007A1CBB"/>
    <w:rsid w:val="007A358A"/>
    <w:rsid w:val="007A44D3"/>
    <w:rsid w:val="007A5CB0"/>
    <w:rsid w:val="007A6E38"/>
    <w:rsid w:val="007B1031"/>
    <w:rsid w:val="007B1E47"/>
    <w:rsid w:val="007B292D"/>
    <w:rsid w:val="007B2F49"/>
    <w:rsid w:val="007B3BCF"/>
    <w:rsid w:val="007C2F2A"/>
    <w:rsid w:val="007D3242"/>
    <w:rsid w:val="007D4AD8"/>
    <w:rsid w:val="007E3D42"/>
    <w:rsid w:val="007E53B6"/>
    <w:rsid w:val="007F0655"/>
    <w:rsid w:val="007F3B33"/>
    <w:rsid w:val="007F5A0A"/>
    <w:rsid w:val="007F7B68"/>
    <w:rsid w:val="008013EA"/>
    <w:rsid w:val="00802975"/>
    <w:rsid w:val="00802B56"/>
    <w:rsid w:val="00803922"/>
    <w:rsid w:val="00807123"/>
    <w:rsid w:val="008165F3"/>
    <w:rsid w:val="00816765"/>
    <w:rsid w:val="00817CFF"/>
    <w:rsid w:val="00821BB0"/>
    <w:rsid w:val="00822334"/>
    <w:rsid w:val="00823591"/>
    <w:rsid w:val="00826660"/>
    <w:rsid w:val="0082696E"/>
    <w:rsid w:val="0083206A"/>
    <w:rsid w:val="0084591D"/>
    <w:rsid w:val="00851D2C"/>
    <w:rsid w:val="00855D17"/>
    <w:rsid w:val="008578B8"/>
    <w:rsid w:val="00862EF5"/>
    <w:rsid w:val="00867437"/>
    <w:rsid w:val="00867FE4"/>
    <w:rsid w:val="00875701"/>
    <w:rsid w:val="00877F9A"/>
    <w:rsid w:val="00882F2E"/>
    <w:rsid w:val="00884410"/>
    <w:rsid w:val="008A7376"/>
    <w:rsid w:val="008A780B"/>
    <w:rsid w:val="008B16AA"/>
    <w:rsid w:val="008B2DC2"/>
    <w:rsid w:val="008B3841"/>
    <w:rsid w:val="008B5FEA"/>
    <w:rsid w:val="008C4393"/>
    <w:rsid w:val="008C49F5"/>
    <w:rsid w:val="008C5505"/>
    <w:rsid w:val="008E13AD"/>
    <w:rsid w:val="008E2598"/>
    <w:rsid w:val="008E7ECE"/>
    <w:rsid w:val="008F092A"/>
    <w:rsid w:val="008F23FB"/>
    <w:rsid w:val="008F4040"/>
    <w:rsid w:val="008F49D4"/>
    <w:rsid w:val="008F7AF1"/>
    <w:rsid w:val="00901659"/>
    <w:rsid w:val="00906617"/>
    <w:rsid w:val="00907461"/>
    <w:rsid w:val="009248EC"/>
    <w:rsid w:val="00926CC7"/>
    <w:rsid w:val="00927150"/>
    <w:rsid w:val="00930615"/>
    <w:rsid w:val="009321AD"/>
    <w:rsid w:val="00933291"/>
    <w:rsid w:val="009357F7"/>
    <w:rsid w:val="009407CF"/>
    <w:rsid w:val="0094134B"/>
    <w:rsid w:val="009425E2"/>
    <w:rsid w:val="00944F6F"/>
    <w:rsid w:val="009507D2"/>
    <w:rsid w:val="00951DC3"/>
    <w:rsid w:val="00951F0A"/>
    <w:rsid w:val="00957C2A"/>
    <w:rsid w:val="00960EA4"/>
    <w:rsid w:val="00961949"/>
    <w:rsid w:val="00966212"/>
    <w:rsid w:val="00971044"/>
    <w:rsid w:val="00971CD1"/>
    <w:rsid w:val="00977332"/>
    <w:rsid w:val="009845A6"/>
    <w:rsid w:val="00984BB2"/>
    <w:rsid w:val="0098787C"/>
    <w:rsid w:val="00990201"/>
    <w:rsid w:val="009927E1"/>
    <w:rsid w:val="009A154B"/>
    <w:rsid w:val="009A28B6"/>
    <w:rsid w:val="009A36DD"/>
    <w:rsid w:val="009A54BE"/>
    <w:rsid w:val="009B14F1"/>
    <w:rsid w:val="009B40F4"/>
    <w:rsid w:val="009B6D52"/>
    <w:rsid w:val="009B6DCD"/>
    <w:rsid w:val="009C734A"/>
    <w:rsid w:val="009D05E7"/>
    <w:rsid w:val="009D1C66"/>
    <w:rsid w:val="009D3A06"/>
    <w:rsid w:val="009E2BC9"/>
    <w:rsid w:val="009E7F1A"/>
    <w:rsid w:val="009F0684"/>
    <w:rsid w:val="009F0B07"/>
    <w:rsid w:val="009F175D"/>
    <w:rsid w:val="009F2C71"/>
    <w:rsid w:val="009F2DF3"/>
    <w:rsid w:val="009F2F71"/>
    <w:rsid w:val="009F36D5"/>
    <w:rsid w:val="009F3C9F"/>
    <w:rsid w:val="009F5A70"/>
    <w:rsid w:val="009F7709"/>
    <w:rsid w:val="00A04368"/>
    <w:rsid w:val="00A05160"/>
    <w:rsid w:val="00A07554"/>
    <w:rsid w:val="00A07807"/>
    <w:rsid w:val="00A07A46"/>
    <w:rsid w:val="00A119C0"/>
    <w:rsid w:val="00A14EF1"/>
    <w:rsid w:val="00A167C5"/>
    <w:rsid w:val="00A21E1A"/>
    <w:rsid w:val="00A25613"/>
    <w:rsid w:val="00A27799"/>
    <w:rsid w:val="00A316A6"/>
    <w:rsid w:val="00A33E39"/>
    <w:rsid w:val="00A34383"/>
    <w:rsid w:val="00A349B4"/>
    <w:rsid w:val="00A37396"/>
    <w:rsid w:val="00A42E6C"/>
    <w:rsid w:val="00A43D59"/>
    <w:rsid w:val="00A444EB"/>
    <w:rsid w:val="00A47B5C"/>
    <w:rsid w:val="00A50933"/>
    <w:rsid w:val="00A53DFF"/>
    <w:rsid w:val="00A53F75"/>
    <w:rsid w:val="00A54761"/>
    <w:rsid w:val="00A66C08"/>
    <w:rsid w:val="00A731F8"/>
    <w:rsid w:val="00A7478B"/>
    <w:rsid w:val="00A77CE8"/>
    <w:rsid w:val="00A837E3"/>
    <w:rsid w:val="00A92FBB"/>
    <w:rsid w:val="00A94C3B"/>
    <w:rsid w:val="00A9510B"/>
    <w:rsid w:val="00AA3CB1"/>
    <w:rsid w:val="00AA65E4"/>
    <w:rsid w:val="00AC35F9"/>
    <w:rsid w:val="00AD1EB6"/>
    <w:rsid w:val="00AD1ED9"/>
    <w:rsid w:val="00AD34B1"/>
    <w:rsid w:val="00AD4181"/>
    <w:rsid w:val="00AD4A44"/>
    <w:rsid w:val="00AE3758"/>
    <w:rsid w:val="00AE55A8"/>
    <w:rsid w:val="00AE5FF7"/>
    <w:rsid w:val="00AF0CEE"/>
    <w:rsid w:val="00AF1F4F"/>
    <w:rsid w:val="00AF7F9D"/>
    <w:rsid w:val="00B0487D"/>
    <w:rsid w:val="00B110B0"/>
    <w:rsid w:val="00B1110D"/>
    <w:rsid w:val="00B12719"/>
    <w:rsid w:val="00B15103"/>
    <w:rsid w:val="00B15916"/>
    <w:rsid w:val="00B21C43"/>
    <w:rsid w:val="00B22BBF"/>
    <w:rsid w:val="00B237FB"/>
    <w:rsid w:val="00B23940"/>
    <w:rsid w:val="00B23C9B"/>
    <w:rsid w:val="00B241B4"/>
    <w:rsid w:val="00B24A2B"/>
    <w:rsid w:val="00B27CD3"/>
    <w:rsid w:val="00B317E4"/>
    <w:rsid w:val="00B33237"/>
    <w:rsid w:val="00B35013"/>
    <w:rsid w:val="00B35A8C"/>
    <w:rsid w:val="00B40E0C"/>
    <w:rsid w:val="00B43102"/>
    <w:rsid w:val="00B44A10"/>
    <w:rsid w:val="00B44BBD"/>
    <w:rsid w:val="00B52E50"/>
    <w:rsid w:val="00B57B51"/>
    <w:rsid w:val="00B64996"/>
    <w:rsid w:val="00B64E60"/>
    <w:rsid w:val="00B6688D"/>
    <w:rsid w:val="00B7018D"/>
    <w:rsid w:val="00B82271"/>
    <w:rsid w:val="00B84323"/>
    <w:rsid w:val="00B864E7"/>
    <w:rsid w:val="00B92F97"/>
    <w:rsid w:val="00B93B36"/>
    <w:rsid w:val="00B9698B"/>
    <w:rsid w:val="00B973D0"/>
    <w:rsid w:val="00BA1740"/>
    <w:rsid w:val="00BA1F29"/>
    <w:rsid w:val="00BA304A"/>
    <w:rsid w:val="00BB1218"/>
    <w:rsid w:val="00BC1FFB"/>
    <w:rsid w:val="00BC4684"/>
    <w:rsid w:val="00BC5DE0"/>
    <w:rsid w:val="00BD124C"/>
    <w:rsid w:val="00BD5628"/>
    <w:rsid w:val="00BD79DC"/>
    <w:rsid w:val="00BE0544"/>
    <w:rsid w:val="00BE2E2B"/>
    <w:rsid w:val="00BE5F27"/>
    <w:rsid w:val="00BF4CB7"/>
    <w:rsid w:val="00C00A64"/>
    <w:rsid w:val="00C11B4F"/>
    <w:rsid w:val="00C15B80"/>
    <w:rsid w:val="00C1770F"/>
    <w:rsid w:val="00C21A6E"/>
    <w:rsid w:val="00C259C0"/>
    <w:rsid w:val="00C25D35"/>
    <w:rsid w:val="00C35151"/>
    <w:rsid w:val="00C443C7"/>
    <w:rsid w:val="00C47462"/>
    <w:rsid w:val="00C52B48"/>
    <w:rsid w:val="00C54963"/>
    <w:rsid w:val="00C56524"/>
    <w:rsid w:val="00C72D7F"/>
    <w:rsid w:val="00C73170"/>
    <w:rsid w:val="00C7632C"/>
    <w:rsid w:val="00C76E1C"/>
    <w:rsid w:val="00C82426"/>
    <w:rsid w:val="00C844FF"/>
    <w:rsid w:val="00C91EA3"/>
    <w:rsid w:val="00C92A41"/>
    <w:rsid w:val="00C9355B"/>
    <w:rsid w:val="00C93A73"/>
    <w:rsid w:val="00CA2F33"/>
    <w:rsid w:val="00CA4F8E"/>
    <w:rsid w:val="00CA6540"/>
    <w:rsid w:val="00CA7145"/>
    <w:rsid w:val="00CB7BF4"/>
    <w:rsid w:val="00CC1D6D"/>
    <w:rsid w:val="00CC2780"/>
    <w:rsid w:val="00CD01C4"/>
    <w:rsid w:val="00CD5556"/>
    <w:rsid w:val="00CE3010"/>
    <w:rsid w:val="00CE659B"/>
    <w:rsid w:val="00CE6624"/>
    <w:rsid w:val="00CE68AE"/>
    <w:rsid w:val="00CF0671"/>
    <w:rsid w:val="00CF135C"/>
    <w:rsid w:val="00D00135"/>
    <w:rsid w:val="00D0390D"/>
    <w:rsid w:val="00D05611"/>
    <w:rsid w:val="00D061EC"/>
    <w:rsid w:val="00D105D4"/>
    <w:rsid w:val="00D12B54"/>
    <w:rsid w:val="00D17855"/>
    <w:rsid w:val="00D17910"/>
    <w:rsid w:val="00D203C7"/>
    <w:rsid w:val="00D228D4"/>
    <w:rsid w:val="00D27C8E"/>
    <w:rsid w:val="00D30E34"/>
    <w:rsid w:val="00D346DC"/>
    <w:rsid w:val="00D43AB7"/>
    <w:rsid w:val="00D5197C"/>
    <w:rsid w:val="00D530B1"/>
    <w:rsid w:val="00D5378E"/>
    <w:rsid w:val="00D54E95"/>
    <w:rsid w:val="00D56DE8"/>
    <w:rsid w:val="00D627A3"/>
    <w:rsid w:val="00D652E7"/>
    <w:rsid w:val="00D67C98"/>
    <w:rsid w:val="00D712E8"/>
    <w:rsid w:val="00D72753"/>
    <w:rsid w:val="00D8057D"/>
    <w:rsid w:val="00D9157B"/>
    <w:rsid w:val="00D926B3"/>
    <w:rsid w:val="00D928D8"/>
    <w:rsid w:val="00D96E8E"/>
    <w:rsid w:val="00DA1330"/>
    <w:rsid w:val="00DA667C"/>
    <w:rsid w:val="00DA7EDD"/>
    <w:rsid w:val="00DB26D3"/>
    <w:rsid w:val="00DB46EA"/>
    <w:rsid w:val="00DC1DC0"/>
    <w:rsid w:val="00DD2952"/>
    <w:rsid w:val="00DD377E"/>
    <w:rsid w:val="00DD4FE6"/>
    <w:rsid w:val="00DD6BCF"/>
    <w:rsid w:val="00DE2669"/>
    <w:rsid w:val="00DE4718"/>
    <w:rsid w:val="00DE4E1E"/>
    <w:rsid w:val="00DE6686"/>
    <w:rsid w:val="00DE7974"/>
    <w:rsid w:val="00DF04EA"/>
    <w:rsid w:val="00DF17BE"/>
    <w:rsid w:val="00DF4EE9"/>
    <w:rsid w:val="00DF7C83"/>
    <w:rsid w:val="00E01694"/>
    <w:rsid w:val="00E0290D"/>
    <w:rsid w:val="00E077F8"/>
    <w:rsid w:val="00E07A7F"/>
    <w:rsid w:val="00E11F5D"/>
    <w:rsid w:val="00E14789"/>
    <w:rsid w:val="00E147D5"/>
    <w:rsid w:val="00E1499F"/>
    <w:rsid w:val="00E17015"/>
    <w:rsid w:val="00E17AB9"/>
    <w:rsid w:val="00E22E49"/>
    <w:rsid w:val="00E23538"/>
    <w:rsid w:val="00E27267"/>
    <w:rsid w:val="00E276AA"/>
    <w:rsid w:val="00E3146D"/>
    <w:rsid w:val="00E31BC5"/>
    <w:rsid w:val="00E33294"/>
    <w:rsid w:val="00E354D5"/>
    <w:rsid w:val="00E35847"/>
    <w:rsid w:val="00E37B94"/>
    <w:rsid w:val="00E422F3"/>
    <w:rsid w:val="00E433E7"/>
    <w:rsid w:val="00E46112"/>
    <w:rsid w:val="00E473CF"/>
    <w:rsid w:val="00E5244C"/>
    <w:rsid w:val="00E636ED"/>
    <w:rsid w:val="00E7403D"/>
    <w:rsid w:val="00E75ACE"/>
    <w:rsid w:val="00E763E4"/>
    <w:rsid w:val="00E846B5"/>
    <w:rsid w:val="00E85BD5"/>
    <w:rsid w:val="00E8652F"/>
    <w:rsid w:val="00E87FC8"/>
    <w:rsid w:val="00E95B11"/>
    <w:rsid w:val="00EA0D79"/>
    <w:rsid w:val="00EA1DA3"/>
    <w:rsid w:val="00EA257F"/>
    <w:rsid w:val="00EA2E76"/>
    <w:rsid w:val="00EA66BE"/>
    <w:rsid w:val="00EA7727"/>
    <w:rsid w:val="00EB39B4"/>
    <w:rsid w:val="00EB66BD"/>
    <w:rsid w:val="00EB7804"/>
    <w:rsid w:val="00EC4C74"/>
    <w:rsid w:val="00EC74F6"/>
    <w:rsid w:val="00ED0011"/>
    <w:rsid w:val="00ED1D9D"/>
    <w:rsid w:val="00ED4716"/>
    <w:rsid w:val="00ED489D"/>
    <w:rsid w:val="00ED568B"/>
    <w:rsid w:val="00EE096A"/>
    <w:rsid w:val="00EE3422"/>
    <w:rsid w:val="00EE5FBC"/>
    <w:rsid w:val="00EF1CB4"/>
    <w:rsid w:val="00F00925"/>
    <w:rsid w:val="00F021CF"/>
    <w:rsid w:val="00F028B8"/>
    <w:rsid w:val="00F06663"/>
    <w:rsid w:val="00F07CC9"/>
    <w:rsid w:val="00F10FB3"/>
    <w:rsid w:val="00F12A0A"/>
    <w:rsid w:val="00F12F7B"/>
    <w:rsid w:val="00F14FDA"/>
    <w:rsid w:val="00F15B3C"/>
    <w:rsid w:val="00F1639D"/>
    <w:rsid w:val="00F16C05"/>
    <w:rsid w:val="00F20E17"/>
    <w:rsid w:val="00F22342"/>
    <w:rsid w:val="00F24546"/>
    <w:rsid w:val="00F265FD"/>
    <w:rsid w:val="00F312CC"/>
    <w:rsid w:val="00F31C36"/>
    <w:rsid w:val="00F33DAB"/>
    <w:rsid w:val="00F36D64"/>
    <w:rsid w:val="00F470DF"/>
    <w:rsid w:val="00F50E03"/>
    <w:rsid w:val="00F51428"/>
    <w:rsid w:val="00F5449B"/>
    <w:rsid w:val="00F6211A"/>
    <w:rsid w:val="00F63853"/>
    <w:rsid w:val="00F702E8"/>
    <w:rsid w:val="00F70D90"/>
    <w:rsid w:val="00F71188"/>
    <w:rsid w:val="00F864CD"/>
    <w:rsid w:val="00F86E48"/>
    <w:rsid w:val="00F936F1"/>
    <w:rsid w:val="00F93A7D"/>
    <w:rsid w:val="00F93F1C"/>
    <w:rsid w:val="00F964D0"/>
    <w:rsid w:val="00F967E6"/>
    <w:rsid w:val="00F97850"/>
    <w:rsid w:val="00F97E73"/>
    <w:rsid w:val="00FA7D6F"/>
    <w:rsid w:val="00FB0B51"/>
    <w:rsid w:val="00FB2861"/>
    <w:rsid w:val="00FB466C"/>
    <w:rsid w:val="00FC25F2"/>
    <w:rsid w:val="00FC4B10"/>
    <w:rsid w:val="00FC4D17"/>
    <w:rsid w:val="00FC4FED"/>
    <w:rsid w:val="00FD1B87"/>
    <w:rsid w:val="00FD2244"/>
    <w:rsid w:val="00FD29BE"/>
    <w:rsid w:val="00FD449B"/>
    <w:rsid w:val="00FD6303"/>
    <w:rsid w:val="00FD6815"/>
    <w:rsid w:val="00FD6C12"/>
    <w:rsid w:val="00FF4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74281"/>
  <w15:chartTrackingRefBased/>
  <w15:docId w15:val="{AB2FA6AC-FCFB-451E-8BAD-3836AF10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43102"/>
    <w:pPr>
      <w:tabs>
        <w:tab w:val="center" w:pos="4536"/>
        <w:tab w:val="right" w:pos="9072"/>
      </w:tabs>
    </w:pPr>
  </w:style>
  <w:style w:type="character" w:styleId="Paginanummer">
    <w:name w:val="page number"/>
    <w:basedOn w:val="Standaardalinea-lettertype"/>
    <w:rsid w:val="00B43102"/>
  </w:style>
  <w:style w:type="paragraph" w:styleId="Lijstalinea">
    <w:name w:val="List Paragraph"/>
    <w:basedOn w:val="Standaard"/>
    <w:uiPriority w:val="34"/>
    <w:qFormat/>
    <w:rsid w:val="00252C0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7500">
      <w:bodyDiv w:val="1"/>
      <w:marLeft w:val="0"/>
      <w:marRight w:val="0"/>
      <w:marTop w:val="0"/>
      <w:marBottom w:val="0"/>
      <w:divBdr>
        <w:top w:val="none" w:sz="0" w:space="0" w:color="auto"/>
        <w:left w:val="none" w:sz="0" w:space="0" w:color="auto"/>
        <w:bottom w:val="none" w:sz="0" w:space="0" w:color="auto"/>
        <w:right w:val="none" w:sz="0" w:space="0" w:color="auto"/>
      </w:divBdr>
    </w:div>
    <w:div w:id="1024399448">
      <w:bodyDiv w:val="1"/>
      <w:marLeft w:val="0"/>
      <w:marRight w:val="0"/>
      <w:marTop w:val="0"/>
      <w:marBottom w:val="0"/>
      <w:divBdr>
        <w:top w:val="none" w:sz="0" w:space="0" w:color="auto"/>
        <w:left w:val="none" w:sz="0" w:space="0" w:color="auto"/>
        <w:bottom w:val="none" w:sz="0" w:space="0" w:color="auto"/>
        <w:right w:val="none" w:sz="0" w:space="0" w:color="auto"/>
      </w:divBdr>
    </w:div>
    <w:div w:id="1174106055">
      <w:bodyDiv w:val="1"/>
      <w:marLeft w:val="0"/>
      <w:marRight w:val="0"/>
      <w:marTop w:val="0"/>
      <w:marBottom w:val="0"/>
      <w:divBdr>
        <w:top w:val="none" w:sz="0" w:space="0" w:color="auto"/>
        <w:left w:val="none" w:sz="0" w:space="0" w:color="auto"/>
        <w:bottom w:val="none" w:sz="0" w:space="0" w:color="auto"/>
        <w:right w:val="none" w:sz="0" w:space="0" w:color="auto"/>
      </w:divBdr>
    </w:div>
    <w:div w:id="1562710218">
      <w:bodyDiv w:val="1"/>
      <w:marLeft w:val="0"/>
      <w:marRight w:val="0"/>
      <w:marTop w:val="0"/>
      <w:marBottom w:val="0"/>
      <w:divBdr>
        <w:top w:val="none" w:sz="0" w:space="0" w:color="auto"/>
        <w:left w:val="none" w:sz="0" w:space="0" w:color="auto"/>
        <w:bottom w:val="none" w:sz="0" w:space="0" w:color="auto"/>
        <w:right w:val="none" w:sz="0" w:space="0" w:color="auto"/>
      </w:divBdr>
    </w:div>
    <w:div w:id="17559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6368</Words>
  <Characters>35028</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Dagschema verticale groep</vt:lpstr>
    </vt:vector>
  </TitlesOfParts>
  <Company>pp</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Dagschema verticale groep</dc:title>
  <dc:subject/>
  <dc:creator>jhg</dc:creator>
  <cp:keywords/>
  <dc:description/>
  <cp:lastModifiedBy>Stichting kinderopvang Zeeland</cp:lastModifiedBy>
  <cp:revision>17</cp:revision>
  <cp:lastPrinted>2010-12-28T12:45:00Z</cp:lastPrinted>
  <dcterms:created xsi:type="dcterms:W3CDTF">2023-05-09T17:57:00Z</dcterms:created>
  <dcterms:modified xsi:type="dcterms:W3CDTF">2024-02-28T15:21:00Z</dcterms:modified>
</cp:coreProperties>
</file>